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61" w:rsidRPr="00415CDB" w:rsidRDefault="008F2661" w:rsidP="00415CD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15CDB">
        <w:rPr>
          <w:b/>
          <w:bCs/>
          <w:sz w:val="28"/>
          <w:szCs w:val="28"/>
        </w:rPr>
        <w:t>Викторина «История ГТО»</w:t>
      </w:r>
    </w:p>
    <w:p w:rsidR="008F2661" w:rsidRPr="00415CDB" w:rsidRDefault="008F2661" w:rsidP="00415CD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5CDB">
        <w:rPr>
          <w:sz w:val="28"/>
          <w:szCs w:val="28"/>
        </w:rPr>
        <w:t>Правильный ответ – 1 балл.</w:t>
      </w:r>
    </w:p>
    <w:p w:rsidR="008F2661" w:rsidRPr="00415CDB" w:rsidRDefault="008F7819" w:rsidP="00415C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Число, месяц и год рождения ГТО?</w:t>
      </w:r>
    </w:p>
    <w:p w:rsidR="008F2661" w:rsidRPr="00415CDB" w:rsidRDefault="008F2661" w:rsidP="00415C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5CDB">
        <w:rPr>
          <w:sz w:val="28"/>
          <w:szCs w:val="28"/>
        </w:rPr>
        <w:t>Какой в</w:t>
      </w:r>
      <w:r w:rsidR="008F7819">
        <w:rPr>
          <w:sz w:val="28"/>
          <w:szCs w:val="28"/>
        </w:rPr>
        <w:t>озраст участников Комплекса ГТО?</w:t>
      </w:r>
    </w:p>
    <w:p w:rsidR="008F2661" w:rsidRPr="00415CDB" w:rsidRDefault="008F2661" w:rsidP="00415C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5CDB">
        <w:rPr>
          <w:sz w:val="28"/>
          <w:szCs w:val="28"/>
        </w:rPr>
        <w:t>Сколько возрастных ступеней вх</w:t>
      </w:r>
      <w:r w:rsidR="008F7819">
        <w:rPr>
          <w:sz w:val="28"/>
          <w:szCs w:val="28"/>
        </w:rPr>
        <w:t>одят в современный комплекс ГТО?</w:t>
      </w:r>
    </w:p>
    <w:p w:rsidR="008F7819" w:rsidRDefault="008F2661" w:rsidP="00415C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F7819">
        <w:rPr>
          <w:sz w:val="28"/>
          <w:szCs w:val="28"/>
        </w:rPr>
        <w:t xml:space="preserve">Где впервые прозвучал девиз «Готов к труду и обороне? </w:t>
      </w:r>
    </w:p>
    <w:p w:rsidR="008F7819" w:rsidRPr="008F7819" w:rsidRDefault="008F2661" w:rsidP="00415C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F7819">
        <w:rPr>
          <w:sz w:val="28"/>
          <w:szCs w:val="28"/>
        </w:rPr>
        <w:t xml:space="preserve">Кому принадлежит </w:t>
      </w:r>
      <w:r w:rsidR="008F7819" w:rsidRPr="008F7819">
        <w:rPr>
          <w:sz w:val="28"/>
          <w:szCs w:val="28"/>
        </w:rPr>
        <w:t>идея проекта первого значка ГТО?</w:t>
      </w:r>
    </w:p>
    <w:p w:rsidR="008F2661" w:rsidRPr="008F7819" w:rsidRDefault="008F2661" w:rsidP="00415C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F7819">
        <w:rPr>
          <w:sz w:val="28"/>
          <w:szCs w:val="28"/>
        </w:rPr>
        <w:t>Какой металл использовали для создания первых значков ГТО</w:t>
      </w:r>
      <w:r w:rsidR="008F7819" w:rsidRPr="008F7819">
        <w:rPr>
          <w:sz w:val="28"/>
          <w:szCs w:val="28"/>
        </w:rPr>
        <w:t>?</w:t>
      </w:r>
      <w:r w:rsidRPr="008F7819">
        <w:rPr>
          <w:sz w:val="28"/>
          <w:szCs w:val="28"/>
        </w:rPr>
        <w:t xml:space="preserve"> </w:t>
      </w:r>
    </w:p>
    <w:p w:rsidR="008F2661" w:rsidRPr="00415CDB" w:rsidRDefault="008F2661" w:rsidP="00415C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5CDB">
        <w:rPr>
          <w:sz w:val="28"/>
          <w:szCs w:val="28"/>
        </w:rPr>
        <w:t>Кто был первым об</w:t>
      </w:r>
      <w:r w:rsidR="008F7819">
        <w:rPr>
          <w:sz w:val="28"/>
          <w:szCs w:val="28"/>
        </w:rPr>
        <w:t>ладателем значка ГТО 1 ступени?</w:t>
      </w:r>
    </w:p>
    <w:p w:rsidR="008F2661" w:rsidRPr="00415CDB" w:rsidRDefault="008F2661" w:rsidP="00415C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5CDB">
        <w:rPr>
          <w:sz w:val="28"/>
          <w:szCs w:val="28"/>
        </w:rPr>
        <w:t xml:space="preserve">Какой знаменитый космонавт сдал </w:t>
      </w:r>
      <w:r w:rsidR="008F7819">
        <w:rPr>
          <w:sz w:val="28"/>
          <w:szCs w:val="28"/>
        </w:rPr>
        <w:t>нормативы ГТО на золотой значок?</w:t>
      </w:r>
    </w:p>
    <w:p w:rsidR="008F2661" w:rsidRDefault="008F2661" w:rsidP="00415C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5CDB">
        <w:rPr>
          <w:sz w:val="28"/>
          <w:szCs w:val="28"/>
        </w:rPr>
        <w:t>Когда в наше время Указом Президента Российской Федерации введен в действие Всероссийский физкультурно-спортивный ко</w:t>
      </w:r>
      <w:r w:rsidR="008F7819">
        <w:rPr>
          <w:sz w:val="28"/>
          <w:szCs w:val="28"/>
        </w:rPr>
        <w:t>мплекс «Готов к труду и обороне?</w:t>
      </w:r>
    </w:p>
    <w:p w:rsidR="007D56D5" w:rsidRPr="007D56D5" w:rsidRDefault="007D56D5" w:rsidP="00415C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Как расшифровывается ВФСК ГТО</w:t>
      </w:r>
      <w:r w:rsidR="008F7819">
        <w:rPr>
          <w:sz w:val="28"/>
          <w:szCs w:val="28"/>
        </w:rPr>
        <w:t>?</w:t>
      </w:r>
    </w:p>
    <w:p w:rsidR="008F7819" w:rsidRPr="007D56D5" w:rsidRDefault="007D56D5" w:rsidP="008F7819">
      <w:pPr>
        <w:pStyle w:val="a3"/>
        <w:shd w:val="clear" w:color="auto" w:fill="FFFFFF"/>
        <w:spacing w:before="0" w:beforeAutospacing="0" w:after="150" w:afterAutospacing="0"/>
        <w:ind w:left="360"/>
      </w:pPr>
      <w:r w:rsidRPr="007D56D5">
        <w:rPr>
          <w:sz w:val="28"/>
          <w:szCs w:val="28"/>
        </w:rPr>
        <w:t xml:space="preserve"> </w:t>
      </w:r>
    </w:p>
    <w:p w:rsidR="00A273DB" w:rsidRPr="007D56D5" w:rsidRDefault="00A273DB"/>
    <w:sectPr w:rsidR="00A273DB" w:rsidRPr="007D56D5" w:rsidSect="00EC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09EC"/>
    <w:multiLevelType w:val="multilevel"/>
    <w:tmpl w:val="908C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2661"/>
    <w:rsid w:val="001B68C6"/>
    <w:rsid w:val="00415CDB"/>
    <w:rsid w:val="005315D7"/>
    <w:rsid w:val="007D56D5"/>
    <w:rsid w:val="008F2661"/>
    <w:rsid w:val="008F7819"/>
    <w:rsid w:val="00993206"/>
    <w:rsid w:val="00A273DB"/>
    <w:rsid w:val="00BC32B6"/>
    <w:rsid w:val="00CB5A00"/>
    <w:rsid w:val="00CD0FA6"/>
    <w:rsid w:val="00EC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2017-10-17T02:18:00Z</dcterms:created>
  <dcterms:modified xsi:type="dcterms:W3CDTF">2017-11-14T12:04:00Z</dcterms:modified>
</cp:coreProperties>
</file>