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3546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 «ПУСТЫНЯ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354624" w:rsidRDefault="00354624" w:rsidP="00792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Викторина «Пустыня»</w:t>
      </w:r>
    </w:p>
    <w:p w:rsidR="00354624" w:rsidRPr="00354624" w:rsidRDefault="00354624" w:rsidP="00354624">
      <w:pPr>
        <w:pStyle w:val="a6"/>
        <w:shd w:val="clear" w:color="auto" w:fill="FFFFFF"/>
        <w:jc w:val="center"/>
        <w:rPr>
          <w:color w:val="000000"/>
        </w:rPr>
      </w:pPr>
      <w:r w:rsidRPr="00354624">
        <w:rPr>
          <w:b/>
          <w:bCs/>
          <w:color w:val="000000"/>
        </w:rPr>
        <w:t>Занимательные задания. В пустыне.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b/>
          <w:bCs/>
          <w:color w:val="000000" w:themeColor="text1"/>
        </w:rPr>
        <w:t>Три путешественника побывали в пустыне в разное время года. По описанию догадайся, кто когда был.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Небо безоблачное, солнце палит беспощадно. Часто не выпадают ни капли дождя. Температура поднимается до 80®С. В такое время без труда можно испечь яйцо в раскалённом песке. А в тени термометр показывает 40-50® С. однако ночи в пустыне прохладные.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Сначала я не поверил, увидев зелёный ковёр, сплошь затканный алыми узорами – трава и маки! В кустах звенят птицы. Но проходит несколько недель – и нет больше этого великолепия.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Это время года длится 2-3 месяца. В отдельные дни морозы достигают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20-25® С.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b/>
          <w:bCs/>
          <w:color w:val="000000" w:themeColor="text1"/>
        </w:rPr>
        <w:t>Угадай растение или животное.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Быстроногая … в поисках травы и воды может пробежать десятки километров.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Одно из самых известных растений пустыни, её корни проникают на глубину почти 20 м, добывая влагу. Любимое лакомство верблюдов.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Это полутораметровая ящерица. Но шутки с ней плохи. Не зря её прозвали пустынным крокодилом 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Удивительный зверёк, этот … Нет воды – и не надо. Ему хватает той влаги, которая в стеблях растений.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У этого кустарника роль листьев играют зелёные веточки, плоды очень лёгкие и снабжены особыми выростами.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От жары и опасности она зарывается в песок. Да так быстро, словно тонет в нём. А врагов пугает так: хвост пружиной закрутит, пасть раскроет. На самом деле совсем она не опасна.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Много сотни лет служит жителям пустыни: на нём ездили верхом, тюки с разными грузами перевозили, пахали там, где влаги хватало землю напоить.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Корни этого растения хорошо закрепляют пески, не дают им двигаться под действием песка. Называют его «песчаным овсом».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Этот грызу – типичный обитатель пустыни, роет сложные разветвлённые норы.</w:t>
      </w:r>
    </w:p>
    <w:p w:rsidR="00354624" w:rsidRPr="00354624" w:rsidRDefault="00354624" w:rsidP="00354624">
      <w:pPr>
        <w:pStyle w:val="a6"/>
        <w:shd w:val="clear" w:color="auto" w:fill="FFFFFF"/>
        <w:jc w:val="both"/>
        <w:rPr>
          <w:color w:val="000000" w:themeColor="text1"/>
        </w:rPr>
      </w:pPr>
      <w:r w:rsidRPr="00354624">
        <w:rPr>
          <w:color w:val="000000" w:themeColor="text1"/>
        </w:rPr>
        <w:t>Жук считался свящённым у древних египтян. Этот жук лепит из навоза шарики, перекатывает и закапывает их, обеспечивая кормом себя и своих личинок.</w:t>
      </w:r>
    </w:p>
    <w:p w:rsidR="00354624" w:rsidRPr="00354624" w:rsidRDefault="00354624" w:rsidP="00354624">
      <w:pPr>
        <w:pStyle w:val="a6"/>
        <w:shd w:val="clear" w:color="auto" w:fill="FFFFFF"/>
        <w:rPr>
          <w:color w:val="000000"/>
        </w:rPr>
      </w:pPr>
      <w:r w:rsidRPr="00354624">
        <w:rPr>
          <w:b/>
          <w:bCs/>
          <w:color w:val="000000"/>
        </w:rPr>
        <w:t>Тесты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lastRenderedPageBreak/>
        <w:t>Пустынным крокодилом прозвали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А) варана б)песчаный удавчик в) ящерица-круглоголовка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2. Самое быстроногое животное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А) корсак б) медляк в) сайгак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3. Большие уши помогают спасаться от жары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А) ушастому ежу б) ящурке в) корсаку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4. В пустыне много пресмыкающихся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А) ящурка б) песчаный удавчик в) полуденная песчанка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г) ящерица-круглоголовка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5. Без влаги могут обходиться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А) верблюд б)тушканчик в) полуденная песчанка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6. Корабль пустыни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А)сайгак б)песчаный удавчик в) песчанка полуденная г) верблюд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7. В пустыне водятся грызуны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А) тушканчик б) песчаный удавчик в) песчанка полуденная г) варан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 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  <w:r w:rsidRPr="00354624">
        <w:rPr>
          <w:color w:val="000000" w:themeColor="text1"/>
        </w:rPr>
        <w:t>Ответы: 1-а, 2-в, 3-а, 4-а, б, г, 5-б, в, 6-в, 7-а, в.</w:t>
      </w: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color w:val="000000" w:themeColor="text1"/>
        </w:rPr>
      </w:pPr>
    </w:p>
    <w:p w:rsidR="00354624" w:rsidRPr="00354624" w:rsidRDefault="00354624" w:rsidP="00354624">
      <w:pPr>
        <w:pStyle w:val="a6"/>
        <w:shd w:val="clear" w:color="auto" w:fill="FFFFFF"/>
        <w:spacing w:line="276" w:lineRule="auto"/>
        <w:rPr>
          <w:b/>
          <w:color w:val="000000" w:themeColor="text1"/>
        </w:rPr>
      </w:pPr>
      <w:r w:rsidRPr="00354624">
        <w:rPr>
          <w:b/>
          <w:color w:val="000000" w:themeColor="text1"/>
        </w:rPr>
        <w:t>Загадки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Верблюжий запасник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питательной частью,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Среди песков сыпучих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пустынных колючек!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(Горбы на спине)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***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Если умный, подскажи,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-Что такое миражи?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путники, блуждая,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барханах пропадают!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(Иллюзия близкого оазиса)</w:t>
      </w:r>
      <w:r w:rsidRPr="003546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46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Этот двугорбый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губастой мордой,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Неделю спокоен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 водопоя!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(Верблюд)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в пустыне не однажды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Ощущает путник каждый,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Шагая по барханам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жару за караваном?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(Ощущает жажду)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Чтобы стали полными «кладовки»,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Порой верблюд жуёт без остановки!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пустыне пища много значит,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где он жир добытый прячет?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(В спинных горбах)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Живущая ныне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Лисичка в пустыне,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Имея на макушке,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Огромные ушки!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(Фенёк)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Здесь верблюды ходят цугом,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есть строго друг за другом!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 по чём жара, барханы…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Где такое постоянно?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 пустыне)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***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Среди барханов раскалённых 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«рай» из деревьев зелёных,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Здесь брызги в струях ручейка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Вам освежат лицо слегка!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(Оазисы)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Пустыня, где водятся кобры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барханах с шипеньем недобрым,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в медицине говорят,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у них целебный яд,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сильная доза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Для жизни угроза!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(Сахара)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Скажи по-арабски пустыня,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слово популярно ныне,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звучит из уст народа </w:t>
      </w:r>
    </w:p>
    <w:p w:rsidR="00354624" w:rsidRPr="00354624" w:rsidRDefault="00354624" w:rsidP="0035462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Безо всяких переводов! </w:t>
      </w:r>
    </w:p>
    <w:p w:rsidR="00354624" w:rsidRDefault="00354624" w:rsidP="00354624">
      <w:pPr>
        <w:rPr>
          <w:rFonts w:ascii="Times New Roman" w:hAnsi="Times New Roman" w:cs="Times New Roman"/>
          <w:b/>
          <w:sz w:val="28"/>
          <w:szCs w:val="28"/>
        </w:rPr>
      </w:pPr>
      <w:r w:rsidRPr="00354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(Это слово — «сахара»)</w:t>
      </w:r>
      <w:r w:rsidRPr="00354624">
        <w:rPr>
          <w:rFonts w:ascii="Arial" w:hAnsi="Arial" w:cs="Arial"/>
          <w:color w:val="000000" w:themeColor="text1"/>
        </w:rPr>
        <w:br/>
      </w:r>
      <w:r w:rsidRPr="00354624">
        <w:rPr>
          <w:rFonts w:ascii="Arial" w:hAnsi="Arial" w:cs="Arial"/>
          <w:color w:val="000000" w:themeColor="text1"/>
        </w:rPr>
        <w:br/>
      </w:r>
    </w:p>
    <w:p w:rsidR="00490341" w:rsidRPr="007924C1" w:rsidRDefault="00490341" w:rsidP="00354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EC2FA0" w:rsidRDefault="00354624" w:rsidP="003546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C31AF">
          <w:rPr>
            <w:rStyle w:val="a5"/>
            <w:rFonts w:ascii="Times New Roman" w:hAnsi="Times New Roman" w:cs="Times New Roman"/>
            <w:sz w:val="24"/>
            <w:szCs w:val="24"/>
          </w:rPr>
          <w:t>https://mamamozhetvse.ru/zagadki-pro-pustynyu-dlya-detej-20-luchshih.html</w:t>
        </w:r>
      </w:hyperlink>
    </w:p>
    <w:p w:rsidR="00354624" w:rsidRDefault="00354624" w:rsidP="003546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C31AF">
          <w:rPr>
            <w:rStyle w:val="a5"/>
            <w:rFonts w:ascii="Times New Roman" w:hAnsi="Times New Roman" w:cs="Times New Roman"/>
            <w:sz w:val="24"/>
            <w:szCs w:val="24"/>
          </w:rPr>
          <w:t>https://zagadka-otvet.ru/zagadki-pro-pustynyu.html</w:t>
        </w:r>
      </w:hyperlink>
    </w:p>
    <w:p w:rsidR="00354624" w:rsidRDefault="00354624" w:rsidP="0035462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C31AF">
          <w:rPr>
            <w:rStyle w:val="a5"/>
            <w:rFonts w:ascii="Times New Roman" w:hAnsi="Times New Roman" w:cs="Times New Roman"/>
            <w:sz w:val="24"/>
            <w:szCs w:val="24"/>
          </w:rPr>
          <w:t>https://урок.рф/library/zanimatelnie_zadaniya_v_pustine_033305.html</w:t>
        </w:r>
      </w:hyperlink>
    </w:p>
    <w:p w:rsidR="00354624" w:rsidRPr="00354624" w:rsidRDefault="00354624" w:rsidP="003546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5B" w:rsidRDefault="00B4305B" w:rsidP="00C57B10">
      <w:pPr>
        <w:spacing w:after="0" w:line="240" w:lineRule="auto"/>
      </w:pPr>
      <w:r>
        <w:separator/>
      </w:r>
    </w:p>
  </w:endnote>
  <w:endnote w:type="continuationSeparator" w:id="1">
    <w:p w:rsidR="00B4305B" w:rsidRDefault="00B4305B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5B" w:rsidRDefault="00B4305B" w:rsidP="00C57B10">
      <w:pPr>
        <w:spacing w:after="0" w:line="240" w:lineRule="auto"/>
      </w:pPr>
      <w:r>
        <w:separator/>
      </w:r>
    </w:p>
  </w:footnote>
  <w:footnote w:type="continuationSeparator" w:id="1">
    <w:p w:rsidR="00B4305B" w:rsidRDefault="00B4305B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41F6"/>
    <w:multiLevelType w:val="hybridMultilevel"/>
    <w:tmpl w:val="5AFE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D7003"/>
    <w:multiLevelType w:val="hybridMultilevel"/>
    <w:tmpl w:val="E4C6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4912B6A"/>
    <w:multiLevelType w:val="hybridMultilevel"/>
    <w:tmpl w:val="65EA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1171D0"/>
    <w:rsid w:val="0023091C"/>
    <w:rsid w:val="00354624"/>
    <w:rsid w:val="0043017F"/>
    <w:rsid w:val="00490341"/>
    <w:rsid w:val="006B6E73"/>
    <w:rsid w:val="006D1EA2"/>
    <w:rsid w:val="007924C1"/>
    <w:rsid w:val="00933124"/>
    <w:rsid w:val="00964774"/>
    <w:rsid w:val="00996E82"/>
    <w:rsid w:val="009E152A"/>
    <w:rsid w:val="00B4305B"/>
    <w:rsid w:val="00C06172"/>
    <w:rsid w:val="00C57B10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1">
    <w:name w:val="heading 1"/>
    <w:basedOn w:val="a"/>
    <w:next w:val="a"/>
    <w:link w:val="10"/>
    <w:uiPriority w:val="9"/>
    <w:qFormat/>
    <w:rsid w:val="00792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adka-otvet.ru/zagadki-pro-pustyny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amozhetvse.ru/zagadki-pro-pustynyu-dlya-detej-20-luchshi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zanimatelnie_zadaniya_v_pustine_0333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7</cp:revision>
  <dcterms:created xsi:type="dcterms:W3CDTF">2020-02-16T06:37:00Z</dcterms:created>
  <dcterms:modified xsi:type="dcterms:W3CDTF">2020-10-17T08:50:00Z</dcterms:modified>
</cp:coreProperties>
</file>