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29" w:rsidRPr="006C7768" w:rsidRDefault="006C7768" w:rsidP="005571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Үтүө киэһэнэн күндү көрөөччүлэр</w:t>
      </w:r>
      <w:r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6C7768" w:rsidRDefault="006C7768" w:rsidP="00557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Сандал саас сандааран кэлбитинэн,</w:t>
      </w:r>
    </w:p>
    <w:p w:rsidR="006C7768" w:rsidRDefault="006C7768" w:rsidP="00557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Күндүл саас күндээрэн кэлбитинэн</w:t>
      </w:r>
    </w:p>
    <w:p w:rsidR="006C7768" w:rsidRPr="00EF6504" w:rsidRDefault="006C7768" w:rsidP="00557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Ньидьили орто оскуолатын </w:t>
      </w:r>
      <w:r w:rsidRPr="006C7768">
        <w:rPr>
          <w:rFonts w:ascii="Times New Roman" w:hAnsi="Times New Roman" w:cs="Times New Roman"/>
          <w:sz w:val="28"/>
          <w:szCs w:val="28"/>
          <w:lang w:val="sah-RU"/>
        </w:rPr>
        <w:t>11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кылааһын үөрэнээччилэрин уонна төрөппүттэрин ааттарыттан итии-истиҥ эҕэрдэ буолуохтун</w:t>
      </w:r>
      <w:r w:rsidRPr="006C7768">
        <w:rPr>
          <w:rFonts w:ascii="Times New Roman" w:hAnsi="Times New Roman" w:cs="Times New Roman"/>
          <w:sz w:val="28"/>
          <w:szCs w:val="28"/>
          <w:lang w:val="sah-RU"/>
        </w:rPr>
        <w:t>!</w:t>
      </w:r>
    </w:p>
    <w:p w:rsidR="006C7768" w:rsidRPr="00EF6504" w:rsidRDefault="006C7768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 киэһэ эһиэхэ эрэ анаан бэйэбит күүспүтүнэн туруорбут концерпытын бэлэхтиэхпит иннинэ кылаас олоҕуттан кылгастык билиһиннэрэрбин көҥүллээҥ</w:t>
      </w:r>
      <w:r w:rsidRPr="00EF6504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6C7768" w:rsidRDefault="006C7768" w:rsidP="00557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Быйыл оскуоланы бүтэрэн ол</w:t>
      </w:r>
      <w:r w:rsidR="00EF6504">
        <w:rPr>
          <w:rFonts w:ascii="Times New Roman" w:hAnsi="Times New Roman" w:cs="Times New Roman"/>
          <w:sz w:val="28"/>
          <w:szCs w:val="28"/>
          <w:lang w:val="sah-RU"/>
        </w:rPr>
        <w:t xml:space="preserve">ох аартыгар үктэнээри сылдьар </w:t>
      </w:r>
      <w:r w:rsidR="00EF6504" w:rsidRPr="00EF6504">
        <w:rPr>
          <w:rFonts w:ascii="Times New Roman" w:hAnsi="Times New Roman" w:cs="Times New Roman"/>
          <w:sz w:val="28"/>
          <w:szCs w:val="28"/>
          <w:lang w:val="sah-RU"/>
        </w:rPr>
        <w:t>11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кылаас оҕолоро хайдах-туох үөрэхтээх, олоххо төһө көхтөөх эбиттэр диэн интэриэһиргииргит биллэр.</w:t>
      </w:r>
    </w:p>
    <w:p w:rsidR="006C7768" w:rsidRDefault="00EF6504" w:rsidP="00557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Бу кылааска </w:t>
      </w:r>
      <w:r w:rsidRPr="00EF6504">
        <w:rPr>
          <w:rFonts w:ascii="Times New Roman" w:hAnsi="Times New Roman" w:cs="Times New Roman"/>
          <w:sz w:val="28"/>
          <w:szCs w:val="28"/>
          <w:lang w:val="sah-RU"/>
        </w:rPr>
        <w:t>13</w:t>
      </w:r>
      <w:r w:rsidR="006C7768">
        <w:rPr>
          <w:rFonts w:ascii="Times New Roman" w:hAnsi="Times New Roman" w:cs="Times New Roman"/>
          <w:sz w:val="28"/>
          <w:szCs w:val="28"/>
          <w:lang w:val="sah-RU"/>
        </w:rPr>
        <w:t xml:space="preserve"> оҕо биир ыал оҕотун курдук иллээхтик-эйэлээхти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к үөрэнэ сылдьаллар. Кылааска 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C7768">
        <w:rPr>
          <w:rFonts w:ascii="Times New Roman" w:hAnsi="Times New Roman" w:cs="Times New Roman"/>
          <w:sz w:val="28"/>
          <w:szCs w:val="28"/>
          <w:lang w:val="sah-RU"/>
        </w:rPr>
        <w:t xml:space="preserve"> оҕо оскуола бастыҥ үөрэхтээх оҕолоро</w:t>
      </w:r>
      <w:r w:rsidR="005403A2">
        <w:rPr>
          <w:rFonts w:ascii="Times New Roman" w:hAnsi="Times New Roman" w:cs="Times New Roman"/>
          <w:sz w:val="28"/>
          <w:szCs w:val="28"/>
          <w:lang w:val="sah-RU"/>
        </w:rPr>
        <w:t xml:space="preserve"> буолаллар.</w:t>
      </w:r>
    </w:p>
    <w:p w:rsidR="005403A2" w:rsidRDefault="005403A2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Кылаас кэрэ кыргыттарын туһунан этэр буоллахха, кыргыттар талбыт курдук талба талааннаах кыргыттар. Ол курдук, </w:t>
      </w:r>
      <w:r w:rsidRPr="005403A2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Тэтим</w:t>
      </w:r>
      <w:r w:rsidRPr="005403A2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үҥкүү ансаамбылыгар үҥкүүлээн хас буолар бырааһынньыгы киэргэтэллэр. Бу аҕыйах хонуктааҕыта Тыайаҕа үҥкүү күрэҕэр бастаан, үөрүү өрөгөйүн биллилэр.</w:t>
      </w:r>
    </w:p>
    <w:p w:rsidR="005403A2" w:rsidRDefault="005403A2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Маны таһынан, Ыллыыр Мыраан улуустааҕы ыырыа күрэҕэр активнай кыттыыны ылаллар, Аина Эверстова 2-с лауреат буолбута, Д</w:t>
      </w:r>
      <w:r w:rsidRPr="005403A2">
        <w:rPr>
          <w:rFonts w:ascii="Times New Roman" w:hAnsi="Times New Roman" w:cs="Times New Roman"/>
          <w:sz w:val="28"/>
          <w:szCs w:val="28"/>
          <w:lang w:val="sah-RU"/>
        </w:rPr>
        <w:t>ьяконова Маша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эмиэ 2-с лауреат, дипломан буолбута. Оҕо Уруһуйун Бүтүн Россиятааҕы конкурсугар кыттыбыттара.</w:t>
      </w:r>
    </w:p>
    <w:p w:rsidR="005403A2" w:rsidRDefault="005403A2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Кыргыттар спортивнай күрэхтэргэ эмиэ ситиһиилээхтик кытталлар. Волейболунан дьарыктаналлар. Үөрэхтэригэр кыһаналларын таһынан улуустааҕы, региональнай, республиканскай НПК-ларга ситиһиилээхтик кытталлар. Ол курд</w:t>
      </w:r>
      <w:r w:rsidR="008D1C3B">
        <w:rPr>
          <w:rFonts w:ascii="Times New Roman" w:hAnsi="Times New Roman" w:cs="Times New Roman"/>
          <w:sz w:val="28"/>
          <w:szCs w:val="28"/>
          <w:lang w:val="sah-RU"/>
        </w:rPr>
        <w:t xml:space="preserve">ук, Варя Эверстова доклад ааҕан, улууска бастаан, республиканскай НПК-ҕа кыттан </w:t>
      </w:r>
      <w:r w:rsidR="008D1C3B" w:rsidRPr="008D1C3B">
        <w:rPr>
          <w:rFonts w:ascii="Times New Roman" w:hAnsi="Times New Roman" w:cs="Times New Roman"/>
          <w:sz w:val="28"/>
          <w:szCs w:val="28"/>
          <w:lang w:val="sah-RU"/>
        </w:rPr>
        <w:t xml:space="preserve">2-с </w:t>
      </w:r>
      <w:r w:rsidR="008D1C3B">
        <w:rPr>
          <w:rFonts w:ascii="Times New Roman" w:hAnsi="Times New Roman" w:cs="Times New Roman"/>
          <w:sz w:val="28"/>
          <w:szCs w:val="28"/>
          <w:lang w:val="sah-RU"/>
        </w:rPr>
        <w:t>миэстэ буолан Санкт-Петербург куоракка конференцияҕа бараары сылдьар, быйылгы президентскай елкаҕа барар чиэскэ тиксибитэ.</w:t>
      </w:r>
    </w:p>
    <w:p w:rsidR="008D1C3B" w:rsidRDefault="008D1C3B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Маша Данилова улуус выпускниктарын балыгар </w:t>
      </w:r>
      <w:r w:rsidRPr="008D1C3B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Талбаана Куо</w:t>
      </w:r>
      <w:r w:rsidRPr="008D1C3B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аатын ылбыта, улуустааҕы НПК-ҕа </w:t>
      </w:r>
      <w:r w:rsidRPr="008D1C3B">
        <w:rPr>
          <w:rFonts w:ascii="Times New Roman" w:hAnsi="Times New Roman" w:cs="Times New Roman"/>
          <w:sz w:val="28"/>
          <w:szCs w:val="28"/>
          <w:lang w:val="sah-RU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ah-RU"/>
        </w:rPr>
        <w:t>миэстэлээх, улуус главатын елкатын кыттыылааҕа.</w:t>
      </w:r>
    </w:p>
    <w:p w:rsidR="008D1C3B" w:rsidRDefault="00EF6504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Охлопкова </w:t>
      </w:r>
      <w:r w:rsidRPr="00EF6504">
        <w:rPr>
          <w:rFonts w:ascii="Times New Roman" w:hAnsi="Times New Roman" w:cs="Times New Roman"/>
          <w:sz w:val="28"/>
          <w:szCs w:val="28"/>
          <w:lang w:val="sah-RU"/>
        </w:rPr>
        <w:t>Ю</w:t>
      </w:r>
      <w:r w:rsidR="008D1C3B">
        <w:rPr>
          <w:rFonts w:ascii="Times New Roman" w:hAnsi="Times New Roman" w:cs="Times New Roman"/>
          <w:sz w:val="28"/>
          <w:szCs w:val="28"/>
          <w:lang w:val="sah-RU"/>
        </w:rPr>
        <w:t>лия эмиэ улуус НПК-тын кыттыылааҕа.</w:t>
      </w:r>
    </w:p>
    <w:p w:rsidR="008D1C3B" w:rsidRDefault="008D1C3B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Уолаттар осуола олоҕор активнай кыттыыны ылаллар.</w:t>
      </w:r>
    </w:p>
    <w:p w:rsidR="008D1C3B" w:rsidRDefault="008D1C3B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Игнатьев Дима улууска бокс күрэҕэр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sah-RU"/>
        </w:rPr>
        <w:t>төгүллээх чемпиона</w:t>
      </w:r>
      <w:r w:rsidR="00B20E3E">
        <w:rPr>
          <w:rFonts w:ascii="Times New Roman" w:hAnsi="Times New Roman" w:cs="Times New Roman"/>
          <w:sz w:val="28"/>
          <w:szCs w:val="28"/>
          <w:lang w:val="sah-RU"/>
        </w:rPr>
        <w:t>. Ыллыыр Мыраан улуустааҕы ырыа күрэҕэр лауреат, онтон Гран-при ааттарын ылаттаабыта. Ыллыыр Мырааҥҥа</w:t>
      </w:r>
      <w:r w:rsidR="00ED29CE">
        <w:rPr>
          <w:rFonts w:ascii="Times New Roman" w:hAnsi="Times New Roman" w:cs="Times New Roman"/>
          <w:sz w:val="28"/>
          <w:szCs w:val="28"/>
          <w:lang w:val="sah-RU"/>
        </w:rPr>
        <w:t xml:space="preserve"> баран ырыаҕа уһуйуллан, быйыл норуоттар икки ардыларынааҕы </w:t>
      </w:r>
      <w:r w:rsidR="00ED29CE" w:rsidRPr="00ED29CE">
        <w:rPr>
          <w:rFonts w:ascii="Times New Roman" w:hAnsi="Times New Roman" w:cs="Times New Roman"/>
          <w:sz w:val="28"/>
          <w:szCs w:val="28"/>
          <w:lang w:val="sah-RU"/>
        </w:rPr>
        <w:t>«Бриллиантовая нотка»</w:t>
      </w:r>
      <w:r w:rsidR="00ED29CE">
        <w:rPr>
          <w:rFonts w:ascii="Times New Roman" w:hAnsi="Times New Roman" w:cs="Times New Roman"/>
          <w:sz w:val="28"/>
          <w:szCs w:val="28"/>
          <w:lang w:val="sah-RU"/>
        </w:rPr>
        <w:t xml:space="preserve"> күрэххэ баран кыттан </w:t>
      </w:r>
      <w:r w:rsidR="00ED29CE" w:rsidRPr="00ED29CE">
        <w:rPr>
          <w:rFonts w:ascii="Times New Roman" w:hAnsi="Times New Roman" w:cs="Times New Roman"/>
          <w:sz w:val="28"/>
          <w:szCs w:val="28"/>
          <w:lang w:val="sah-RU"/>
        </w:rPr>
        <w:t>2-с</w:t>
      </w:r>
      <w:r w:rsidR="00ED29CE">
        <w:rPr>
          <w:rFonts w:ascii="Times New Roman" w:hAnsi="Times New Roman" w:cs="Times New Roman"/>
          <w:sz w:val="28"/>
          <w:szCs w:val="28"/>
          <w:lang w:val="sah-RU"/>
        </w:rPr>
        <w:t xml:space="preserve"> степеннээх дипломан, дуэкка </w:t>
      </w:r>
      <w:r w:rsidR="00ED29CE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ыллаһан </w:t>
      </w:r>
      <w:r w:rsidR="00ED29CE" w:rsidRPr="00ED29CE">
        <w:rPr>
          <w:rFonts w:ascii="Times New Roman" w:hAnsi="Times New Roman" w:cs="Times New Roman"/>
          <w:sz w:val="28"/>
          <w:szCs w:val="28"/>
          <w:lang w:val="sah-RU"/>
        </w:rPr>
        <w:t xml:space="preserve">3-c </w:t>
      </w:r>
      <w:r w:rsidR="00ED29CE">
        <w:rPr>
          <w:rFonts w:ascii="Times New Roman" w:hAnsi="Times New Roman" w:cs="Times New Roman"/>
          <w:sz w:val="28"/>
          <w:szCs w:val="28"/>
          <w:lang w:val="sah-RU"/>
        </w:rPr>
        <w:t>степеннээх лауреат аатын</w:t>
      </w:r>
      <w:r w:rsidR="00EF6504">
        <w:rPr>
          <w:rFonts w:ascii="Times New Roman" w:hAnsi="Times New Roman" w:cs="Times New Roman"/>
          <w:sz w:val="28"/>
          <w:szCs w:val="28"/>
          <w:lang w:val="sah-RU"/>
        </w:rPr>
        <w:t xml:space="preserve"> ылан бу күрэх иккис түһүмэҕэр С</w:t>
      </w:r>
      <w:r w:rsidR="00ED29CE">
        <w:rPr>
          <w:rFonts w:ascii="Times New Roman" w:hAnsi="Times New Roman" w:cs="Times New Roman"/>
          <w:sz w:val="28"/>
          <w:szCs w:val="28"/>
          <w:lang w:val="sah-RU"/>
        </w:rPr>
        <w:t>очи куоракка барар ыҥырыы тутан кэллэ.</w:t>
      </w:r>
    </w:p>
    <w:p w:rsidR="00ED29CE" w:rsidRDefault="00ED29CE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Андросов Вова – боксаҕа республиканскай күрэхтэһиилэр призердара, улуус боксаҕа чемпиона, ____________ Обутов уонна А_________ Е____________ Ноговицын, А_______ Петров аатынан турнирдар призердара, улуустааҕы, республиканскай НПК-лар дипломаннара, волейболунан дьарыктанар.</w:t>
      </w:r>
    </w:p>
    <w:p w:rsidR="00ED29CE" w:rsidRDefault="00ED29CE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Борисов Владик – атах оонньуутугар оскуола биир бастыҥ спортсмена, элбэх күрэхтэһиилэргэ</w:t>
      </w:r>
      <w:r w:rsidR="005056E9">
        <w:rPr>
          <w:rFonts w:ascii="Times New Roman" w:hAnsi="Times New Roman" w:cs="Times New Roman"/>
          <w:sz w:val="28"/>
          <w:szCs w:val="28"/>
          <w:lang w:val="sah-RU"/>
        </w:rPr>
        <w:t xml:space="preserve"> иккис миэстэлээх, улуустааҕы, региональнай НПК-лар кыттыылааҕа, дипломана, музыканан үлүһүйэн дьарыктанар, оскуола мероприятиеларыгар музыкальнай аппаратураны бэрийээччи, волейболист.</w:t>
      </w: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Федотов Айыл – оскуола биир бастыҥ спортсмена, атах оонньууларыгар призер, волейболист, улуустааҕы НПК-ҕа кыттааччы. </w:t>
      </w: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Кылаас  оскуола иһинэн ыытыллар күрэхтэһиилэргэ өрүү инники күөҥҥэ сылдьар, улуустааҕы </w:t>
      </w:r>
      <w:r w:rsidRPr="005056E9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Эрэл</w:t>
      </w:r>
      <w:r w:rsidRPr="005056E9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спортивнай күрэхтэһиигэ кытталлар, Ньидьили орто оскуолата </w:t>
      </w:r>
      <w:r w:rsidRPr="005056E9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Эрэл</w:t>
      </w:r>
      <w:r w:rsidRPr="005056E9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нормативын туттарыыга элбэх сыл бастакы миэстэҕэ сылдьар. онно бу биһиги оҕолорбут кылааттара элбэх.</w:t>
      </w: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Маны таһынан волонтерскай, тимуровскай үлэлэргэ, субботниктарга көхтөөхтүк кытталлар.</w:t>
      </w: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Дьэ, бу курдук улахан олох аартыгар үктэнэргэ бэлэмнэнэн </w:t>
      </w:r>
      <w:r w:rsidRPr="005056E9">
        <w:rPr>
          <w:rFonts w:ascii="Times New Roman" w:hAnsi="Times New Roman" w:cs="Times New Roman"/>
          <w:sz w:val="28"/>
          <w:szCs w:val="28"/>
          <w:lang w:val="sah-RU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sah-RU"/>
        </w:rPr>
        <w:t>кылаас оҕолоро ЕГЭ-лэрин туттараары оҥостоллор.</w:t>
      </w: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Тылы биэрэбит төрөппүт комитетын председателигэр Николай Эверстовка.</w:t>
      </w: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6E9" w:rsidRDefault="005056E9" w:rsidP="005571D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6E9" w:rsidRDefault="005056E9" w:rsidP="005571D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СЦЕНАРИЙ</w:t>
      </w:r>
    </w:p>
    <w:p w:rsidR="005056E9" w:rsidRPr="00A05E75" w:rsidRDefault="00A05E75" w:rsidP="00557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05E75">
        <w:rPr>
          <w:rFonts w:ascii="Times New Roman" w:hAnsi="Times New Roman" w:cs="Times New Roman"/>
          <w:sz w:val="28"/>
          <w:szCs w:val="28"/>
          <w:lang w:val="sah-RU"/>
        </w:rPr>
        <w:t>Хор «</w:t>
      </w:r>
      <w:r>
        <w:rPr>
          <w:rFonts w:ascii="Times New Roman" w:hAnsi="Times New Roman" w:cs="Times New Roman"/>
          <w:sz w:val="28"/>
          <w:szCs w:val="28"/>
          <w:lang w:val="sah-RU"/>
        </w:rPr>
        <w:t>Аан дойду ыччатын сүрэҕэ</w:t>
      </w:r>
      <w:r w:rsidRPr="00A05E75">
        <w:rPr>
          <w:rFonts w:ascii="Times New Roman" w:hAnsi="Times New Roman" w:cs="Times New Roman"/>
          <w:sz w:val="28"/>
          <w:szCs w:val="28"/>
          <w:lang w:val="sah-RU"/>
        </w:rPr>
        <w:t>»</w:t>
      </w:r>
    </w:p>
    <w:p w:rsidR="00A05E75" w:rsidRDefault="00A05E75" w:rsidP="008F5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 буолан оонньообут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Оскуолатааҕы сылларым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Олус даҕаны күндүгүт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Өйбөр өрүү сылдьаҕыт</w:t>
      </w:r>
    </w:p>
    <w:p w:rsidR="00A05E75" w:rsidRDefault="00A05E75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Соло </w:t>
      </w:r>
      <w:r w:rsidRPr="00A05E75">
        <w:rPr>
          <w:rFonts w:ascii="Times New Roman" w:hAnsi="Times New Roman" w:cs="Times New Roman"/>
          <w:sz w:val="28"/>
          <w:szCs w:val="28"/>
          <w:lang w:val="sah-RU"/>
        </w:rPr>
        <w:t>«Оскуолатаа5ы сылларым»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Николай Эверстов</w:t>
      </w:r>
    </w:p>
    <w:p w:rsidR="00A05E75" w:rsidRDefault="00A05E75" w:rsidP="008F5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Сүрэххэ сыһыаран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Түһэххэр көтөҕөн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Түүннэри-күннэри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Көмүстүү бүөбэйдээн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Көтүппүтүҥ көччөх гынан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 ийэккэм барахсан.</w:t>
      </w:r>
    </w:p>
    <w:p w:rsidR="00A05E75" w:rsidRDefault="00A05E75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Соло </w:t>
      </w:r>
      <w:r w:rsidRPr="00A05E75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Күн ийэм алгыһын ыламмын</w:t>
      </w:r>
      <w:r w:rsidRPr="00A05E75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ыллыыр Международнай ырыа күрэҕин дипломана Дима Игнатьев.</w:t>
      </w:r>
    </w:p>
    <w:p w:rsidR="00A05E75" w:rsidRPr="00A05E75" w:rsidRDefault="00A05E75" w:rsidP="008F5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Кынтаҕаркаан бэйэлээх,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Кыталыктыыр кыылым,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Кыҥкыната ыллаата,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Кылбаарыйа дайда,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Көстөр кэрэ дьүһүнэ</w:t>
      </w:r>
    </w:p>
    <w:p w:rsidR="00A05E75" w:rsidRDefault="00A05E75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Күнүм сирин киэргэттэ</w:t>
      </w:r>
    </w:p>
    <w:p w:rsidR="00A05E75" w:rsidRDefault="00A05E75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Үҥкүү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05E75" w:rsidRPr="00A05E75" w:rsidRDefault="00A05E75" w:rsidP="00557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Эһиэхэ бэйэтин ырыатын бэлэхтиир СР культуратын туйгуна, сцена ветерана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Ньидьили уолаттара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ансамбль ырыаһыта Дмитрий Дьяконов.</w:t>
      </w:r>
    </w:p>
    <w:p w:rsidR="00A05E75" w:rsidRDefault="00A05E75" w:rsidP="00557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Сатамматах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киинэ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сценка</w:t>
      </w:r>
    </w:p>
    <w:p w:rsidR="00A05E75" w:rsidRPr="00231747" w:rsidRDefault="00231747" w:rsidP="00C90B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Монгольскай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үҥкүү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толороллор улуустааҕы  “Тэбэнэт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үҥкүү конкурсун кыайыылааҕа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Тэтим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үҥкүү бө</w:t>
      </w:r>
      <w:proofErr w:type="gramStart"/>
      <w:r>
        <w:rPr>
          <w:rFonts w:ascii="Times New Roman" w:hAnsi="Times New Roman" w:cs="Times New Roman"/>
          <w:sz w:val="28"/>
          <w:szCs w:val="28"/>
          <w:lang w:val="sah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өҕө.</w:t>
      </w:r>
    </w:p>
    <w:p w:rsidR="00231747" w:rsidRPr="00231747" w:rsidRDefault="00231747" w:rsidP="008F5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 айыы санаалаах,</w:t>
      </w:r>
    </w:p>
    <w:p w:rsidR="00231747" w:rsidRDefault="00231747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Эйэҕэс мичээрдээх,</w:t>
      </w:r>
    </w:p>
    <w:p w:rsidR="00231747" w:rsidRDefault="00231747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Ийэккэм барахсан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31747" w:rsidRDefault="00231747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Биһигиҥ ырыатын</w:t>
      </w:r>
    </w:p>
    <w:p w:rsidR="00231747" w:rsidRDefault="00231747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Билигин даҕаны,</w:t>
      </w:r>
    </w:p>
    <w:p w:rsidR="00231747" w:rsidRDefault="00231747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Истэргэ дылыбын.</w:t>
      </w:r>
    </w:p>
    <w:p w:rsidR="00231747" w:rsidRDefault="00231747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Дуэт </w:t>
      </w:r>
      <w:r w:rsidRPr="00231747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Ийэҕэ махтал</w:t>
      </w:r>
      <w:r w:rsidRPr="00231747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толороллор бөһүөлэккэ ыытыллыбыт </w:t>
      </w:r>
      <w:r w:rsidRPr="00231747">
        <w:rPr>
          <w:rFonts w:ascii="Times New Roman" w:hAnsi="Times New Roman" w:cs="Times New Roman"/>
          <w:sz w:val="28"/>
          <w:szCs w:val="28"/>
          <w:lang w:val="sah-RU"/>
        </w:rPr>
        <w:t>«Икки сулус»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ырыа күрэҕин Гран-при хаһаайыттара Майя Эверстова, Альберт Борисов.</w:t>
      </w:r>
    </w:p>
    <w:p w:rsidR="00231747" w:rsidRPr="00231747" w:rsidRDefault="00231747" w:rsidP="00557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Уолаттар толорууларыгар ансамбль.</w:t>
      </w:r>
    </w:p>
    <w:p w:rsidR="00231747" w:rsidRPr="00231747" w:rsidRDefault="00231747" w:rsidP="00557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Сценка</w:t>
      </w:r>
      <w:r w:rsidR="00EF6504">
        <w:rPr>
          <w:rFonts w:ascii="Times New Roman" w:hAnsi="Times New Roman" w:cs="Times New Roman"/>
          <w:sz w:val="28"/>
          <w:szCs w:val="28"/>
          <w:lang w:val="sah-RU"/>
        </w:rPr>
        <w:t xml:space="preserve"> “_____________________________________”</w:t>
      </w:r>
    </w:p>
    <w:p w:rsidR="00231747" w:rsidRPr="00231747" w:rsidRDefault="00231747" w:rsidP="00557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Тэтим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бө</w:t>
      </w:r>
      <w:proofErr w:type="gramStart"/>
      <w:r>
        <w:rPr>
          <w:rFonts w:ascii="Times New Roman" w:hAnsi="Times New Roman" w:cs="Times New Roman"/>
          <w:sz w:val="28"/>
          <w:szCs w:val="28"/>
          <w:lang w:val="sah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өх толоруутугар</w:t>
      </w:r>
    </w:p>
    <w:p w:rsidR="00231747" w:rsidRDefault="00231747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Ичигэс дойдулаах</w:t>
      </w:r>
    </w:p>
    <w:p w:rsidR="00231747" w:rsidRDefault="00231747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Итии хааннаах</w:t>
      </w:r>
    </w:p>
    <w:p w:rsidR="00231747" w:rsidRDefault="00231747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Испания омук үҥкүүтүн</w:t>
      </w:r>
    </w:p>
    <w:p w:rsidR="00231747" w:rsidRDefault="00231747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Болҕойоргутугар ыҥырабыт.</w:t>
      </w:r>
    </w:p>
    <w:p w:rsidR="00231747" w:rsidRDefault="00231747" w:rsidP="00557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степеннээх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лауреата</w:t>
      </w:r>
      <w:r w:rsidR="00E7028A">
        <w:rPr>
          <w:rFonts w:ascii="Times New Roman" w:hAnsi="Times New Roman" w:cs="Times New Roman"/>
          <w:sz w:val="28"/>
          <w:szCs w:val="28"/>
        </w:rPr>
        <w:t xml:space="preserve"> Маша Дьяконова </w:t>
      </w:r>
      <w:proofErr w:type="spellStart"/>
      <w:r w:rsidR="00E7028A">
        <w:rPr>
          <w:rFonts w:ascii="Times New Roman" w:hAnsi="Times New Roman" w:cs="Times New Roman"/>
          <w:sz w:val="28"/>
          <w:szCs w:val="28"/>
        </w:rPr>
        <w:t>толоруутугар</w:t>
      </w:r>
      <w:proofErr w:type="spellEnd"/>
      <w:r w:rsidR="00E7028A">
        <w:rPr>
          <w:rFonts w:ascii="Times New Roman" w:hAnsi="Times New Roman" w:cs="Times New Roman"/>
          <w:sz w:val="28"/>
          <w:szCs w:val="28"/>
        </w:rPr>
        <w:t xml:space="preserve"> соло: «</w:t>
      </w:r>
      <w:r w:rsidR="00E7028A">
        <w:rPr>
          <w:rFonts w:ascii="Times New Roman" w:hAnsi="Times New Roman" w:cs="Times New Roman"/>
          <w:sz w:val="28"/>
          <w:szCs w:val="28"/>
          <w:lang w:val="sah-RU"/>
        </w:rPr>
        <w:t>Оо, тоҕо</w:t>
      </w:r>
      <w:r w:rsidR="00E7028A">
        <w:rPr>
          <w:rFonts w:ascii="Times New Roman" w:hAnsi="Times New Roman" w:cs="Times New Roman"/>
          <w:sz w:val="28"/>
          <w:szCs w:val="28"/>
        </w:rPr>
        <w:t>?»</w:t>
      </w:r>
    </w:p>
    <w:p w:rsidR="00E7028A" w:rsidRPr="00E7028A" w:rsidRDefault="00E7028A" w:rsidP="008F5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Саймаархай салгыннаах,</w:t>
      </w:r>
    </w:p>
    <w:p w:rsidR="00E7028A" w:rsidRDefault="00E7028A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Ынах сайдыыр саҥалаах,</w:t>
      </w:r>
    </w:p>
    <w:p w:rsidR="00E7028A" w:rsidRDefault="00E7028A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Унаар түптэ буруолаах,</w:t>
      </w:r>
    </w:p>
    <w:p w:rsidR="00E7028A" w:rsidRDefault="00E7028A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Сайдам-сайаҕас дьоннордоох</w:t>
      </w:r>
    </w:p>
    <w:p w:rsidR="00E7028A" w:rsidRDefault="00E7028A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Сайылыгым барахсан – </w:t>
      </w:r>
    </w:p>
    <w:p w:rsidR="00E7028A" w:rsidRDefault="00E7028A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Арахпаккын эбээт санааттан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028A" w:rsidRDefault="00E7028A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Трио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028A" w:rsidRPr="00E7028A" w:rsidRDefault="00E7028A" w:rsidP="008F5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Сири симии үүнэллэр</w:t>
      </w:r>
    </w:p>
    <w:p w:rsidR="00E7028A" w:rsidRDefault="00E7028A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Сиэдэрэйкээн сибэккилэр</w:t>
      </w:r>
    </w:p>
    <w:p w:rsidR="00E7028A" w:rsidRDefault="00E7028A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Сүрэҕи үөрдэ, санааны манньыта</w:t>
      </w:r>
    </w:p>
    <w:p w:rsidR="00E7028A" w:rsidRDefault="00E7028A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Сибэкки ыһыаҕын ыһаллар.</w:t>
      </w:r>
    </w:p>
    <w:p w:rsidR="00E7028A" w:rsidRDefault="00E7028A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Стеапан Васильев ырыаларын толорууга республикатааҕы күөн күрэс </w:t>
      </w:r>
      <w:r w:rsidRPr="00E7028A">
        <w:rPr>
          <w:rFonts w:ascii="Times New Roman" w:hAnsi="Times New Roman" w:cs="Times New Roman"/>
          <w:sz w:val="28"/>
          <w:szCs w:val="28"/>
          <w:lang w:val="sah-RU"/>
        </w:rPr>
        <w:t>1 степеннээх дипломана Майя Эверстова толорор «Сибэккилэр»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E7028A" w:rsidRDefault="00E7028A" w:rsidP="00557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Китайскай үҥкүү – </w:t>
      </w:r>
      <w:r w:rsidRPr="00E7028A">
        <w:rPr>
          <w:rFonts w:ascii="Times New Roman" w:hAnsi="Times New Roman" w:cs="Times New Roman"/>
          <w:sz w:val="28"/>
          <w:szCs w:val="28"/>
          <w:lang w:val="sah-RU"/>
        </w:rPr>
        <w:t xml:space="preserve">«Тэтим» </w:t>
      </w:r>
      <w:r>
        <w:rPr>
          <w:rFonts w:ascii="Times New Roman" w:hAnsi="Times New Roman" w:cs="Times New Roman"/>
          <w:sz w:val="28"/>
          <w:szCs w:val="28"/>
          <w:lang w:val="sah-RU"/>
        </w:rPr>
        <w:t>үҥкүү бөлөҕүн  толруутугар.</w:t>
      </w:r>
    </w:p>
    <w:p w:rsidR="00E7028A" w:rsidRDefault="00E7028A" w:rsidP="008F5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Кэрэ кэскил кыраайбын</w:t>
      </w:r>
    </w:p>
    <w:p w:rsidR="00E7028A" w:rsidRDefault="00E7028A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Кэбээйибин таптыыбын</w:t>
      </w:r>
    </w:p>
    <w:p w:rsidR="00E7028A" w:rsidRDefault="00E7028A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Соло </w:t>
      </w:r>
      <w:r w:rsidR="00F541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417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F54176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F5417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54176">
        <w:rPr>
          <w:rFonts w:ascii="Times New Roman" w:hAnsi="Times New Roman" w:cs="Times New Roman"/>
          <w:sz w:val="28"/>
          <w:szCs w:val="28"/>
        </w:rPr>
        <w:t>Кэбээйи</w:t>
      </w:r>
      <w:proofErr w:type="spellEnd"/>
      <w:r w:rsidR="00F54176">
        <w:rPr>
          <w:rFonts w:ascii="Times New Roman" w:hAnsi="Times New Roman" w:cs="Times New Roman"/>
          <w:sz w:val="28"/>
          <w:szCs w:val="28"/>
        </w:rPr>
        <w:t>»</w:t>
      </w:r>
      <w:r w:rsidR="00F54176">
        <w:rPr>
          <w:rFonts w:ascii="Times New Roman" w:hAnsi="Times New Roman" w:cs="Times New Roman"/>
          <w:sz w:val="28"/>
          <w:szCs w:val="28"/>
          <w:lang w:val="sah-RU"/>
        </w:rPr>
        <w:t xml:space="preserve"> - Дима Игнатьев.</w:t>
      </w:r>
    </w:p>
    <w:p w:rsidR="00F54176" w:rsidRPr="00F54176" w:rsidRDefault="00F54176" w:rsidP="008F5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Оо, олох барахсан, хаһан да</w:t>
      </w:r>
    </w:p>
    <w:p w:rsidR="00F54176" w:rsidRDefault="00F54176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Салгыппат аптааххын</w:t>
      </w:r>
    </w:p>
    <w:p w:rsidR="00F54176" w:rsidRDefault="00F54176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Остуоруйа кэриэтэ</w:t>
      </w:r>
    </w:p>
    <w:p w:rsidR="00F54176" w:rsidRDefault="00F54176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Уҕараабат умсулҕаннааххын</w:t>
      </w:r>
    </w:p>
    <w:p w:rsidR="00F54176" w:rsidRDefault="00F54176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Остуоруйа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кэриэтэ</w:t>
      </w:r>
      <w:proofErr w:type="spellEnd"/>
      <w:r>
        <w:rPr>
          <w:rFonts w:ascii="Times New Roman" w:hAnsi="Times New Roman" w:cs="Times New Roman"/>
          <w:sz w:val="28"/>
          <w:szCs w:val="28"/>
        </w:rPr>
        <w:t>» - Николай Эверстов.</w:t>
      </w:r>
    </w:p>
    <w:p w:rsidR="00F54176" w:rsidRPr="00F54176" w:rsidRDefault="00F54176" w:rsidP="008F5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Чэйиҥ эрэ, эргиллэн, </w:t>
      </w:r>
    </w:p>
    <w:p w:rsidR="00F54176" w:rsidRDefault="00F54176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Ааспыт кэми көрүөҕүҥ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54176" w:rsidRDefault="00F54176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Эбээлэрбит, ийэлэрбит,</w:t>
      </w:r>
    </w:p>
    <w:p w:rsidR="00F54176" w:rsidRDefault="00F54176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Тугу кэппит эбиттэр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4176" w:rsidRDefault="00F54176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Эһиги иннигитигэр ааспыт кэм муодата.</w:t>
      </w:r>
    </w:p>
    <w:p w:rsidR="00F54176" w:rsidRPr="00F54176" w:rsidRDefault="00F54176" w:rsidP="008F5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Доҕоруом, дабай күөх сыырдаргын,</w:t>
      </w:r>
    </w:p>
    <w:p w:rsidR="00F54176" w:rsidRDefault="00F54176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Мырааҥҥа көрүс күн тахсыытын,</w:t>
      </w:r>
    </w:p>
    <w:p w:rsidR="00F54176" w:rsidRDefault="00F54176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Эн өрүү инники сырдыыгын</w:t>
      </w:r>
    </w:p>
    <w:p w:rsidR="00F54176" w:rsidRDefault="008E4B4E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Эн өрүү сүрэхпэр ылл</w:t>
      </w:r>
      <w:r w:rsidR="00F54176">
        <w:rPr>
          <w:rFonts w:ascii="Times New Roman" w:hAnsi="Times New Roman" w:cs="Times New Roman"/>
          <w:sz w:val="28"/>
          <w:szCs w:val="28"/>
          <w:lang w:val="sah-RU"/>
        </w:rPr>
        <w:t>ыыгын.</w:t>
      </w:r>
    </w:p>
    <w:p w:rsidR="00F54176" w:rsidRDefault="00F54176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Элбэх ырыа конкурсун лауреата, дипломана буолбут </w:t>
      </w:r>
      <w:r w:rsidRPr="00F54176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Ньидьили уолаттара</w:t>
      </w:r>
      <w:r w:rsidRPr="00F54176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ансамбль ырыаһыта СР үөрэҕириитин туйгуна, ветеран учуутал Альберт Борисов.</w:t>
      </w:r>
    </w:p>
    <w:p w:rsidR="00F54176" w:rsidRDefault="00F54176" w:rsidP="00557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0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Дьахталлар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ансаамбыллара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4176" w:rsidRDefault="00F54176" w:rsidP="005571D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Вальс</w:t>
      </w:r>
      <w:r w:rsidR="008E4B4E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F54176" w:rsidRPr="00F54176" w:rsidRDefault="00F54176" w:rsidP="008F56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Оҕо саас ааһыаҕа,</w:t>
      </w:r>
    </w:p>
    <w:p w:rsidR="00F54176" w:rsidRDefault="00F54176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Олох аартыга арыллыаҕа,</w:t>
      </w:r>
    </w:p>
    <w:p w:rsidR="00F54176" w:rsidRDefault="00F54176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Өйгө өрүү хаалыаҕа,</w:t>
      </w:r>
    </w:p>
    <w:p w:rsidR="00F54176" w:rsidRDefault="00F54176" w:rsidP="008F5612">
      <w:pPr>
        <w:pStyle w:val="a3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Оскуолабыт сыллара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54176" w:rsidRDefault="005571D7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Умнуллубат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571D7" w:rsidRDefault="005571D7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1D7" w:rsidRDefault="005571D7" w:rsidP="005571D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1D7" w:rsidRPr="005571D7" w:rsidRDefault="005571D7" w:rsidP="005571D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sah-RU"/>
        </w:rPr>
        <w:t>үмү</w:t>
      </w:r>
      <w:proofErr w:type="gramStart"/>
      <w:r>
        <w:rPr>
          <w:rFonts w:ascii="Times New Roman" w:hAnsi="Times New Roman" w:cs="Times New Roman"/>
          <w:sz w:val="28"/>
          <w:szCs w:val="28"/>
          <w:lang w:val="sah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 xml:space="preserve"> тыл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B53">
        <w:rPr>
          <w:rFonts w:ascii="Times New Roman" w:hAnsi="Times New Roman" w:cs="Times New Roman"/>
          <w:sz w:val="28"/>
          <w:szCs w:val="28"/>
          <w:lang w:val="sah-RU"/>
        </w:rPr>
        <w:t>__________________________________________________________________________</w:t>
      </w:r>
    </w:p>
    <w:p w:rsidR="00F54176" w:rsidRPr="00F54176" w:rsidRDefault="00F54176" w:rsidP="005571D7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7028A" w:rsidRPr="00E7028A" w:rsidRDefault="00E7028A" w:rsidP="005571D7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231747" w:rsidRPr="00231747" w:rsidRDefault="00231747" w:rsidP="005571D7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6C7768" w:rsidRPr="008D1C3B" w:rsidRDefault="006C7768" w:rsidP="00557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6C7768" w:rsidRPr="008D1C3B" w:rsidSect="006C7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396F"/>
    <w:multiLevelType w:val="hybridMultilevel"/>
    <w:tmpl w:val="600AFB9E"/>
    <w:lvl w:ilvl="0" w:tplc="DCBCB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68"/>
    <w:rsid w:val="00231747"/>
    <w:rsid w:val="005056E9"/>
    <w:rsid w:val="005403A2"/>
    <w:rsid w:val="005571D7"/>
    <w:rsid w:val="006C7768"/>
    <w:rsid w:val="008D1C3B"/>
    <w:rsid w:val="008E4B4E"/>
    <w:rsid w:val="008F5612"/>
    <w:rsid w:val="00A05E75"/>
    <w:rsid w:val="00B20E3E"/>
    <w:rsid w:val="00C90B53"/>
    <w:rsid w:val="00E7028A"/>
    <w:rsid w:val="00E75829"/>
    <w:rsid w:val="00ED29CE"/>
    <w:rsid w:val="00EF6504"/>
    <w:rsid w:val="00F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2016-04-02T04:21:00Z</cp:lastPrinted>
  <dcterms:created xsi:type="dcterms:W3CDTF">2016-04-02T01:30:00Z</dcterms:created>
  <dcterms:modified xsi:type="dcterms:W3CDTF">2016-04-02T04:23:00Z</dcterms:modified>
</cp:coreProperties>
</file>