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99" w:rsidRDefault="00421499" w:rsidP="0042149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421499" w:rsidRPr="00421499" w:rsidRDefault="00421499" w:rsidP="0042149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214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ЛОГОПЕДИЧЕСКОЕ СОПРОВОЖДЕНИЕ</w:t>
      </w:r>
    </w:p>
    <w:p w:rsidR="00421499" w:rsidRPr="00421499" w:rsidRDefault="00421499" w:rsidP="00421499">
      <w:pPr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4214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61070007" wp14:editId="6498EBB3">
                <wp:simplePos x="0" y="0"/>
                <wp:positionH relativeFrom="margin">
                  <wp:align>left</wp:align>
                </wp:positionH>
                <wp:positionV relativeFrom="paragraph">
                  <wp:posOffset>3910965</wp:posOffset>
                </wp:positionV>
                <wp:extent cx="0" cy="1905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CEC7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page;mso-height-relative:page" from="0,307.95pt" to="0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Jq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RbpNOqUkOKWZqzzn7nuUDBKLIFxhCWnrfOBBiluIeEWpTdCyii1&#10;VKgHzEk6m8YMp6VgwRvinD3sK2nRiYRpiV8sCjyPYVYfFYtoLSdsfbU9EXKw4XapAh5UAnyu1jAO&#10;PxbpYj1fz/NRPpmtR3la16NPmyofzTbZx2n9oa6qOvsZqGV50QrGuArsbqOZ5X8n/fWRDEN1H857&#10;H5K36LFhQPb2j6SjlEG9YQ72ml129iYxTGMMvr6cMO6Pe7Af3/fqFwAAAP//AwBQSwMEFAAGAAgA&#10;AAAhAFrXvMDbAAAABQEAAA8AAABkcnMvZG93bnJldi54bWxMj0FLw0AQhe9C/8MyBS9iJ5Va0phN&#10;kYLeFK2KPW6z0yQ0Oxuy2yb+e6cnPX684b1v8vXoWnWmPjSeNcxnCSji0tuGKw2fH0+3KagQDVvT&#10;eiYNPxRgXUyucpNZP/A7nbexUlLCITMa6hi7DDGUNTkTZr4jluzge2eiYF+h7c0g5a7FuyRZojMN&#10;y0JtOtrUVB63J6cBMUkX49f38LK4CWmz21S759c3ra+n4+MDqEhj/DuGi76oQyFOe39iG1SrQR6J&#10;Gpbz+xUoiQX3F0xXgEWO/+2LXwAAAP//AwBQSwECLQAUAAYACAAAACEAtoM4kv4AAADhAQAAEwAA&#10;AAAAAAAAAAAAAAAAAAAAW0NvbnRlbnRfVHlwZXNdLnhtbFBLAQItABQABgAIAAAAIQA4/SH/1gAA&#10;AJQBAAALAAAAAAAAAAAAAAAAAC8BAABfcmVscy8ucmVsc1BLAQItABQABgAIAAAAIQCuPUJqEAIA&#10;ACcEAAAOAAAAAAAAAAAAAAAAAC4CAABkcnMvZTJvRG9jLnhtbFBLAQItABQABgAIAAAAIQBa17zA&#10;2wAAAAUBAAAPAAAAAAAAAAAAAAAAAGoEAABkcnMvZG93bnJldi54bWxQSwUGAAAAAAQABADzAAAA&#10;cgUAAAAA&#10;" o:allowincell="f" strokeweight=".95pt">
                <w10:wrap anchorx="margin"/>
              </v:line>
            </w:pict>
          </mc:Fallback>
        </mc:AlternateContent>
      </w:r>
      <w:proofErr w:type="gramStart"/>
      <w:r w:rsidRPr="00421499">
        <w:rPr>
          <w:rFonts w:ascii="Times New Roman" w:eastAsia="Calibri" w:hAnsi="Times New Roman" w:cs="Times New Roman"/>
          <w:b/>
          <w:i/>
          <w:sz w:val="24"/>
          <w:szCs w:val="24"/>
        </w:rPr>
        <w:t>План  коррекционно</w:t>
      </w:r>
      <w:proofErr w:type="gramEnd"/>
      <w:r w:rsidRPr="004214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–развивающей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1"/>
        <w:gridCol w:w="3562"/>
        <w:gridCol w:w="2892"/>
      </w:tblGrid>
      <w:tr w:rsidR="00421499" w:rsidRPr="00421499" w:rsidTr="00E201B9">
        <w:tc>
          <w:tcPr>
            <w:tcW w:w="3127" w:type="dxa"/>
          </w:tcPr>
          <w:p w:rsidR="00421499" w:rsidRPr="00421499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214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Разделы</w:t>
            </w:r>
            <w:proofErr w:type="spellEnd"/>
          </w:p>
        </w:tc>
        <w:tc>
          <w:tcPr>
            <w:tcW w:w="3868" w:type="dxa"/>
          </w:tcPr>
          <w:p w:rsidR="00421499" w:rsidRPr="00421499" w:rsidRDefault="00421499" w:rsidP="004214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214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93" w:type="dxa"/>
          </w:tcPr>
          <w:p w:rsidR="00421499" w:rsidRPr="00421499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Организационные</w:t>
            </w:r>
            <w:proofErr w:type="spellEnd"/>
            <w:r w:rsidRPr="004214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</w:p>
        </w:tc>
      </w:tr>
      <w:tr w:rsidR="00421499" w:rsidRPr="00421499" w:rsidTr="00E201B9">
        <w:tc>
          <w:tcPr>
            <w:tcW w:w="3127" w:type="dxa"/>
          </w:tcPr>
          <w:p w:rsidR="00421499" w:rsidRPr="0059185A" w:rsidRDefault="00421499" w:rsidP="002A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РАЗВИТИЕ СЛОВАРЯ</w:t>
            </w:r>
          </w:p>
          <w:p w:rsidR="00421499" w:rsidRPr="0059185A" w:rsidRDefault="00421499" w:rsidP="002A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Лексические темы месяцев:</w:t>
            </w:r>
          </w:p>
          <w:p w:rsidR="00421499" w:rsidRPr="0059185A" w:rsidRDefault="000C4577" w:rsidP="002A48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Сентябрь</w:t>
            </w:r>
          </w:p>
          <w:p w:rsidR="00421499" w:rsidRPr="0059185A" w:rsidRDefault="00421499" w:rsidP="002A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неделя—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Осень</w:t>
            </w:r>
            <w:r w:rsidR="000C4577"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, осень в гости просим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. </w:t>
            </w:r>
          </w:p>
          <w:p w:rsidR="00421499" w:rsidRPr="0059185A" w:rsidRDefault="00421499" w:rsidP="002A4847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2-я неделя — </w:t>
            </w:r>
            <w:r w:rsidR="000C4577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Дары осени.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Овощи.  </w:t>
            </w:r>
          </w:p>
          <w:p w:rsidR="00421499" w:rsidRPr="0059185A" w:rsidRDefault="00DF31C2" w:rsidP="002A4847">
            <w:pPr>
              <w:shd w:val="clear" w:color="auto" w:fill="FFFFFF"/>
              <w:spacing w:before="19"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</w:t>
            </w:r>
            <w:r w:rsidR="00421499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-я неделя — </w:t>
            </w:r>
            <w:r w:rsidR="000C4577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Дары осени.</w:t>
            </w:r>
            <w:r w:rsidR="000C4577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="00421499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Фрукты</w:t>
            </w:r>
          </w:p>
          <w:p w:rsidR="00421499" w:rsidRPr="0059185A" w:rsidRDefault="00DF31C2" w:rsidP="002A4847">
            <w:pPr>
              <w:shd w:val="clear" w:color="auto" w:fill="FFFFFF"/>
              <w:spacing w:before="19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4-</w:t>
            </w:r>
            <w:r w:rsidR="00421499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я </w:t>
            </w:r>
            <w:proofErr w:type="spellStart"/>
            <w:r w:rsidR="00421499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нед</w:t>
            </w:r>
            <w:proofErr w:type="spellEnd"/>
            <w:r w:rsidR="00421499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— </w:t>
            </w:r>
            <w:proofErr w:type="spellStart"/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Ягоды.Грибы</w:t>
            </w:r>
            <w:proofErr w:type="spellEnd"/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.</w:t>
            </w:r>
          </w:p>
          <w:p w:rsidR="00421499" w:rsidRPr="0059185A" w:rsidRDefault="00421499" w:rsidP="002A4847">
            <w:pPr>
              <w:shd w:val="clear" w:color="auto" w:fill="FFFFFF"/>
              <w:spacing w:before="19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21499" w:rsidRPr="0059185A" w:rsidRDefault="00DF31C2" w:rsidP="002A48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Октябрь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Одежда, обувь и головные уборы.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2-я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Птицы.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Домашние животные.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4-я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нед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еля-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Дикие животные.</w:t>
            </w:r>
          </w:p>
          <w:p w:rsidR="00421499" w:rsidRPr="0059185A" w:rsidRDefault="00421499" w:rsidP="002A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F31C2" w:rsidRPr="00591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F31C2"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Ноябрь</w:t>
            </w:r>
          </w:p>
          <w:p w:rsidR="00DF31C2" w:rsidRPr="0059185A" w:rsidRDefault="00DF31C2" w:rsidP="002A4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Дружат люди всей Земли! (День народного единства)</w:t>
            </w:r>
          </w:p>
          <w:p w:rsidR="00DF31C2" w:rsidRPr="0059185A" w:rsidRDefault="00DF31C2" w:rsidP="002A4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2-я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 и его части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Мебель.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4-я нед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еля-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Животные жарких стран.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Родной город Белово.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Декабрь</w:t>
            </w:r>
          </w:p>
          <w:p w:rsidR="00DF31C2" w:rsidRPr="0059185A" w:rsidRDefault="00DF31C2" w:rsidP="002A4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="002A4847"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Зима. </w:t>
            </w:r>
          </w:p>
          <w:p w:rsidR="00DF31C2" w:rsidRPr="0059185A" w:rsidRDefault="00DF31C2" w:rsidP="002A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2-я неделя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="002A4847"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A4847"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мы знаем о России?</w:t>
            </w:r>
          </w:p>
          <w:p w:rsidR="002A4847" w:rsidRPr="0059185A" w:rsidRDefault="002A4847" w:rsidP="002A48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Комнатные растения. </w:t>
            </w:r>
          </w:p>
          <w:p w:rsidR="002A4847" w:rsidRPr="0059185A" w:rsidRDefault="002A4847" w:rsidP="002A48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4-я нед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еля-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Новый </w:t>
            </w:r>
            <w:proofErr w:type="gramStart"/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 у</w:t>
            </w:r>
            <w:proofErr w:type="gramEnd"/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ворот.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Январь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Любимые сказки.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 зимой.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4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забавы.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5-я неделя-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Животные севера.</w:t>
            </w:r>
          </w:p>
          <w:p w:rsidR="002A4847" w:rsidRPr="0059185A" w:rsidRDefault="002A4847" w:rsidP="002A484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Февраль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 технических чудес (транспорт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2-я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Профессии. Инструменты</w:t>
            </w:r>
          </w:p>
          <w:p w:rsidR="002A4847" w:rsidRPr="0059185A" w:rsidRDefault="002A4847" w:rsidP="002A4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защитника отечества.</w:t>
            </w:r>
          </w:p>
          <w:p w:rsidR="002A4847" w:rsidRPr="0059185A" w:rsidRDefault="002A4847" w:rsidP="002A4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4-я нед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еля-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Семья. </w:t>
            </w:r>
          </w:p>
          <w:p w:rsidR="002A4847" w:rsidRPr="0059185A" w:rsidRDefault="002A4847" w:rsidP="002A484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</w:t>
            </w:r>
          </w:p>
          <w:p w:rsidR="002A4847" w:rsidRPr="0059185A" w:rsidRDefault="002A4847" w:rsidP="00857886">
            <w:pPr>
              <w:tabs>
                <w:tab w:val="center" w:pos="186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Ранняя весна. Мамин день.</w:t>
            </w:r>
          </w:p>
          <w:p w:rsidR="002A4847" w:rsidRPr="0059185A" w:rsidRDefault="002A4847" w:rsidP="008578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2-я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Бытовые приборы. </w:t>
            </w:r>
          </w:p>
          <w:p w:rsidR="002A4847" w:rsidRPr="0059185A" w:rsidRDefault="002A4847" w:rsidP="00857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Обитатели водоемов.</w:t>
            </w:r>
          </w:p>
          <w:p w:rsidR="002A4847" w:rsidRPr="0059185A" w:rsidRDefault="002A4847" w:rsidP="008578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4-я </w:t>
            </w:r>
            <w:proofErr w:type="spellStart"/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нед</w:t>
            </w:r>
            <w:proofErr w:type="spellEnd"/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Весна. Перелетные птицы. </w:t>
            </w:r>
          </w:p>
          <w:p w:rsidR="00857886" w:rsidRPr="0059185A" w:rsidRDefault="00857886" w:rsidP="00857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5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Деревья и кустарники.</w:t>
            </w:r>
          </w:p>
          <w:p w:rsidR="002A4847" w:rsidRPr="0059185A" w:rsidRDefault="00857886" w:rsidP="002A4847">
            <w:pPr>
              <w:tabs>
                <w:tab w:val="center" w:pos="1862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Апрель</w:t>
            </w:r>
          </w:p>
          <w:p w:rsidR="00857886" w:rsidRPr="0059185A" w:rsidRDefault="00857886" w:rsidP="008578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в космос.</w:t>
            </w:r>
          </w:p>
          <w:p w:rsidR="00857886" w:rsidRPr="0059185A" w:rsidRDefault="00857886" w:rsidP="00857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2-я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r w:rsidRPr="0059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Насекомые. </w:t>
            </w:r>
          </w:p>
          <w:p w:rsidR="00857886" w:rsidRPr="0059185A" w:rsidRDefault="00857886" w:rsidP="008578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Посуда.</w:t>
            </w:r>
          </w:p>
          <w:p w:rsidR="00857886" w:rsidRPr="0059185A" w:rsidRDefault="00857886" w:rsidP="0085788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4-я нед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еля-</w:t>
            </w:r>
            <w:r w:rsidRPr="0059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Продукты питания.</w:t>
            </w:r>
          </w:p>
          <w:p w:rsidR="00857886" w:rsidRPr="0059185A" w:rsidRDefault="00857886" w:rsidP="0085788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Май</w:t>
            </w:r>
          </w:p>
          <w:p w:rsidR="00857886" w:rsidRPr="0059185A" w:rsidRDefault="00857886" w:rsidP="008578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-я неделя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Победы. </w:t>
            </w:r>
          </w:p>
          <w:p w:rsidR="00857886" w:rsidRPr="0059185A" w:rsidRDefault="00857886" w:rsidP="008578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lastRenderedPageBreak/>
              <w:t>2-я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Цветы. Первоцветы.</w:t>
            </w:r>
          </w:p>
          <w:p w:rsidR="00857886" w:rsidRPr="0059185A" w:rsidRDefault="00857886" w:rsidP="00857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3-я неделя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Игрушки.</w:t>
            </w:r>
          </w:p>
          <w:p w:rsidR="002A4847" w:rsidRPr="0059185A" w:rsidRDefault="00857886" w:rsidP="0085788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4-я нед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еля-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Здравствуй, лето!</w:t>
            </w:r>
          </w:p>
          <w:p w:rsidR="002A4847" w:rsidRPr="0059185A" w:rsidRDefault="002A4847" w:rsidP="00DF31C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:rsidR="00421499" w:rsidRPr="0059185A" w:rsidRDefault="00421499" w:rsidP="00857886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163" w:after="0" w:line="360" w:lineRule="auto"/>
              <w:rPr>
                <w:rFonts w:ascii="Times New Roman" w:eastAsia="Calibri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Расширение пассивного словарного запаса и активиза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ция в речи существительных, глаголов, прилагательных по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всем изучаемым лексическим темам,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 основе ознакомления с окружающим. Уточ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нение понимания и постепенное введение в активный словарь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слов-названий предметов ближайшего окружения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(платье, брюки, рубашка, кофта, шор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ты, тапки, туфли, ботинки, кроссовки, сапожки, шкаф, стол, стул, кровать, диван, чайник, кастрюля, тарелка, чашка, лож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ка),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их частей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 голова, лапа, живот, спи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на, ухо, нос, глаз, рот, рука, нога, воротник, карман, рукав,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пуговица,  каблучок,  шнурок,  ножка,  спинка,  сиденье,  полка,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br/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дверца, носик, крышка, ручка),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названий природных явлений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(осень, дождь, туман, туча, ветер, дерево, трава, листья),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званий действий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одеваться, раздеваться,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умываться, причесываться, поливать,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lastRenderedPageBreak/>
              <w:t>строить, катать, ехать,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br/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лететь, убирать, стирать, варить, опадать, дуть),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признаков </w:t>
            </w:r>
            <w:r w:rsidRPr="0059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предметов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(большой, маленький, хороший, плохой, горячий, хо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лодный,  вкусный,  сладкий,  кислый,  соленый,  красный,  синий,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желтый, зеленый).</w:t>
            </w:r>
          </w:p>
          <w:p w:rsidR="00421499" w:rsidRPr="0059185A" w:rsidRDefault="00421499" w:rsidP="00857886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10"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- Обучение пониманию обобщающего значения слов и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формирование обобщающих понятий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(осень, деревья, овощи,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фрукты, игрушки, одежда, обувь, по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суда).</w:t>
            </w:r>
          </w:p>
          <w:p w:rsidR="00421499" w:rsidRPr="0059185A" w:rsidRDefault="00421499" w:rsidP="0085788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53" w:after="0" w:line="360" w:lineRule="auto"/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Обучение правильному употреблению личных место </w:t>
            </w:r>
            <w:r w:rsidRPr="0059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именных форм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(я, мы, ты, вы, он, она, оно, они), </w:t>
            </w:r>
            <w:r w:rsidRPr="0059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ных местоимений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(мой, моя),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притяжательных прилагательных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мамин,  папин</w:t>
            </w:r>
            <w:proofErr w:type="gramEnd"/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определительных местоимений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(такой же,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такие же),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наречий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(тут, там, здесь, вверху, внизу, впереди,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сзади, далеко, близко, высоко, низко),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количественных числи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тельных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(один, два, три, четыре, пять), 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порядковых числи</w:t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9185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тельных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(первый, второй, третий, четвертый, пятый).</w:t>
            </w:r>
          </w:p>
          <w:p w:rsidR="00421499" w:rsidRPr="0059185A" w:rsidRDefault="00421499" w:rsidP="0085788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- Формирование понятия </w:t>
            </w:r>
            <w:r w:rsidRPr="0059185A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слово.</w:t>
            </w:r>
          </w:p>
          <w:p w:rsidR="00857886" w:rsidRPr="0059185A" w:rsidRDefault="00857886" w:rsidP="0085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окончаний прил. в ед. и мн. ч. – летний день, летнее солнце, летнее платье.</w:t>
            </w:r>
          </w:p>
          <w:p w:rsidR="00857886" w:rsidRPr="0059185A" w:rsidRDefault="00857886" w:rsidP="008578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числе, падеже (с основой на твердый согласный; с основой на мягкий согласный).</w:t>
            </w:r>
          </w:p>
          <w:p w:rsidR="00857886" w:rsidRPr="0059185A" w:rsidRDefault="00857886" w:rsidP="0085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признаков:</w:t>
            </w:r>
          </w:p>
          <w:p w:rsidR="00857886" w:rsidRPr="0059185A" w:rsidRDefault="00857886" w:rsidP="0085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. прил. – прозрачный, разноцветный, кровососущий.</w:t>
            </w:r>
          </w:p>
          <w:p w:rsidR="00857886" w:rsidRPr="0059185A" w:rsidRDefault="00857886" w:rsidP="008578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- антонимы – вредный – полезный, жёсткий – мягкий, задний – передний.</w:t>
            </w:r>
          </w:p>
          <w:p w:rsidR="00421499" w:rsidRPr="0059185A" w:rsidRDefault="00421499" w:rsidP="0085788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421499" w:rsidRPr="0059185A" w:rsidRDefault="00421499" w:rsidP="00857886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421499" w:rsidRPr="0059185A" w:rsidRDefault="00421499" w:rsidP="00421499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«Когда это бывает?»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«Какое время года?»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«Узнай» по описанию природных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явлений.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«Найди, что назову»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«Найди пару»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«С какой ветки детки»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«Так бывает или нет?»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по описанию»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«Угадай, что в руке?»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«Чудесный мешочек»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«Что растёт на грядке»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«Собери фрукты»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«Магазин обуви </w:t>
            </w:r>
            <w:proofErr w:type="gramStart"/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( одежды</w:t>
            </w:r>
            <w:proofErr w:type="gramEnd"/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«От чего эти части?»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«Что из чего сделано?»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«Выбери только осеннюю одежду (обувь)»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«Мебельный магазин»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«Откуда эти части?»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«Устроим комнату для куклы»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«Что из чего сделано»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«Что изменилось в комнате?»</w:t>
            </w:r>
          </w:p>
          <w:p w:rsidR="00421499" w:rsidRPr="0059185A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eastAsia="Calibri" w:hAnsi="Times New Roman" w:cs="Times New Roman"/>
                <w:sz w:val="24"/>
                <w:szCs w:val="24"/>
              </w:rPr>
              <w:t>«Чей детеныш»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Употребление окончаний прил. в ед. и мн. ч. – летний день, летнее солнце, летнее платье.</w:t>
            </w:r>
          </w:p>
          <w:p w:rsidR="0059185A" w:rsidRPr="0059185A" w:rsidRDefault="0059185A" w:rsidP="00591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числе, падеже (с основой на твердый согласный; с основой на мягкий согласный).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признаков: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. прил. – прозрачный, разноцветный, кровососущий.</w:t>
            </w:r>
          </w:p>
          <w:p w:rsidR="0059185A" w:rsidRPr="0059185A" w:rsidRDefault="0059185A" w:rsidP="00591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- антонимы – вредный – полезный, жёсткий – мягкий, задний – передний.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«Найди кубик, шарик…»</w:t>
            </w:r>
          </w:p>
          <w:p w:rsidR="0059185A" w:rsidRPr="0059185A" w:rsidRDefault="0059185A" w:rsidP="0059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«Мячик – далеко, а машинка… – близко»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«Кукла – высоко, а мишка…- низко»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«Что где расположено?»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«Скажи, где кубик», «Что где расположено»</w:t>
            </w:r>
          </w:p>
          <w:p w:rsidR="0059185A" w:rsidRPr="0059185A" w:rsidRDefault="0059185A" w:rsidP="0059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«Рассмотри картинки, покажи картинки по памяти»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«Запомни слова»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«Что пропало?»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«Угадай, чего не стало?»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«Чей домик?»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«Назови предметы одним словом» (по картинкам)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 xml:space="preserve"> «Назови, кто это?» (дом. животные)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«Большой стол – маленький…»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«У кошки – котенок, у лисы -</w:t>
            </w:r>
            <w:proofErr w:type="gramStart"/>
            <w:r w:rsidRPr="0059185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«Покажи животных и их детенышей»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«Расскажи, что ты видишь на картинке, покажи»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«Продолжи предложения, покажи»</w:t>
            </w:r>
          </w:p>
          <w:p w:rsidR="0059185A" w:rsidRPr="0059185A" w:rsidRDefault="0059185A" w:rsidP="00591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A">
              <w:rPr>
                <w:rFonts w:ascii="Times New Roman" w:hAnsi="Times New Roman" w:cs="Times New Roman"/>
                <w:sz w:val="24"/>
                <w:szCs w:val="24"/>
              </w:rPr>
              <w:t>«Ответь на вопрос по картинкам, покажи»</w:t>
            </w:r>
          </w:p>
          <w:p w:rsidR="0059185A" w:rsidRPr="0059185A" w:rsidRDefault="0059185A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99" w:rsidRPr="00871140" w:rsidTr="00E201B9">
        <w:tc>
          <w:tcPr>
            <w:tcW w:w="3127" w:type="dxa"/>
          </w:tcPr>
          <w:p w:rsidR="00421499" w:rsidRPr="00871140" w:rsidRDefault="0059185A" w:rsidP="004214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1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Познавательная сфера</w:t>
            </w:r>
          </w:p>
          <w:p w:rsidR="0059185A" w:rsidRPr="00871140" w:rsidRDefault="0059185A" w:rsidP="0059185A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Исследование зрительного восприятия</w:t>
            </w:r>
          </w:p>
          <w:p w:rsidR="0059185A" w:rsidRPr="00871140" w:rsidRDefault="0059185A" w:rsidP="0059185A">
            <w:pPr>
              <w:spacing w:after="0" w:line="240" w:lineRule="auto"/>
              <w:ind w:left="3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185A" w:rsidRPr="00871140" w:rsidRDefault="0059185A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185A" w:rsidRPr="00871140" w:rsidRDefault="0059185A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185A" w:rsidRPr="00871140" w:rsidRDefault="0059185A" w:rsidP="0059185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:rsidR="0059185A" w:rsidRPr="0051597D" w:rsidRDefault="00421499" w:rsidP="0059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51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59185A" w:rsidRPr="0051597D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цвета (красный, желтый, синий, зеленый)</w:t>
            </w:r>
          </w:p>
          <w:p w:rsidR="0059185A" w:rsidRPr="0051597D" w:rsidRDefault="0059185A" w:rsidP="0059185A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основных цветов.</w:t>
            </w:r>
          </w:p>
          <w:p w:rsidR="0059185A" w:rsidRPr="0051597D" w:rsidRDefault="0059185A" w:rsidP="0059185A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и называть цвет реальных предметов.</w:t>
            </w:r>
          </w:p>
          <w:p w:rsidR="0059185A" w:rsidRPr="0051597D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5A" w:rsidRPr="0051597D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формы (круг, квадрат, треугольник, шар, куб)</w:t>
            </w:r>
          </w:p>
          <w:p w:rsidR="0059185A" w:rsidRPr="0051597D" w:rsidRDefault="0059185A" w:rsidP="0059185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1. Знать, называть и сличать величину предметов путём наложения и приложения.</w:t>
            </w:r>
          </w:p>
          <w:p w:rsidR="0059185A" w:rsidRPr="0051597D" w:rsidRDefault="0059185A" w:rsidP="0059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2. Различать и называть форму геометрических фигур (круг, </w:t>
            </w:r>
            <w:r w:rsidRPr="0051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прямоугольник, треугольник)</w:t>
            </w:r>
          </w:p>
          <w:p w:rsidR="0059185A" w:rsidRPr="0051597D" w:rsidRDefault="0059185A" w:rsidP="0059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3. Уметь использовать эталоны формы при выделении основной формы и формы деталей реальных предметов в окружающей обстановке.</w:t>
            </w:r>
          </w:p>
          <w:p w:rsidR="0059185A" w:rsidRPr="0051597D" w:rsidRDefault="0059185A" w:rsidP="0059185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5A" w:rsidRPr="0051597D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 тактильное</w:t>
            </w:r>
            <w:proofErr w:type="gramEnd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</w:t>
            </w:r>
          </w:p>
          <w:p w:rsidR="0059185A" w:rsidRPr="0051597D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на ощупь</w:t>
            </w:r>
          </w:p>
          <w:p w:rsidR="00421499" w:rsidRPr="0051597D" w:rsidRDefault="00421499" w:rsidP="00421499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</w:tcPr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«Подбери по цвету»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«Найди такого же цвета»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«Подбери домик для игрушки»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«Собери букет»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шарик красного цвета, синего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цвета…»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«Какого цвета колечко?»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«Назови цвет каждой из улиток»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«Найди такую же фигуру»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«Каждую фигуру на свое место»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«Коробка форм»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круг, квадрат…»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«Подбери предмет такой же формы»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59185A" w:rsidRPr="00871140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«Найди кубик, шарик…»</w:t>
            </w:r>
          </w:p>
          <w:p w:rsidR="0059185A" w:rsidRPr="00871140" w:rsidRDefault="0059185A" w:rsidP="005918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99" w:rsidRPr="00871140" w:rsidTr="00E201B9">
        <w:tc>
          <w:tcPr>
            <w:tcW w:w="3127" w:type="dxa"/>
          </w:tcPr>
          <w:p w:rsidR="002146ED" w:rsidRPr="00871140" w:rsidRDefault="002146ED" w:rsidP="0021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Пространственное восприятие</w:t>
            </w:r>
          </w:p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8" w:type="dxa"/>
          </w:tcPr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пространства (высоко – низко, далеко – близко, право-лево, верх-низ)</w:t>
            </w: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Пространство времени</w:t>
            </w: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пространство времени</w:t>
            </w: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объем внимания</w:t>
            </w: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 концентрацию</w:t>
            </w:r>
            <w:proofErr w:type="gramEnd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  <w:p w:rsidR="002146ED" w:rsidRPr="0051597D" w:rsidRDefault="002146ED" w:rsidP="002146ED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устойчивость внимания</w:t>
            </w:r>
          </w:p>
          <w:p w:rsidR="002146ED" w:rsidRPr="0051597D" w:rsidRDefault="002146ED" w:rsidP="002146E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</w:t>
            </w:r>
            <w:proofErr w:type="gramStart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память  (</w:t>
            </w:r>
            <w:proofErr w:type="gramEnd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4-5 предметов)</w:t>
            </w:r>
          </w:p>
          <w:p w:rsidR="002146ED" w:rsidRPr="0051597D" w:rsidRDefault="002146ED" w:rsidP="002146E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обобщение/конкретизация  </w:t>
            </w:r>
          </w:p>
          <w:p w:rsidR="002146ED" w:rsidRPr="0051597D" w:rsidRDefault="002146ED" w:rsidP="002146E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анализ</w:t>
            </w:r>
          </w:p>
          <w:p w:rsidR="002146ED" w:rsidRPr="0051597D" w:rsidRDefault="002146ED" w:rsidP="002146E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синтез</w:t>
            </w: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51597D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Развивать репродуктивное воображение</w:t>
            </w:r>
          </w:p>
          <w:p w:rsidR="00421499" w:rsidRPr="0051597D" w:rsidRDefault="00421499" w:rsidP="0042149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93" w:type="dxa"/>
          </w:tcPr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146ED" w:rsidRPr="00871140" w:rsidRDefault="0059185A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46ED" w:rsidRPr="00871140">
              <w:rPr>
                <w:rFonts w:ascii="Times New Roman" w:hAnsi="Times New Roman" w:cs="Times New Roman"/>
                <w:sz w:val="24"/>
                <w:szCs w:val="24"/>
              </w:rPr>
              <w:t>«Мячик – далеко, а машинка… – близко»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«Кукла – высоко, а мишка…- низко»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«Что где расположено?»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«Скажи, где кубик», «Что где расположено»</w:t>
            </w:r>
          </w:p>
          <w:p w:rsidR="002146ED" w:rsidRPr="00871140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«Рассмотри картинки, покажи картинки по памяти»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«Парные картинки»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«Найди такую же»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Найди  на</w:t>
            </w:r>
            <w:proofErr w:type="gramEnd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всех котят, все чашки», «Раскрась все грибочки»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на рисунке те предметы, которые стоят на полочке»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«Проведи </w:t>
            </w:r>
            <w:proofErr w:type="spellStart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к друзьям» (лабиринт)</w:t>
            </w:r>
          </w:p>
          <w:p w:rsidR="002146ED" w:rsidRPr="00871140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«Помогите ежику найти дорожку до грибочков» (лабиринт)</w:t>
            </w:r>
          </w:p>
          <w:p w:rsidR="002146ED" w:rsidRPr="00871140" w:rsidRDefault="002146ED" w:rsidP="002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«Запомни слова»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«Что пропало?»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«Угадай, чего не стало?»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«Чей домик?»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овощи…фрукты…грибы»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«Чего не хватает у каждого предмета»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все красные предметы, все круглые предметы, все мячи»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 (посуда)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«Кубики с картинками 4 – 6 кубиков»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«Дорисуй картинку» 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что похожи эти фигурки»</w:t>
            </w:r>
          </w:p>
          <w:p w:rsidR="00421499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«Что держит в руках каждый из детей»</w:t>
            </w:r>
          </w:p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99" w:rsidRPr="00871140" w:rsidTr="00E201B9">
        <w:tc>
          <w:tcPr>
            <w:tcW w:w="3127" w:type="dxa"/>
          </w:tcPr>
          <w:p w:rsidR="002146ED" w:rsidRPr="00871140" w:rsidRDefault="002146ED" w:rsidP="0021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Импрессивная</w:t>
            </w:r>
            <w:proofErr w:type="spellEnd"/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</w:t>
            </w:r>
          </w:p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8" w:type="dxa"/>
          </w:tcPr>
          <w:p w:rsidR="002146ED" w:rsidRPr="0051597D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лексические категории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понимание конкретных существительных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понимание обобщающих слов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понимание падежных конструкций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понимание существительных в уменьшительно-ласкательной форме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понимание предложений (по содержанию знакомых сказок)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развитие дифференциации оппозиционных звуков, не смешиваемых в произношении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развитие дифференциации оппозиционных звуков, смешиваемых в произношении</w:t>
            </w:r>
          </w:p>
          <w:p w:rsidR="00421499" w:rsidRPr="00871140" w:rsidRDefault="00421499" w:rsidP="00421499">
            <w:pPr>
              <w:shd w:val="clear" w:color="auto" w:fill="FFFFFF"/>
              <w:spacing w:before="173" w:after="0"/>
              <w:ind w:left="38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Покажи у мишки голову, </w:t>
            </w:r>
            <w:proofErr w:type="spellStart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лапы.уши</w:t>
            </w:r>
            <w:proofErr w:type="spellEnd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стул, стол, окно, голову, руку…»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«Возьми стул, куклу…»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«Покажи, что покажу»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на картинках: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«Покажи, что стоит </w:t>
            </w: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полке,</w:t>
            </w: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столе, </w:t>
            </w: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шкафу»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«Покажи, что стоит </w:t>
            </w: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стаканчике, </w:t>
            </w: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шкафу…»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на картинках мяч – мячик, куклу – куколку, медведя – медвежонка»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на картинке, где бабушка и дедушка плачет»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proofErr w:type="gramEnd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как курочка деда и бабушку успокаивала»</w:t>
            </w: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картинки: кот – кит»</w:t>
            </w:r>
          </w:p>
          <w:p w:rsidR="002146ED" w:rsidRPr="00871140" w:rsidRDefault="002146ED" w:rsidP="002146E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ED" w:rsidRPr="00871140" w:rsidRDefault="002146ED" w:rsidP="0021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«Покажи картинки: бак – мак, миска – киска»</w:t>
            </w:r>
          </w:p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99" w:rsidRPr="00871140" w:rsidTr="00E201B9">
        <w:tc>
          <w:tcPr>
            <w:tcW w:w="3127" w:type="dxa"/>
          </w:tcPr>
          <w:p w:rsidR="004B4DF3" w:rsidRPr="00871140" w:rsidRDefault="004B4DF3" w:rsidP="004B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</w:t>
            </w:r>
            <w:r w:rsidR="0087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грамматические средства языка.</w:t>
            </w:r>
          </w:p>
          <w:p w:rsidR="00871140" w:rsidRDefault="00871140" w:rsidP="0087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  <w:p w:rsidR="00871140" w:rsidRDefault="00871140" w:rsidP="0087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40" w:rsidRDefault="00871140" w:rsidP="0087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421499" w:rsidRPr="00871140" w:rsidRDefault="00421499" w:rsidP="005918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8" w:type="dxa"/>
          </w:tcPr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развивать номинативный словарь</w:t>
            </w:r>
          </w:p>
          <w:p w:rsidR="00871140" w:rsidRPr="00871140" w:rsidRDefault="00871140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образовывать существительные с уменьшительно-ласкательным суффиксом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развивать умение составлять предложения по отдельным ситуативным картинкам</w:t>
            </w:r>
          </w:p>
          <w:p w:rsidR="00421499" w:rsidRPr="00871140" w:rsidRDefault="004B4DF3" w:rsidP="004B4DF3">
            <w:pPr>
              <w:spacing w:after="0"/>
              <w:ind w:hanging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- развивать умение пересказывать текст знакомой сказки. рассказ</w:t>
            </w:r>
          </w:p>
        </w:tc>
        <w:tc>
          <w:tcPr>
            <w:tcW w:w="2493" w:type="dxa"/>
          </w:tcPr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«Назови или покажи части тела, предмета» (по картинкам)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«Назови предметы одним словом» (по картинкам)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«Назови, кто это?» (дом. животные)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«Большой стол – маленький…»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«У кошки – котенок, у лисы -</w:t>
            </w:r>
            <w:proofErr w:type="gramStart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животных и их детенышей»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«Расскажи, что ты видишь на картинке, покажи»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«Продолжи предложения, покажи»</w:t>
            </w:r>
          </w:p>
          <w:p w:rsidR="004B4DF3" w:rsidRPr="00871140" w:rsidRDefault="004B4DF3" w:rsidP="004B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«Ответь на вопрос по картинкам, покажи»</w:t>
            </w:r>
          </w:p>
          <w:p w:rsidR="00421499" w:rsidRPr="00871140" w:rsidRDefault="00421499" w:rsidP="00421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99" w:rsidRPr="00871140" w:rsidTr="00E201B9">
        <w:tc>
          <w:tcPr>
            <w:tcW w:w="3127" w:type="dxa"/>
          </w:tcPr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Социально-бытовая ориентировка</w:t>
            </w: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</w:t>
            </w:r>
            <w:proofErr w:type="spellStart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Состояние слухового внимания</w:t>
            </w:r>
          </w:p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8" w:type="dxa"/>
          </w:tcPr>
          <w:p w:rsidR="00871140" w:rsidRPr="0051597D" w:rsidRDefault="00871140" w:rsidP="008711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Учить понимать назначение предметов, сравнивать и группировать предметы по форме, цвету, материалу, назначению.</w:t>
            </w:r>
          </w:p>
          <w:p w:rsidR="00871140" w:rsidRPr="0051597D" w:rsidRDefault="00871140" w:rsidP="008711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Учить правильному поведению на занятиях и в ближайшем окружении.</w:t>
            </w:r>
          </w:p>
          <w:p w:rsidR="00871140" w:rsidRPr="0051597D" w:rsidRDefault="00871140" w:rsidP="008711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</w:t>
            </w:r>
            <w:proofErr w:type="gramEnd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 телом, уметь наблюдать за своим внешним видом.</w:t>
            </w:r>
          </w:p>
          <w:p w:rsidR="00871140" w:rsidRPr="0051597D" w:rsidRDefault="00871140" w:rsidP="00871140">
            <w:pPr>
              <w:spacing w:after="0" w:line="240" w:lineRule="auto"/>
              <w:ind w:left="-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140" w:rsidRPr="0051597D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слуховую  память</w:t>
            </w:r>
            <w:proofErr w:type="gramEnd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 (4 слова, 3-4 звука)</w:t>
            </w:r>
          </w:p>
          <w:p w:rsidR="00871140" w:rsidRPr="0051597D" w:rsidRDefault="00871140" w:rsidP="00871140">
            <w:pPr>
              <w:spacing w:after="0" w:line="240" w:lineRule="auto"/>
              <w:ind w:left="-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1.Прямое копирование образца из элементов</w:t>
            </w: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Из 3 элементов</w:t>
            </w:r>
          </w:p>
          <w:p w:rsidR="00871140" w:rsidRPr="0051597D" w:rsidRDefault="00871140" w:rsidP="008711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копировать образец из 3 элементов</w:t>
            </w: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1.Дифференциация звучащих игрушек</w:t>
            </w: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1) Учить различать по звуку музыкальные и озвученные игрушки</w:t>
            </w: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2. Определение направления звука</w:t>
            </w: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1) Формировать умение определять направления звука</w:t>
            </w: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3. Восприятие и воспроизведение ритма</w:t>
            </w:r>
          </w:p>
          <w:p w:rsidR="00421499" w:rsidRPr="0051597D" w:rsidRDefault="00871140" w:rsidP="00871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1) Развивать ориентировку на слух.</w:t>
            </w:r>
          </w:p>
        </w:tc>
        <w:tc>
          <w:tcPr>
            <w:tcW w:w="2493" w:type="dxa"/>
          </w:tcPr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такую же фигуру»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«Каждую фигуру на свое место»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«Коробка форм»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«Покажи круг, квадрат…»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«Подбери предмет такой же формы»</w:t>
            </w: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и покажи предмет такой же формы»</w:t>
            </w: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Д/и «Путешествие по кабинету»</w:t>
            </w: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Д/и «Расскажи, где находится»</w:t>
            </w: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«Запомни звуки»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«Послушай и запомни, кто что делает?»</w:t>
            </w:r>
          </w:p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499" w:rsidRPr="00871140" w:rsidTr="00E201B9">
        <w:tc>
          <w:tcPr>
            <w:tcW w:w="3127" w:type="dxa"/>
          </w:tcPr>
          <w:p w:rsidR="00421499" w:rsidRPr="00871140" w:rsidRDefault="00871140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сфера</w:t>
            </w:r>
          </w:p>
        </w:tc>
        <w:tc>
          <w:tcPr>
            <w:tcW w:w="3868" w:type="dxa"/>
          </w:tcPr>
          <w:p w:rsidR="00871140" w:rsidRPr="0051597D" w:rsidRDefault="00871140" w:rsidP="00871140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со сверстниками</w:t>
            </w: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numPr>
                <w:ilvl w:val="0"/>
                <w:numId w:val="5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Формы общения</w:t>
            </w:r>
          </w:p>
          <w:p w:rsidR="00421499" w:rsidRPr="0051597D" w:rsidRDefault="00871140" w:rsidP="00871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1)Проводить</w:t>
            </w:r>
            <w:proofErr w:type="gramEnd"/>
            <w:r w:rsidRPr="0051597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диалоги, формировать вопросы и ответы на вопросы друг друга</w:t>
            </w:r>
          </w:p>
        </w:tc>
        <w:tc>
          <w:tcPr>
            <w:tcW w:w="2493" w:type="dxa"/>
          </w:tcPr>
          <w:p w:rsidR="00421499" w:rsidRPr="00871140" w:rsidRDefault="00421499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140" w:rsidRPr="00871140" w:rsidTr="00E201B9">
        <w:tc>
          <w:tcPr>
            <w:tcW w:w="3127" w:type="dxa"/>
          </w:tcPr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4214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тонкой моторики рук</w:t>
            </w: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7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Графомоторные</w:t>
            </w:r>
            <w:proofErr w:type="spellEnd"/>
            <w:r w:rsidRPr="0087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871140" w:rsidRDefault="00871140" w:rsidP="0087114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7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 самообслуживания</w:t>
            </w:r>
          </w:p>
          <w:p w:rsidR="00871140" w:rsidRPr="00871140" w:rsidRDefault="00871140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8" w:type="dxa"/>
          </w:tcPr>
          <w:p w:rsidR="00871140" w:rsidRPr="0051597D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артикуляционную моторику</w:t>
            </w:r>
          </w:p>
          <w:p w:rsidR="00871140" w:rsidRPr="0051597D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0" w:rsidRPr="0051597D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рисования (раскрашивание)</w:t>
            </w:r>
          </w:p>
          <w:p w:rsidR="00871140" w:rsidRPr="0051597D" w:rsidRDefault="00871140" w:rsidP="00871140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графические навыки (обводка)</w:t>
            </w:r>
          </w:p>
          <w:p w:rsidR="00871140" w:rsidRPr="0051597D" w:rsidRDefault="00871140" w:rsidP="0087114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«Хоботок»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«Лопатка»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«Иголка»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«Маятник»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Самомассаж пальцев и кистей рук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«Собираем бусы»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«Собери картинку» (игры с прищепками)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пятнышки на жирафе»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«Нарисуй для коровушки много травки»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«Дорисуй котятам усы»</w:t>
            </w:r>
          </w:p>
          <w:p w:rsidR="00871140" w:rsidRPr="00871140" w:rsidRDefault="00871140" w:rsidP="008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«Нарисуй ежику иголки»</w:t>
            </w:r>
          </w:p>
          <w:p w:rsidR="00871140" w:rsidRPr="00871140" w:rsidRDefault="00871140" w:rsidP="0087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40">
              <w:rPr>
                <w:rFonts w:ascii="Times New Roman" w:hAnsi="Times New Roman" w:cs="Times New Roman"/>
                <w:sz w:val="24"/>
                <w:szCs w:val="24"/>
              </w:rPr>
              <w:t>«Помоги Гномикам нарисовать узоры»</w:t>
            </w:r>
          </w:p>
          <w:p w:rsidR="00871140" w:rsidRPr="00871140" w:rsidRDefault="00871140" w:rsidP="00421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4364" w:rsidRPr="00871140" w:rsidRDefault="00CB4364">
      <w:pPr>
        <w:rPr>
          <w:rFonts w:ascii="Times New Roman" w:hAnsi="Times New Roman" w:cs="Times New Roman"/>
          <w:sz w:val="24"/>
          <w:szCs w:val="24"/>
        </w:rPr>
      </w:pPr>
    </w:p>
    <w:sectPr w:rsidR="00CB4364" w:rsidRPr="0087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34C"/>
    <w:multiLevelType w:val="hybridMultilevel"/>
    <w:tmpl w:val="4DB6BF9A"/>
    <w:lvl w:ilvl="0" w:tplc="A092720A">
      <w:start w:val="1"/>
      <w:numFmt w:val="decimal"/>
      <w:lvlText w:val="%1."/>
      <w:lvlJc w:val="left"/>
      <w:pPr>
        <w:ind w:left="2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4" w:hanging="180"/>
      </w:pPr>
      <w:rPr>
        <w:rFonts w:cs="Times New Roman"/>
      </w:rPr>
    </w:lvl>
  </w:abstractNum>
  <w:abstractNum w:abstractNumId="1" w15:restartNumberingAfterBreak="0">
    <w:nsid w:val="269C5BF5"/>
    <w:multiLevelType w:val="multilevel"/>
    <w:tmpl w:val="FF8659F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 w15:restartNumberingAfterBreak="0">
    <w:nsid w:val="399E1599"/>
    <w:multiLevelType w:val="hybridMultilevel"/>
    <w:tmpl w:val="85BC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A083A"/>
    <w:multiLevelType w:val="multilevel"/>
    <w:tmpl w:val="AF725BB0"/>
    <w:lvl w:ilvl="0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4" w15:restartNumberingAfterBreak="0">
    <w:nsid w:val="42D06600"/>
    <w:multiLevelType w:val="multilevel"/>
    <w:tmpl w:val="C66A5C8A"/>
    <w:lvl w:ilvl="0">
      <w:start w:val="2"/>
      <w:numFmt w:val="decimal"/>
      <w:lvlText w:val="%1."/>
      <w:lvlJc w:val="right"/>
      <w:pPr>
        <w:ind w:left="720" w:firstLine="360"/>
      </w:pPr>
      <w:rPr>
        <w:rFonts w:cs="Times New Roman"/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" w15:restartNumberingAfterBreak="0">
    <w:nsid w:val="53786138"/>
    <w:multiLevelType w:val="multilevel"/>
    <w:tmpl w:val="B7DE59D2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99"/>
    <w:rsid w:val="000C4577"/>
    <w:rsid w:val="002146ED"/>
    <w:rsid w:val="002A4847"/>
    <w:rsid w:val="00405BAF"/>
    <w:rsid w:val="00421499"/>
    <w:rsid w:val="004B4DF3"/>
    <w:rsid w:val="0051597D"/>
    <w:rsid w:val="0059185A"/>
    <w:rsid w:val="00736F57"/>
    <w:rsid w:val="00857886"/>
    <w:rsid w:val="00871140"/>
    <w:rsid w:val="009A5641"/>
    <w:rsid w:val="00CB4364"/>
    <w:rsid w:val="00D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C88D-7959-4C01-89F1-FC8C217A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185A"/>
    <w:pPr>
      <w:ind w:left="720"/>
    </w:pPr>
    <w:rPr>
      <w:rFonts w:ascii="Calibri" w:eastAsia="Times New Roman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Юля</cp:lastModifiedBy>
  <cp:revision>2</cp:revision>
  <dcterms:created xsi:type="dcterms:W3CDTF">2019-05-30T02:24:00Z</dcterms:created>
  <dcterms:modified xsi:type="dcterms:W3CDTF">2019-05-30T02:24:00Z</dcterms:modified>
</cp:coreProperties>
</file>