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3" w:rsidRPr="00CB5829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CB5829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Ақтау қаласы әкімдігінің білім бөлімінің “№35 «Балдырған» бөбекжайы”</w:t>
      </w:r>
    </w:p>
    <w:p w:rsidR="00D405A3" w:rsidRPr="00CB5829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CB5829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мемлекеттік коммуналдық қазыналық кәсіпорны</w:t>
      </w:r>
    </w:p>
    <w:p w:rsidR="00D405A3" w:rsidRDefault="00D405A3" w:rsidP="00D40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405A3" w:rsidRDefault="00D405A3" w:rsidP="00D40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405A3" w:rsidRDefault="00D405A3" w:rsidP="00D40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405A3" w:rsidRDefault="00D405A3" w:rsidP="00D40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405A3" w:rsidRDefault="00D405A3" w:rsidP="00D40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405A3" w:rsidRDefault="00D405A3" w:rsidP="00D40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405A3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                  </w:t>
      </w:r>
      <w:r w:rsidR="00611DE1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«Бекітемін»</w:t>
      </w:r>
    </w:p>
    <w:p w:rsidR="00D405A3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                                                      №35 «Балдырған» бөбекжай  директоры</w:t>
      </w:r>
    </w:p>
    <w:p w:rsidR="00D405A3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                                                      ________________М.М.Кабдрахманова</w:t>
      </w:r>
    </w:p>
    <w:p w:rsidR="00D405A3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                               «___» _________ 2020ж.</w:t>
      </w:r>
    </w:p>
    <w:p w:rsidR="00D405A3" w:rsidRDefault="00D405A3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405A3" w:rsidRDefault="00D405A3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17024" w:rsidRDefault="00217024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405A3" w:rsidRDefault="00D405A3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F5E5A" w:rsidRDefault="00C6260A" w:rsidP="008F5E5A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</w:pPr>
      <w:r w:rsidRPr="00C6260A"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kk-KZ" w:eastAsia="ru-RU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13.2pt;height:50.1pt" adj=",10800" fillcolor="red" strokecolor="#00b050">
            <v:shadow color="#868686"/>
            <v:textpath style="font-family:&quot;Times New Roman&quot;;v-text-kern:t" trim="t" fitpath="t" string="«Ана өмір шырағы»"/>
          </v:shape>
        </w:pict>
      </w:r>
      <w:r w:rsidR="00EA1352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</w:t>
      </w:r>
    </w:p>
    <w:p w:rsidR="00D405A3" w:rsidRDefault="00D405A3" w:rsidP="008F5E5A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(</w:t>
      </w:r>
      <w:r w:rsidR="009F4DE0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8 наурыз</w:t>
      </w:r>
      <w:r w:rsidR="00AC49BD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мер</w:t>
      </w:r>
      <w:r w:rsidR="009F4DE0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екесіне арналған ертеңгілік</w:t>
      </w:r>
      <w:r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)</w:t>
      </w:r>
    </w:p>
    <w:p w:rsidR="008F5E5A" w:rsidRDefault="008F5E5A" w:rsidP="00EA1352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</w:pPr>
    </w:p>
    <w:p w:rsidR="00D405A3" w:rsidRPr="00922E95" w:rsidRDefault="00D405A3" w:rsidP="008F5E5A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F5E5A" w:rsidRDefault="008F5E5A" w:rsidP="008F5E5A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17024" w:rsidRDefault="00217024" w:rsidP="008F5E5A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17024" w:rsidRDefault="00217024" w:rsidP="008F5E5A">
      <w:pPr>
        <w:shd w:val="clear" w:color="auto" w:fill="FFFFFF"/>
        <w:spacing w:after="0" w:line="5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405A3" w:rsidRDefault="00E9070A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</w:pPr>
      <w:r w:rsidRPr="00E9070A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                                                   </w:t>
      </w:r>
      <w:r w:rsidR="00D405A3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Дайындаған: №5</w:t>
      </w:r>
      <w:r w:rsidR="00D405A3" w:rsidRPr="00CB5829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орта</w:t>
      </w:r>
      <w:r w:rsidR="00D405A3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ңғы топ тәрбиешісі Айладырова Қ.А</w:t>
      </w:r>
    </w:p>
    <w:p w:rsidR="00D405A3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                  </w:t>
      </w:r>
      <w:r w:rsidR="00E9070A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 xml:space="preserve"> Өткізген: №</w:t>
      </w:r>
      <w:r w:rsidRPr="00CB5829"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5 орта</w:t>
      </w:r>
      <w:r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  <w:t>ңғы топ тәрбиешісі Айладырова Қ.А</w:t>
      </w:r>
    </w:p>
    <w:p w:rsidR="00D405A3" w:rsidRDefault="00D405A3" w:rsidP="00D4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zh-CN"/>
        </w:rPr>
      </w:pPr>
    </w:p>
    <w:p w:rsidR="00D405A3" w:rsidRDefault="00D405A3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405A3" w:rsidRDefault="00D405A3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405A3" w:rsidRDefault="00D405A3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17024" w:rsidRDefault="00217024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17024" w:rsidRDefault="00217024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7249B" w:rsidRPr="0027249B" w:rsidRDefault="0027249B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9070A" w:rsidRPr="008F5E5A" w:rsidRDefault="00E9070A" w:rsidP="00E90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8F5E5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Ақтау қаласы</w:t>
      </w:r>
    </w:p>
    <w:p w:rsidR="00D405A3" w:rsidRPr="008F5E5A" w:rsidRDefault="00E9070A" w:rsidP="00E90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8F5E5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2019-2020 оқу жылы</w:t>
      </w:r>
    </w:p>
    <w:p w:rsidR="00D405A3" w:rsidRPr="00217024" w:rsidRDefault="00D405A3" w:rsidP="004C4D1B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>Мақсаты: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Балаларды сұлулықты тани білуге, көре білуге үйрету. Ата-анаға деген сүйіспеншілігін, аналарды құрметтей білу қасиеттерін дамыту. Сыйластықты, ілтипатты байыту, жан-дүниелерін ізгілендіру.</w:t>
      </w:r>
    </w:p>
    <w:p w:rsidR="00E9070A" w:rsidRPr="00217024" w:rsidRDefault="00D405A3" w:rsidP="004C4D1B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E9070A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Армысыздар ағайын, құрбы құрдас,</w:t>
      </w:r>
    </w:p>
    <w:p w:rsidR="00E9070A" w:rsidRPr="00217024" w:rsidRDefault="00E9070A" w:rsidP="004C4D1B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Бармысыздар жан күйер әз қауымдас.</w:t>
      </w:r>
    </w:p>
    <w:p w:rsidR="00E9070A" w:rsidRPr="00217024" w:rsidRDefault="00E9070A" w:rsidP="004C4D1B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Бүгінгі кеш әуенімен біз бастайық,</w:t>
      </w:r>
    </w:p>
    <w:p w:rsidR="00E9070A" w:rsidRPr="00217024" w:rsidRDefault="00E9070A" w:rsidP="004C4D1B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Сайыста көңілменен қол соғайық.</w:t>
      </w:r>
    </w:p>
    <w:p w:rsidR="002D7706" w:rsidRPr="00217024" w:rsidRDefault="002D7706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Жүргізуші:</w:t>
      </w:r>
    </w:p>
    <w:p w:rsidR="00E9070A" w:rsidRPr="00217024" w:rsidRDefault="00E9070A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-Құрметті көрермендер, қонақтар, </w:t>
      </w:r>
      <w:r w:rsidR="002D7706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бүгінгі «</w:t>
      </w:r>
      <w:r w:rsidR="0027249B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Ана өмір шырағы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9F4D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7249B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9F4D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атты мерекелік </w:t>
      </w:r>
      <w:r w:rsidR="0027249B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ертеңгілегімізге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қош келдіңіздер!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Сіздерді көктемнің алғашқы мерекесімен шын жүректен құттықтаймыз! Жүздеріңізден күлкі кетпей, балаларыңыздың алдында жаздай жадырап, жайнап жүре беріңіздер.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7249B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Ендеше </w:t>
      </w:r>
      <w:r w:rsidR="00611DE1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№5 </w:t>
      </w:r>
      <w:r w:rsidR="00EA1352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ортаңғы топ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бүлдіршіндерін ортаға шақырамыз.</w:t>
      </w:r>
      <w:r w:rsidR="0072472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A1352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Бүгінгі ертеңгіліміз</w:t>
      </w:r>
      <w:r w:rsidR="00611DE1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ерекше болмақ</w:t>
      </w:r>
      <w:r w:rsidR="002D7706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611DE1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D7706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«Көктем</w:t>
      </w:r>
      <w:r w:rsidR="002D7706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D7706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аруы</w:t>
      </w:r>
      <w:r w:rsidR="002D7706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9F4D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D7706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сайысының «</w:t>
      </w:r>
      <w:r w:rsidR="002D7706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Ханшайымын»</w:t>
      </w:r>
      <w:r w:rsidR="002D7706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шығару.</w:t>
      </w:r>
    </w:p>
    <w:p w:rsidR="00724720" w:rsidRPr="00217024" w:rsidRDefault="00611DE1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Аққудай әдеміміз, </w:t>
      </w:r>
      <w:r w:rsidR="0072472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сұлу жанбыз.</w:t>
      </w:r>
    </w:p>
    <w:p w:rsidR="00724720" w:rsidRPr="00217024" w:rsidRDefault="00724720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Әр үйде шығатұғын жаңа таңбыз.</w:t>
      </w:r>
    </w:p>
    <w:p w:rsidR="00724720" w:rsidRPr="00217024" w:rsidRDefault="00724720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Жан сұлуымен тән сұлуын тепе тең ғып,</w:t>
      </w:r>
    </w:p>
    <w:p w:rsidR="008A5383" w:rsidRPr="00217024" w:rsidRDefault="00724720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Еріксіз өзімізге қаратармыз., - дей келе ортаға қатысушы жұптарды шақырамыз.</w:t>
      </w:r>
    </w:p>
    <w:p w:rsidR="00A6328D" w:rsidRPr="00217024" w:rsidRDefault="008A5383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Ортаға шыққан балалар мен аналарын қосып таныстырып өту.</w:t>
      </w:r>
      <w:r w:rsidR="00E9070A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A6328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Өнерпаздар өнерін салыстырып,</w:t>
      </w:r>
      <w:r w:rsidR="00A6328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Бәйге үшін терлетер шабыстырып.</w:t>
      </w:r>
      <w:r w:rsidR="00A6328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Әділдікті қолдайтын баға беріп,</w:t>
      </w:r>
      <w:r w:rsidR="00A6328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Жіберейік қазыларды таныстырып.</w:t>
      </w:r>
    </w:p>
    <w:p w:rsidR="00D405A3" w:rsidRPr="00217024" w:rsidRDefault="00724720" w:rsidP="004C4D1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Сіздерге әділ бағасын беріп, бағалайтын әділ қазы алқаларымен таныстырып өтейін:</w:t>
      </w:r>
    </w:p>
    <w:p w:rsidR="00724720" w:rsidRPr="00217024" w:rsidRDefault="00724720" w:rsidP="004C4D1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1.Бөбекжай директоры: Кабдрахманова М.М.</w:t>
      </w:r>
    </w:p>
    <w:p w:rsidR="00724720" w:rsidRPr="00217024" w:rsidRDefault="00724720" w:rsidP="004C4D1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2.Бөбекжай әдіскері: Айтбаева Қ.К.</w:t>
      </w:r>
    </w:p>
    <w:p w:rsidR="00724720" w:rsidRPr="00217024" w:rsidRDefault="00724720" w:rsidP="004C4D1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3.Бөбекжай тігішісі: Тәжібаева Құндыз апай.</w:t>
      </w:r>
    </w:p>
    <w:p w:rsidR="004C4D1B" w:rsidRPr="00217024" w:rsidRDefault="00724720" w:rsidP="004C4D1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Әділ қазылар </w:t>
      </w:r>
      <w:r w:rsidR="0045010F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алдындағы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ең жоғары баға «5» 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ұпай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болып табылады және оған қосымша «4» және «3» деген </w:t>
      </w:r>
      <w:r w:rsidR="0045010F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баға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 бағаланады.</w:t>
      </w:r>
    </w:p>
    <w:p w:rsidR="00D405A3" w:rsidRPr="00217024" w:rsidRDefault="00D405A3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</w:p>
    <w:p w:rsidR="00D405A3" w:rsidRPr="00217024" w:rsidRDefault="00D405A3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Аналар бар өнерін салары анық,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Өнегелі тәлімді алған қанып.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Ал ендеше таныстырырып өтейін мен,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Бөлімдерін сайыстың бөліп жарып.</w:t>
      </w:r>
    </w:p>
    <w:p w:rsidR="00D405A3" w:rsidRPr="00217024" w:rsidRDefault="0045010F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Сайыс бағдарламасы 4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бөлімнен тұрады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D405A3" w:rsidRPr="00217024" w:rsidRDefault="00D405A3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1.Сәлем- сөздің анасы</w:t>
      </w:r>
      <w:r w:rsidR="0045010F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!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(таныстыру)</w:t>
      </w:r>
    </w:p>
    <w:p w:rsidR="00D405A3" w:rsidRPr="00217024" w:rsidRDefault="0045010F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2.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лімді мыңды жығар! (сұрақ-жауап)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3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Қыздарға әсемдік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жарасады! («Көктем сән үлгісі 2020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D405A3" w:rsidRPr="00217024" w:rsidRDefault="00501B2E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 Көктемгі</w:t>
      </w:r>
      <w:r w:rsidR="0045010F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тағам!</w:t>
      </w:r>
    </w:p>
    <w:p w:rsidR="005665FE" w:rsidRPr="00217024" w:rsidRDefault="00D405A3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Жүргізуші: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D405A3" w:rsidRPr="00217024" w:rsidRDefault="0045010F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іздің ан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аларымызға қоятын талабымыз: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-Сахна мәдениеті,өзін-өзі ұстау;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-Сөйлеу мәдениеті ,ой ұшқырлығы;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-Киім киісі, жүріп-тұрысы;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-Берілген тапсырма мен сұра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қтарға дұрыс жауап беруі;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Мінекей,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осының барлығы сынға алынып,</w:t>
      </w:r>
      <w:r w:rsidR="009F4D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әділ-қазылар алқасымен бағаланады. </w:t>
      </w:r>
    </w:p>
    <w:p w:rsidR="005665FE" w:rsidRPr="00217024" w:rsidRDefault="00D405A3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A6328D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A6328D" w:rsidRPr="00217024" w:rsidRDefault="00A6328D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Алғашқы сайысымызды бастамас бұрын, </w:t>
      </w:r>
      <w:r w:rsidR="00C227F0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мерекелік тақпақтарға кезек берсек. Және де қыздарымыз бен </w:t>
      </w: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ұлдарымыздың дайындаған </w:t>
      </w: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</w:t>
      </w:r>
      <w:r w:rsidR="00C227F0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Орыс биін»</w:t>
      </w: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тамашалайық.</w:t>
      </w:r>
    </w:p>
    <w:p w:rsidR="00C227F0" w:rsidRPr="00217024" w:rsidRDefault="00C227F0" w:rsidP="00A707A6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Тақпақтар:</w:t>
      </w:r>
    </w:p>
    <w:p w:rsidR="00C227F0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</w:t>
      </w:r>
      <w:r w:rsidR="00C227F0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Той пердесін ашайық,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Тойға шашу шашайық.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Аналарды құрметтеп,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Ән маржанын ашайық.</w:t>
      </w:r>
    </w:p>
    <w:p w:rsidR="00C227F0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2.</w:t>
      </w:r>
      <w:r w:rsidR="00C227F0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Кетті қысқы ызғар,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Еріп жатыр мұздар.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Мерекеңіз бүгін,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Қызғалдақтай қыздар.</w:t>
      </w:r>
    </w:p>
    <w:p w:rsidR="00C227F0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3.Б</w:t>
      </w:r>
      <w:r w:rsidR="00C227F0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із доспыз гүлдермен,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Текке оны жұлмаймыз.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Той күні бір бірден,</w:t>
      </w:r>
    </w:p>
    <w:p w:rsidR="00C227F0" w:rsidRPr="00217024" w:rsidRDefault="00C227F0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Аналарға сыйлаймыз.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4.Жарқын жүзді жан анам,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Сендей болсын бар адам.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Сендей болса бар адам,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Шаттық кетпес баладан.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5.Сенен өскен балалар,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Батырлар мен даналар.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Құттықтаймыз мейраммен,</w:t>
      </w:r>
    </w:p>
    <w:p w:rsidR="00674613" w:rsidRPr="00217024" w:rsidRDefault="00674613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Құрметті асыл аналар.</w:t>
      </w:r>
    </w:p>
    <w:p w:rsidR="00611DE1" w:rsidRPr="00217024" w:rsidRDefault="00611DE1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Би: «Орыс биі»</w:t>
      </w:r>
    </w:p>
    <w:p w:rsidR="005665FE" w:rsidRPr="00217024" w:rsidRDefault="0055394E" w:rsidP="00611DE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</w:p>
    <w:p w:rsidR="00A6328D" w:rsidRPr="00217024" w:rsidRDefault="005665FE" w:rsidP="00611DE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>-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6328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ірінші сайысымыз </w:t>
      </w:r>
      <w:r w:rsidR="00D405A3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«Сәлем </w:t>
      </w:r>
      <w:r w:rsidR="00A6328D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- </w:t>
      </w:r>
      <w:r w:rsidR="00D405A3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сөздің анасы»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анасы мен баласы өздерін таныстырып өтсе.</w:t>
      </w:r>
      <w:r w:rsidR="00CF59A7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6328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Таныстыру кезеңі бойынша әділ қазылар бағалары.</w:t>
      </w:r>
      <w:r w:rsidR="00CF59A7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</w:p>
    <w:p w:rsidR="00A6328D" w:rsidRPr="00217024" w:rsidRDefault="00A6328D" w:rsidP="00611DE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Аналарымыз келесі кезеңге дайын б</w:t>
      </w:r>
      <w:r w:rsidR="00C227F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олғанша, балаларымыздың </w:t>
      </w:r>
      <w:r w:rsidR="00C227F0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«Мамочка моя милая</w:t>
      </w:r>
      <w:r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әнін қабыл алыңыздар!</w:t>
      </w:r>
    </w:p>
    <w:p w:rsidR="002D7706" w:rsidRPr="00217024" w:rsidRDefault="002D7706" w:rsidP="00D405A3">
      <w:pPr>
        <w:shd w:val="clear" w:color="auto" w:fill="FFFFFF"/>
        <w:spacing w:after="0" w:line="5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Ән : «</w:t>
      </w:r>
      <w:r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Мамочка моя милая»</w:t>
      </w:r>
      <w:bookmarkStart w:id="0" w:name="_GoBack"/>
      <w:bookmarkEnd w:id="0"/>
    </w:p>
    <w:p w:rsidR="00C227F0" w:rsidRPr="00217024" w:rsidRDefault="00C227F0" w:rsidP="008A5383">
      <w:pPr>
        <w:pStyle w:val="a3"/>
        <w:spacing w:before="0" w:beforeAutospacing="0" w:after="0" w:afterAutospacing="0"/>
        <w:ind w:left="720"/>
      </w:pPr>
      <w:r w:rsidRPr="00217024">
        <w:t>1.</w:t>
      </w:r>
      <w:r w:rsidR="00C65E88" w:rsidRPr="00217024">
        <w:rPr>
          <w:lang w:val="kk-KZ"/>
        </w:rPr>
        <w:t xml:space="preserve">  </w:t>
      </w:r>
      <w:r w:rsidRPr="00217024">
        <w:t>Больше всех я люблю</w:t>
      </w:r>
      <w:r w:rsidR="009F4DE0" w:rsidRPr="00217024">
        <w:rPr>
          <w:lang w:val="kk-KZ"/>
        </w:rPr>
        <w:t>,</w:t>
      </w:r>
      <w:r w:rsidRPr="00217024">
        <w:br/>
      </w:r>
      <w:r w:rsidR="00C65E88" w:rsidRPr="00217024">
        <w:rPr>
          <w:lang w:val="kk-KZ"/>
        </w:rPr>
        <w:t xml:space="preserve">     </w:t>
      </w:r>
      <w:r w:rsidRPr="00217024">
        <w:t xml:space="preserve">Мамочку </w:t>
      </w:r>
      <w:r w:rsidR="009F4DE0" w:rsidRPr="00217024">
        <w:t>мою</w:t>
      </w:r>
      <w:r w:rsidR="009F4DE0" w:rsidRPr="00217024">
        <w:rPr>
          <w:lang w:val="kk-KZ"/>
        </w:rPr>
        <w:t>.</w:t>
      </w:r>
      <w:r w:rsidRPr="00217024">
        <w:br/>
      </w:r>
      <w:r w:rsidR="00C65E88" w:rsidRPr="00217024">
        <w:rPr>
          <w:lang w:val="kk-KZ"/>
        </w:rPr>
        <w:t xml:space="preserve">     </w:t>
      </w:r>
      <w:r w:rsidRPr="00217024">
        <w:t>Папу, брата и сестренок -</w:t>
      </w:r>
      <w:r w:rsidRPr="00217024">
        <w:br/>
      </w:r>
      <w:r w:rsidR="00C65E88" w:rsidRPr="00217024">
        <w:rPr>
          <w:lang w:val="kk-KZ"/>
        </w:rPr>
        <w:t xml:space="preserve">     </w:t>
      </w:r>
      <w:r w:rsidRPr="00217024">
        <w:t>Всю мою семью.</w:t>
      </w:r>
      <w:r w:rsidRPr="00217024">
        <w:br/>
      </w:r>
      <w:r w:rsidR="00C65E88" w:rsidRPr="00217024">
        <w:rPr>
          <w:lang w:val="kk-KZ"/>
        </w:rPr>
        <w:t xml:space="preserve">     </w:t>
      </w:r>
      <w:r w:rsidRPr="00217024">
        <w:t>Каждый день я встаю</w:t>
      </w:r>
      <w:r w:rsidR="009F4DE0" w:rsidRPr="00217024">
        <w:rPr>
          <w:lang w:val="kk-KZ"/>
        </w:rPr>
        <w:t>,</w:t>
      </w:r>
      <w:r w:rsidRPr="00217024">
        <w:br/>
      </w:r>
      <w:r w:rsidR="00C65E88" w:rsidRPr="00217024">
        <w:rPr>
          <w:lang w:val="kk-KZ"/>
        </w:rPr>
        <w:t xml:space="preserve">     И </w:t>
      </w:r>
      <w:r w:rsidRPr="00217024">
        <w:t>песенку пою</w:t>
      </w:r>
      <w:r w:rsidR="009F4DE0" w:rsidRPr="00217024">
        <w:rPr>
          <w:lang w:val="kk-KZ"/>
        </w:rPr>
        <w:t>.</w:t>
      </w:r>
      <w:r w:rsidRPr="00217024">
        <w:br/>
      </w:r>
      <w:r w:rsidR="00C65E88" w:rsidRPr="00217024">
        <w:rPr>
          <w:lang w:val="kk-KZ"/>
        </w:rPr>
        <w:t xml:space="preserve">     </w:t>
      </w:r>
      <w:r w:rsidR="009F4DE0" w:rsidRPr="00217024">
        <w:t>Про самую лучшую,</w:t>
      </w:r>
      <w:r w:rsidRPr="00217024">
        <w:br/>
      </w:r>
      <w:r w:rsidR="00C65E88" w:rsidRPr="00217024">
        <w:rPr>
          <w:lang w:val="kk-KZ"/>
        </w:rPr>
        <w:t xml:space="preserve">     </w:t>
      </w:r>
      <w:r w:rsidRPr="00217024">
        <w:t>Мамочку мою.</w:t>
      </w:r>
    </w:p>
    <w:p w:rsidR="00C227F0" w:rsidRPr="00217024" w:rsidRDefault="00C227F0" w:rsidP="008A5383">
      <w:pPr>
        <w:pStyle w:val="a3"/>
        <w:spacing w:before="0" w:beforeAutospacing="0" w:after="0" w:afterAutospacing="0"/>
        <w:ind w:left="720"/>
      </w:pPr>
      <w:r w:rsidRPr="00217024">
        <w:rPr>
          <w:b/>
          <w:bCs/>
          <w:i/>
          <w:iCs/>
        </w:rPr>
        <w:t>Припев: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Мамочка моя милая,</w:t>
      </w:r>
      <w:r w:rsidRPr="00217024">
        <w:br/>
      </w:r>
      <w:r w:rsidR="00C65E88" w:rsidRPr="00217024">
        <w:rPr>
          <w:lang w:val="kk-KZ"/>
        </w:rPr>
        <w:t xml:space="preserve">      </w:t>
      </w:r>
      <w:r w:rsidR="009F4DE0" w:rsidRPr="00217024">
        <w:t>Самая красивая</w:t>
      </w:r>
      <w:r w:rsidR="009F4DE0" w:rsidRPr="00217024">
        <w:rPr>
          <w:lang w:val="kk-KZ"/>
        </w:rPr>
        <w:t>.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Нежная, любимая</w:t>
      </w:r>
      <w:r w:rsidR="009F4DE0" w:rsidRPr="00217024">
        <w:rPr>
          <w:lang w:val="kk-KZ"/>
        </w:rPr>
        <w:t>,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Мамочка моя.</w:t>
      </w:r>
    </w:p>
    <w:p w:rsidR="00C227F0" w:rsidRPr="00217024" w:rsidRDefault="00C227F0" w:rsidP="008A5383">
      <w:pPr>
        <w:pStyle w:val="a3"/>
        <w:spacing w:before="0" w:beforeAutospacing="0" w:after="0" w:afterAutospacing="0"/>
        <w:ind w:left="720"/>
      </w:pPr>
      <w:r w:rsidRPr="00217024">
        <w:t>2.</w:t>
      </w:r>
      <w:r w:rsidR="00C65E88" w:rsidRPr="00217024">
        <w:rPr>
          <w:lang w:val="kk-KZ"/>
        </w:rPr>
        <w:t xml:space="preserve">   </w:t>
      </w:r>
      <w:r w:rsidRPr="00217024">
        <w:t>Всей семьею большой</w:t>
      </w:r>
      <w:r w:rsidR="009F4DE0" w:rsidRPr="00217024">
        <w:rPr>
          <w:lang w:val="kk-KZ"/>
        </w:rPr>
        <w:t>,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Дружно мы живем.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Мы рисуем, поем,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Строим новый дом.</w:t>
      </w:r>
      <w:r w:rsidRPr="00217024">
        <w:br/>
      </w:r>
      <w:r w:rsidR="00C65E88" w:rsidRPr="00217024">
        <w:rPr>
          <w:lang w:val="kk-KZ"/>
        </w:rPr>
        <w:t xml:space="preserve">      </w:t>
      </w:r>
      <w:r w:rsidRPr="00217024">
        <w:t>В биллиард, волейбол</w:t>
      </w:r>
      <w:r w:rsidR="009F4DE0" w:rsidRPr="00217024">
        <w:rPr>
          <w:lang w:val="kk-KZ"/>
        </w:rPr>
        <w:t>,</w:t>
      </w:r>
      <w:r w:rsidRPr="00217024">
        <w:br/>
      </w:r>
      <w:r w:rsidR="00C65E88" w:rsidRPr="00217024">
        <w:rPr>
          <w:lang w:val="kk-KZ"/>
        </w:rPr>
        <w:t xml:space="preserve">      </w:t>
      </w:r>
      <w:r w:rsidR="009F4DE0" w:rsidRPr="00217024">
        <w:t>Любим поиграть</w:t>
      </w:r>
      <w:r w:rsidR="009F4DE0" w:rsidRPr="00217024">
        <w:rPr>
          <w:lang w:val="kk-KZ"/>
        </w:rPr>
        <w:t>.</w:t>
      </w:r>
      <w:r w:rsidRPr="00217024">
        <w:br/>
      </w:r>
      <w:r w:rsidR="00C65E88" w:rsidRPr="00217024">
        <w:rPr>
          <w:lang w:val="kk-KZ"/>
        </w:rPr>
        <w:t xml:space="preserve">       </w:t>
      </w:r>
      <w:r w:rsidRPr="00217024">
        <w:t>Путешествовать,</w:t>
      </w:r>
      <w:r w:rsidRPr="00217024">
        <w:br/>
      </w:r>
      <w:r w:rsidR="00DB082B" w:rsidRPr="00217024">
        <w:rPr>
          <w:lang w:val="kk-KZ"/>
        </w:rPr>
        <w:t xml:space="preserve">      </w:t>
      </w:r>
      <w:r w:rsidRPr="00217024">
        <w:t>С дельфином</w:t>
      </w:r>
      <w:proofErr w:type="gramStart"/>
      <w:r w:rsidRPr="00217024">
        <w:t> </w:t>
      </w:r>
      <w:r w:rsidRPr="00217024">
        <w:br/>
      </w:r>
      <w:r w:rsidR="00DB082B" w:rsidRPr="00217024">
        <w:rPr>
          <w:lang w:val="kk-KZ"/>
        </w:rPr>
        <w:t xml:space="preserve">       </w:t>
      </w:r>
      <w:r w:rsidRPr="00217024">
        <w:t>П</w:t>
      </w:r>
      <w:proofErr w:type="gramEnd"/>
      <w:r w:rsidRPr="00217024">
        <w:t>лавать и нырять.</w:t>
      </w:r>
    </w:p>
    <w:p w:rsidR="00C227F0" w:rsidRPr="00217024" w:rsidRDefault="00C227F0" w:rsidP="008A5383">
      <w:pPr>
        <w:pStyle w:val="a3"/>
        <w:spacing w:before="0" w:beforeAutospacing="0" w:after="0" w:afterAutospacing="0"/>
        <w:ind w:left="720"/>
        <w:rPr>
          <w:lang w:val="kk-KZ"/>
        </w:rPr>
      </w:pPr>
      <w:r w:rsidRPr="00217024">
        <w:rPr>
          <w:b/>
          <w:bCs/>
          <w:i/>
          <w:iCs/>
        </w:rPr>
        <w:t>Припев</w:t>
      </w:r>
    </w:p>
    <w:p w:rsidR="00C227F0" w:rsidRPr="00217024" w:rsidRDefault="00C227F0" w:rsidP="008A5383">
      <w:pPr>
        <w:pStyle w:val="a3"/>
        <w:spacing w:before="0" w:beforeAutospacing="0" w:after="0" w:afterAutospacing="0"/>
        <w:ind w:left="720"/>
        <w:rPr>
          <w:lang w:val="kk-KZ"/>
        </w:rPr>
      </w:pPr>
      <w:r w:rsidRPr="00217024">
        <w:t>3</w:t>
      </w:r>
      <w:r w:rsidRPr="00217024">
        <w:rPr>
          <w:lang w:val="kk-KZ"/>
        </w:rPr>
        <w:t xml:space="preserve">. </w:t>
      </w:r>
      <w:r w:rsidR="00DB082B" w:rsidRPr="00217024">
        <w:rPr>
          <w:lang w:val="kk-KZ"/>
        </w:rPr>
        <w:t xml:space="preserve">    </w:t>
      </w:r>
      <w:r w:rsidRPr="00217024">
        <w:t>Маму с праздником весны</w:t>
      </w:r>
      <w:r w:rsidR="009F4DE0" w:rsidRPr="00217024">
        <w:rPr>
          <w:lang w:val="kk-KZ"/>
        </w:rPr>
        <w:t>,</w:t>
      </w:r>
      <w:r w:rsidRPr="00217024">
        <w:br/>
      </w:r>
      <w:r w:rsidR="00DB082B" w:rsidRPr="00217024">
        <w:rPr>
          <w:lang w:val="kk-KZ"/>
        </w:rPr>
        <w:t xml:space="preserve">         </w:t>
      </w:r>
      <w:r w:rsidRPr="00217024">
        <w:t>Поздравляем мы</w:t>
      </w:r>
      <w:r w:rsidR="009F4DE0" w:rsidRPr="00217024">
        <w:rPr>
          <w:lang w:val="kk-KZ"/>
        </w:rPr>
        <w:t>.</w:t>
      </w:r>
      <w:r w:rsidRPr="00217024">
        <w:br/>
      </w:r>
      <w:r w:rsidR="00DB082B" w:rsidRPr="00217024">
        <w:rPr>
          <w:lang w:val="kk-KZ"/>
        </w:rPr>
        <w:t xml:space="preserve">         </w:t>
      </w:r>
      <w:r w:rsidRPr="00217024">
        <w:t>И подарим ей розы -</w:t>
      </w:r>
      <w:r w:rsidRPr="00217024">
        <w:br/>
      </w:r>
      <w:r w:rsidR="00DB082B" w:rsidRPr="00217024">
        <w:rPr>
          <w:lang w:val="kk-KZ"/>
        </w:rPr>
        <w:t xml:space="preserve">         </w:t>
      </w:r>
      <w:r w:rsidR="009F4DE0" w:rsidRPr="00217024">
        <w:t>Нежные цветы</w:t>
      </w:r>
      <w:r w:rsidR="009F4DE0" w:rsidRPr="00217024">
        <w:rPr>
          <w:lang w:val="kk-KZ"/>
        </w:rPr>
        <w:t>.</w:t>
      </w:r>
      <w:r w:rsidRPr="00217024">
        <w:br/>
      </w:r>
      <w:r w:rsidR="00DB082B" w:rsidRPr="00217024">
        <w:rPr>
          <w:lang w:val="kk-KZ"/>
        </w:rPr>
        <w:t xml:space="preserve">         </w:t>
      </w:r>
      <w:r w:rsidRPr="00217024">
        <w:t>Нарисуем небо, солнце</w:t>
      </w:r>
      <w:proofErr w:type="gramStart"/>
      <w:r w:rsidRPr="00217024">
        <w:br/>
      </w:r>
      <w:r w:rsidR="00DB082B" w:rsidRPr="00217024">
        <w:rPr>
          <w:lang w:val="kk-KZ"/>
        </w:rPr>
        <w:t xml:space="preserve">         </w:t>
      </w:r>
      <w:r w:rsidRPr="00217024">
        <w:t>И</w:t>
      </w:r>
      <w:proofErr w:type="gramEnd"/>
      <w:r w:rsidRPr="00217024">
        <w:t xml:space="preserve"> мою семью</w:t>
      </w:r>
      <w:r w:rsidR="009F4DE0" w:rsidRPr="00217024">
        <w:rPr>
          <w:lang w:val="kk-KZ"/>
        </w:rPr>
        <w:t>,</w:t>
      </w:r>
      <w:r w:rsidRPr="00217024">
        <w:br/>
      </w:r>
      <w:r w:rsidR="00611DE1" w:rsidRPr="00217024">
        <w:rPr>
          <w:lang w:val="kk-KZ"/>
        </w:rPr>
        <w:t xml:space="preserve">         </w:t>
      </w:r>
      <w:r w:rsidRPr="00217024">
        <w:rPr>
          <w:lang w:val="kk-KZ"/>
        </w:rPr>
        <w:t>А я любимой мамочке</w:t>
      </w:r>
      <w:r w:rsidR="009F4DE0" w:rsidRPr="00217024">
        <w:rPr>
          <w:lang w:val="kk-KZ"/>
        </w:rPr>
        <w:t>,</w:t>
      </w:r>
      <w:r w:rsidRPr="00217024">
        <w:rPr>
          <w:lang w:val="kk-KZ"/>
        </w:rPr>
        <w:br/>
      </w:r>
      <w:r w:rsidR="00611DE1" w:rsidRPr="00217024">
        <w:rPr>
          <w:lang w:val="kk-KZ"/>
        </w:rPr>
        <w:t xml:space="preserve">         </w:t>
      </w:r>
      <w:r w:rsidRPr="00217024">
        <w:rPr>
          <w:lang w:val="kk-KZ"/>
        </w:rPr>
        <w:t>Песенку спою.</w:t>
      </w:r>
    </w:p>
    <w:p w:rsidR="00A6328D" w:rsidRPr="00217024" w:rsidRDefault="00C227F0" w:rsidP="008A5383">
      <w:pPr>
        <w:pStyle w:val="a3"/>
        <w:spacing w:before="0" w:beforeAutospacing="0" w:after="0" w:afterAutospacing="0"/>
        <w:ind w:left="720"/>
        <w:rPr>
          <w:lang w:val="kk-KZ"/>
        </w:rPr>
      </w:pPr>
      <w:r w:rsidRPr="00217024">
        <w:rPr>
          <w:b/>
          <w:bCs/>
          <w:i/>
          <w:iCs/>
          <w:lang w:val="kk-KZ"/>
        </w:rPr>
        <w:t>Припев.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</w:p>
    <w:p w:rsidR="00D405A3" w:rsidRPr="00217024" w:rsidRDefault="008A1358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Өзінің алғырлығын ұғындырып,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Көрсетер көп іздеген мығым қылық.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Келесі бұл сайыстың жоспарында,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Түседі бәсекеге 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білімділік- деп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сайысымыздың екінші кезеңі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 тамашалайық, 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«Білімді мыңды жығар».</w:t>
      </w:r>
      <w:r w:rsidR="008A538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Бұл сайыс кезеңі бойынша аналарымызға және балаларына бірнеше сұрақтар қойылады. Сұраққа жауап беруіне байланысты жұптар бағаланады.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Аналарға қойылатын сұрақтар: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</w:t>
      </w: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Жегеннің тісіне, жемегеннің түсіне кіретін ас</w:t>
      </w:r>
      <w:r w:rsidR="00F967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(ет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D405A3" w:rsidRPr="00217024" w:rsidRDefault="00AC49BD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Қу аң </w:t>
      </w:r>
      <w:r w:rsidR="00F967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(түлкі)</w:t>
      </w:r>
    </w:p>
    <w:p w:rsidR="00D405A3" w:rsidRPr="00217024" w:rsidRDefault="00AC49BD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3.Еңбек сүйгіш жәндік?</w:t>
      </w:r>
      <w:r w:rsidR="00F967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(құмырсқа)</w:t>
      </w:r>
    </w:p>
    <w:p w:rsidR="00D405A3" w:rsidRPr="00217024" w:rsidRDefault="00AC49BD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611DE1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Көктем айларын ата, қазір көктемні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 қай айы?</w:t>
      </w:r>
    </w:p>
    <w:p w:rsidR="00AC49BD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Бес мысықтың неше аяғы бар?</w:t>
      </w:r>
    </w:p>
    <w:p w:rsidR="00AC49BD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6.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Қай жануарда қалта бар?</w:t>
      </w:r>
    </w:p>
    <w:p w:rsidR="00AC49BD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7.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Жыл мезгілдерін ата.</w:t>
      </w:r>
    </w:p>
    <w:p w:rsidR="00AC49BD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8.</w:t>
      </w:r>
      <w:r w:rsidR="00AC49BD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Көктемнің алғашқы гүлдері</w:t>
      </w:r>
    </w:p>
    <w:p w:rsidR="00AC49BD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9.Наурыз айында қандай мерекелер бар?</w:t>
      </w:r>
    </w:p>
    <w:p w:rsidR="0007475B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10.Қыс бойы ұйқыда болатын жабайы аң?</w:t>
      </w:r>
      <w:r w:rsidR="00F967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(аю)</w:t>
      </w:r>
    </w:p>
    <w:p w:rsidR="0007475B" w:rsidRPr="00217024" w:rsidRDefault="0007475B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11.Мақалды аяқта: Ағайын алтау, ал ана......... /біреу/</w:t>
      </w:r>
    </w:p>
    <w:p w:rsidR="007231CC" w:rsidRPr="00217024" w:rsidRDefault="007231CC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12.Ананың көңілі балада, баланың көңілі.......... /далада/</w:t>
      </w:r>
    </w:p>
    <w:p w:rsidR="007231CC" w:rsidRPr="00217024" w:rsidRDefault="007231CC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Төрт итте неше көз бар?</w:t>
      </w:r>
    </w:p>
    <w:p w:rsidR="007231CC" w:rsidRPr="00217024" w:rsidRDefault="007231CC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14.Көктем айларын ата.</w:t>
      </w:r>
    </w:p>
    <w:p w:rsidR="007231CC" w:rsidRPr="00217024" w:rsidRDefault="007231CC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15.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Кезекті бір жануар,</w:t>
      </w:r>
    </w:p>
    <w:p w:rsidR="005F752C" w:rsidRPr="00217024" w:rsidRDefault="008A1358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Үстінде екі тауы бар.</w:t>
      </w:r>
    </w:p>
    <w:p w:rsidR="005F752C" w:rsidRPr="00217024" w:rsidRDefault="008A1358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Мойны ұзын, көзі үлкен,</w:t>
      </w:r>
    </w:p>
    <w:p w:rsidR="005F752C" w:rsidRPr="00217024" w:rsidRDefault="008A1358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Бұл не өзің тауып ал?           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түйе</w:t>
      </w:r>
      <w:r w:rsidR="005F752C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Балаларға қойылатын сұрақтар:</w:t>
      </w:r>
    </w:p>
    <w:p w:rsidR="00D405A3" w:rsidRPr="00217024" w:rsidRDefault="00611DE1" w:rsidP="00217024">
      <w:pPr>
        <w:numPr>
          <w:ilvl w:val="0"/>
          <w:numId w:val="5"/>
        </w:numPr>
        <w:shd w:val="clear" w:color="auto" w:fill="FFFFFF"/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</w:t>
      </w:r>
      <w:r w:rsidR="008A1358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зір жылдың қай мезгілі?</w:t>
      </w:r>
    </w:p>
    <w:p w:rsidR="00D405A3" w:rsidRPr="00217024" w:rsidRDefault="008A1358" w:rsidP="00217024">
      <w:pPr>
        <w:numPr>
          <w:ilvl w:val="0"/>
          <w:numId w:val="5"/>
        </w:numPr>
        <w:shd w:val="clear" w:color="auto" w:fill="FFFFFF"/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Көктемде</w:t>
      </w:r>
      <w:r w:rsidR="00F967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неше ай бар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?</w:t>
      </w:r>
    </w:p>
    <w:p w:rsidR="00F967E0" w:rsidRPr="00217024" w:rsidRDefault="00F967E0" w:rsidP="00217024">
      <w:pPr>
        <w:numPr>
          <w:ilvl w:val="0"/>
          <w:numId w:val="5"/>
        </w:numPr>
        <w:shd w:val="clear" w:color="auto" w:fill="FFFFFF"/>
        <w:spacing w:after="0" w:line="2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Аю қандай жануар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?</w:t>
      </w:r>
      <w:r w:rsidR="00D405A3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C227F0" w:rsidRPr="00217024" w:rsidRDefault="00F967E0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«Білімді мыңды жығар»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сұрақ-жауап кезеңі бойынша әділ</w:t>
      </w:r>
      <w:r w:rsidR="00CF59A7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қазылардың бағаларына </w:t>
      </w:r>
      <w:r w:rsidR="00E260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кезек берсек.</w:t>
      </w:r>
      <w:r w:rsidR="00611DE1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707A6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A707A6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Сайыскерлеріміз келесі кезеңге дайындалып болғанша, балаларымыздың </w:t>
      </w:r>
      <w:r w:rsidR="00A707A6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«Вальс»</w:t>
      </w:r>
      <w:r w:rsidR="00A707A6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биін тамашалаңыздар.</w:t>
      </w:r>
    </w:p>
    <w:p w:rsidR="00D405A3" w:rsidRPr="00217024" w:rsidRDefault="00A707A6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Би:«Вальс»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Сымбатына сын киім жарасатын,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Аспандағы айменен таласатын.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Өнеріне сәні сай келіп тұрған,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Аруларды қызығып қарасатын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Қыздарға әсемдік жарасатын  бөліміне де кезек келді. 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 аналар</w:t>
      </w:r>
      <w:r w:rsidR="00E260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ымыздың өздеріне және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балаларына дайындаған киім үлгісін тамашалайық.</w:t>
      </w:r>
      <w:r w:rsidR="00501B2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7461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Бұл кезеңнің шарттарымен танысып өтсек, сайыскерлеріміз көктем мезгілінің әсемдігін көрсету мақсатында, түрлі көктемгі киімдер дайындау. Табиғи материалдардан да жасауға болады.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7461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Ендеше әр жұпты ортаға шақырамыз.</w:t>
      </w:r>
      <w:r w:rsidR="00501B2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F4D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  <w:r w:rsidR="00501B2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Сайыс кезеңін қорытындылау үшін әділ қазылардың бағаларын көрсек.</w:t>
      </w:r>
      <w:r w:rsidR="009F4DE0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01B2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Бүгінгі келген қонақтарға арнап жаттаған балалардың орыс және ағылшын тіліндегі тақпақтарын тыңдайық.</w:t>
      </w:r>
    </w:p>
    <w:p w:rsidR="00501B2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Маму любят все на свете,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Мама первый друг.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Любят мам не только дети,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Любят все вокруг.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2. Кто на свете лучше всех,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Вам любой ответит.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Наши мамы, наши мамы </w:t>
      </w:r>
    </w:p>
    <w:p w:rsidR="002E0B8E" w:rsidRPr="00217024" w:rsidRDefault="002E0B8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Лучше всех на свете!</w:t>
      </w:r>
    </w:p>
    <w:p w:rsidR="00771F74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01B2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Сайысымыздың соңғы кезеңі: </w:t>
      </w:r>
      <w:r w:rsidR="00501B2E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«Көктемгі тағам»</w:t>
      </w:r>
      <w:r w:rsidR="00A707A6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жеміс-</w:t>
      </w:r>
      <w:r w:rsidR="00501B2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жидектерден, көкөністерден салат дайындау. </w:t>
      </w:r>
    </w:p>
    <w:p w:rsidR="00501B2E" w:rsidRPr="00217024" w:rsidRDefault="00771F74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01B2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Төртінші кезеңге қатысушыларымызды ортаға шақырамыз.</w:t>
      </w:r>
    </w:p>
    <w:p w:rsidR="00CF59A7" w:rsidRPr="00217024" w:rsidRDefault="00501B2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Төртінші кезең бойынша, қатысушыларымызға әділ қазы алқаларының берген бағаларына назар аударсақ.</w:t>
      </w:r>
      <w:r w:rsidR="00771F74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/әділ қазы мүшелері бағаларын көрсетеді./</w:t>
      </w:r>
    </w:p>
    <w:p w:rsidR="001F0C6E" w:rsidRPr="00217024" w:rsidRDefault="001F0C6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Жүргізуші: </w:t>
      </w:r>
      <w:r w:rsid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Жеңістер мен жеңілістен тұратын,</w:t>
      </w:r>
    </w:p>
    <w:p w:rsidR="001F0C6E" w:rsidRPr="00217024" w:rsidRDefault="001F0C6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Өмір күрес, жеткізсе мұратын.</w:t>
      </w:r>
    </w:p>
    <w:p w:rsidR="001F0C6E" w:rsidRPr="00217024" w:rsidRDefault="001F0C6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Жеңбедім, жеңілдім деп ренжімегін,</w:t>
      </w:r>
    </w:p>
    <w:p w:rsidR="001F0C6E" w:rsidRPr="00217024" w:rsidRDefault="001F0C6E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Қатысу да бір жеңіс, жан болсаң сен ұғатын.</w:t>
      </w:r>
    </w:p>
    <w:p w:rsidR="00D405A3" w:rsidRPr="00217024" w:rsidRDefault="00D405A3" w:rsidP="0021702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>Жүргізуші:</w:t>
      </w:r>
      <w:r w:rsid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1F0C6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Бүгінгі сайысымызды қорытындылау үшін әділ қазылар алқасына уақыт береміз. Әділ қазылар алқасының шешімі дайын болғанша, балалардың 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әжелеріне арнаған </w:t>
      </w:r>
      <w:r w:rsidR="001F0C6E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«Әжетайым» </w:t>
      </w:r>
      <w:r w:rsidR="001F0C6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әнін қабыл алыңыздар.</w:t>
      </w:r>
    </w:p>
    <w:p w:rsidR="00CF59A7" w:rsidRPr="00217024" w:rsidRDefault="00CF59A7" w:rsidP="008F5E5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Ән:«Әжетайым»</w:t>
      </w:r>
    </w:p>
    <w:p w:rsidR="001F0C6E" w:rsidRPr="00217024" w:rsidRDefault="008F5E5A" w:rsidP="00217024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1.Сағындым әже өзіңді,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Мейірімді көзіңді.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Ертегіңді сағындым,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Құлыным деген сөзіңді.      2 рет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Қ-сы</w:t>
      </w:r>
      <w:r w:rsidRPr="0021702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Сағындым әже сағындым,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Мейіріміңе табындым.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Демалысқа шығамыз,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Аяғында мамырдың.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Сағындым әже сағындым,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Ағайын-туған бауырды.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Қуат алып келейін,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Топырағыңнан ауылдын.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Сағындым әже сағындым.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2.Сағындым әже сен үшін,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Даналықтың –кенісің.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Құрт-майыңды сағындым,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Сақтап қойған мен үшін.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2 рет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2170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Қ-сы</w:t>
      </w:r>
      <w:r w:rsidRPr="002170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1F0C6E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1F0C6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Осылайша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1F0C6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F0C6E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</w:t>
      </w:r>
      <w:r w:rsidR="008A1358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Көктем аруы</w:t>
      </w:r>
      <w:r w:rsidR="001F0C6E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» </w:t>
      </w:r>
      <w:r w:rsidR="001F0C6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сайысы өз мәресіне жетті. Әділ қазы алқаларының шешімін тындап, қатысушыларымы</w:t>
      </w:r>
      <w:r w:rsidR="0055394E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зды марапаттасақ.</w:t>
      </w:r>
      <w:r w:rsidR="001F0C6E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D405A3" w:rsidRPr="00217024" w:rsidRDefault="008A1358" w:rsidP="004C4D1B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Аналарды марапаттау рәсімі жүргізіледі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</w:p>
    <w:p w:rsidR="00D405A3" w:rsidRPr="00217024" w:rsidRDefault="0055394E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Жүргізуші: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Марапаттарыңыз құтты болсын аналар! 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Жер бетінде бүкіл адамзатқа ең қымбат жан-ол анасы. Ананың орнын ешкім де баса алмайды. Анаға ән арнамаған әншіде, күй арнамаған күйші де жоқ шығар бәлкім...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Сондықтан да барлық аналарды мейрамдарымен құттықта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п, зор денсаулық, бақыт тілейміз</w:t>
      </w:r>
      <w:r w:rsidR="00D405A3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1F0C6E" w:rsidRPr="00217024" w:rsidRDefault="001F0C6E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Ана дейміз бәрімізде аңқылдап,</w:t>
      </w:r>
    </w:p>
    <w:p w:rsidR="001F0C6E" w:rsidRPr="00217024" w:rsidRDefault="001F0C6E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 Ана дейді жас сәби де жарқылдап,</w:t>
      </w:r>
    </w:p>
    <w:p w:rsidR="001F0C6E" w:rsidRPr="00217024" w:rsidRDefault="001F0C6E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 Ана деген бәйтерегі өмірдің,</w:t>
      </w:r>
    </w:p>
    <w:p w:rsidR="001F0C6E" w:rsidRPr="00217024" w:rsidRDefault="001F0C6E" w:rsidP="002E0B8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 Ана деген алтын қазық алтын бақ!,-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дей келе бүлдіршіндеріміздің жасаған сыйлықтар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сыйлауға рұқсат етіңіздер. (Балалар өздері дайындаған сыйлықтарын</w:t>
      </w:r>
      <w:r w:rsidR="0055394E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аналарына</w:t>
      </w:r>
      <w:r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береді)</w:t>
      </w:r>
      <w:r w:rsidR="004C4D1B" w:rsidRPr="0021702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Осымен бүгінгі </w:t>
      </w:r>
      <w:r w:rsidR="004C4D1B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</w:t>
      </w:r>
      <w:r w:rsidR="008A1358" w:rsidRPr="0021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Ана өмір шырағы</w:t>
      </w:r>
      <w:r w:rsidR="004C4D1B" w:rsidRPr="002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» </w:t>
      </w:r>
      <w:r w:rsidR="008A1358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атты мерекелік ер</w:t>
      </w:r>
      <w:r w:rsidR="00A707A6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теңгіліміз аяқталды. Көріскенше</w:t>
      </w:r>
      <w:r w:rsidR="008A1358" w:rsidRPr="0021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қош сау болыңыздар!</w:t>
      </w:r>
    </w:p>
    <w:p w:rsidR="003F55EE" w:rsidRPr="00217024" w:rsidRDefault="003F55EE" w:rsidP="00D405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EE" w:rsidRPr="00217024" w:rsidSect="00D405A3">
      <w:pgSz w:w="11906" w:h="16838"/>
      <w:pgMar w:top="1134" w:right="850" w:bottom="1134" w:left="1134" w:header="708" w:footer="708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811"/>
    <w:multiLevelType w:val="multilevel"/>
    <w:tmpl w:val="537E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93EE1"/>
    <w:multiLevelType w:val="multilevel"/>
    <w:tmpl w:val="0542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A2EB7"/>
    <w:multiLevelType w:val="multilevel"/>
    <w:tmpl w:val="9DFEB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77CE6"/>
    <w:multiLevelType w:val="hybridMultilevel"/>
    <w:tmpl w:val="2496F95E"/>
    <w:lvl w:ilvl="0" w:tplc="AEB612A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EE9"/>
    <w:multiLevelType w:val="multilevel"/>
    <w:tmpl w:val="A3462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10604"/>
    <w:multiLevelType w:val="hybridMultilevel"/>
    <w:tmpl w:val="A8DEF992"/>
    <w:lvl w:ilvl="0" w:tplc="2C2E3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7CA2"/>
    <w:multiLevelType w:val="multilevel"/>
    <w:tmpl w:val="D6922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5A3"/>
    <w:rsid w:val="0007475B"/>
    <w:rsid w:val="000B006C"/>
    <w:rsid w:val="001B06FE"/>
    <w:rsid w:val="001C161C"/>
    <w:rsid w:val="001F0C6E"/>
    <w:rsid w:val="00217024"/>
    <w:rsid w:val="0027249B"/>
    <w:rsid w:val="002D5CEB"/>
    <w:rsid w:val="002D7706"/>
    <w:rsid w:val="002E0B8E"/>
    <w:rsid w:val="003F55EE"/>
    <w:rsid w:val="0043225D"/>
    <w:rsid w:val="0045010F"/>
    <w:rsid w:val="004C4D1B"/>
    <w:rsid w:val="00501B2E"/>
    <w:rsid w:val="0055394E"/>
    <w:rsid w:val="005665FE"/>
    <w:rsid w:val="0057609F"/>
    <w:rsid w:val="005F653C"/>
    <w:rsid w:val="005F752C"/>
    <w:rsid w:val="00611DE1"/>
    <w:rsid w:val="00674613"/>
    <w:rsid w:val="007231CC"/>
    <w:rsid w:val="00724720"/>
    <w:rsid w:val="00771F74"/>
    <w:rsid w:val="008A1358"/>
    <w:rsid w:val="008A5383"/>
    <w:rsid w:val="008C5A20"/>
    <w:rsid w:val="008F5E5A"/>
    <w:rsid w:val="00922E95"/>
    <w:rsid w:val="00943C63"/>
    <w:rsid w:val="009F4DE0"/>
    <w:rsid w:val="00A6328D"/>
    <w:rsid w:val="00A707A6"/>
    <w:rsid w:val="00A84FCE"/>
    <w:rsid w:val="00AC49BD"/>
    <w:rsid w:val="00C227F0"/>
    <w:rsid w:val="00C6260A"/>
    <w:rsid w:val="00C65E88"/>
    <w:rsid w:val="00CF59A7"/>
    <w:rsid w:val="00D405A3"/>
    <w:rsid w:val="00D91353"/>
    <w:rsid w:val="00DB082B"/>
    <w:rsid w:val="00DB7A45"/>
    <w:rsid w:val="00E2604E"/>
    <w:rsid w:val="00E9070A"/>
    <w:rsid w:val="00EA1352"/>
    <w:rsid w:val="00F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5A3"/>
    <w:rPr>
      <w:b/>
      <w:bCs/>
    </w:rPr>
  </w:style>
  <w:style w:type="character" w:styleId="a5">
    <w:name w:val="Emphasis"/>
    <w:basedOn w:val="a0"/>
    <w:uiPriority w:val="20"/>
    <w:qFormat/>
    <w:rsid w:val="00D405A3"/>
    <w:rPr>
      <w:i/>
      <w:iCs/>
    </w:rPr>
  </w:style>
  <w:style w:type="paragraph" w:styleId="a6">
    <w:name w:val="List Paragraph"/>
    <w:basedOn w:val="a"/>
    <w:uiPriority w:val="34"/>
    <w:qFormat/>
    <w:rsid w:val="00E907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6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2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FDE7-426F-4527-8D24-C7E23EB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Елубай Ержан</dc:creator>
  <cp:keywords/>
  <dc:description/>
  <cp:lastModifiedBy>Елубай Ержан</cp:lastModifiedBy>
  <cp:revision>22</cp:revision>
  <cp:lastPrinted>2020-02-19T17:53:00Z</cp:lastPrinted>
  <dcterms:created xsi:type="dcterms:W3CDTF">2020-02-16T18:06:00Z</dcterms:created>
  <dcterms:modified xsi:type="dcterms:W3CDTF">2020-03-10T17:29:00Z</dcterms:modified>
</cp:coreProperties>
</file>