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6F" w:rsidRPr="00856435" w:rsidRDefault="00D5416F" w:rsidP="00AA4F32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E21D1A" w:rsidRPr="00856435" w:rsidRDefault="00E21D1A" w:rsidP="00AA4F32">
      <w:pPr>
        <w:pStyle w:val="af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e"/>
        <w:tblpPr w:leftFromText="180" w:rightFromText="180" w:vertAnchor="text" w:tblpX="-601" w:tblpY="1"/>
        <w:tblOverlap w:val="never"/>
        <w:tblW w:w="5472" w:type="pct"/>
        <w:tblLayout w:type="fixed"/>
        <w:tblLook w:val="04A0"/>
      </w:tblPr>
      <w:tblGrid>
        <w:gridCol w:w="1701"/>
        <w:gridCol w:w="708"/>
        <w:gridCol w:w="1389"/>
        <w:gridCol w:w="3193"/>
        <w:gridCol w:w="800"/>
        <w:gridCol w:w="2684"/>
      </w:tblGrid>
      <w:tr w:rsidR="00D5416F" w:rsidRPr="00856435" w:rsidTr="00770AFA">
        <w:trPr>
          <w:trHeight w:val="358"/>
        </w:trPr>
        <w:tc>
          <w:tcPr>
            <w:tcW w:w="1813" w:type="pct"/>
            <w:gridSpan w:val="3"/>
            <w:hideMark/>
          </w:tcPr>
          <w:p w:rsidR="00D5416F" w:rsidRPr="00856435" w:rsidRDefault="00D5416F" w:rsidP="00770AFA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r w:rsidRPr="0085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4A Healthy Habits</w:t>
            </w:r>
          </w:p>
          <w:p w:rsidR="00D5416F" w:rsidRPr="00856435" w:rsidRDefault="00D5416F" w:rsidP="00770AFA">
            <w:pPr>
              <w:pStyle w:val="af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Term 4   Unit 1</w:t>
            </w:r>
          </w:p>
        </w:tc>
        <w:tc>
          <w:tcPr>
            <w:tcW w:w="3187" w:type="pct"/>
            <w:gridSpan w:val="3"/>
            <w:hideMark/>
          </w:tcPr>
          <w:p w:rsidR="00D5416F" w:rsidRPr="00856435" w:rsidRDefault="00D5416F" w:rsidP="00770AFA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School: </w:t>
            </w:r>
            <w:proofErr w:type="spellStart"/>
            <w:r w:rsidR="000A22AD"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Yegindykolskaya</w:t>
            </w:r>
            <w:proofErr w:type="spellEnd"/>
            <w:r w:rsidR="00856435" w:rsidRPr="00856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22AD"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School</w:t>
            </w:r>
            <w:r w:rsidR="000A22AD" w:rsidRPr="00856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</w:t>
            </w:r>
          </w:p>
        </w:tc>
      </w:tr>
      <w:tr w:rsidR="00D5416F" w:rsidRPr="00856435" w:rsidTr="00770AFA">
        <w:trPr>
          <w:trHeight w:hRule="exact" w:val="385"/>
        </w:trPr>
        <w:tc>
          <w:tcPr>
            <w:tcW w:w="1813" w:type="pct"/>
            <w:gridSpan w:val="3"/>
            <w:hideMark/>
          </w:tcPr>
          <w:p w:rsidR="00D5416F" w:rsidRPr="00856435" w:rsidRDefault="00D5416F" w:rsidP="00770AFA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7" w:type="pct"/>
            <w:gridSpan w:val="3"/>
          </w:tcPr>
          <w:p w:rsidR="00D5416F" w:rsidRPr="00856435" w:rsidRDefault="00D5416F" w:rsidP="00770AFA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Teacher</w:t>
            </w:r>
            <w:proofErr w:type="spellEnd"/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’s</w:t>
            </w:r>
            <w:proofErr w:type="spellStart"/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name</w:t>
            </w:r>
            <w:proofErr w:type="spellEnd"/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: </w:t>
            </w:r>
            <w:proofErr w:type="spellStart"/>
            <w:r w:rsidR="000A22AD"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Murashko</w:t>
            </w:r>
            <w:proofErr w:type="spellEnd"/>
            <w:r w:rsidR="000A22AD"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L.E.</w:t>
            </w:r>
          </w:p>
          <w:p w:rsidR="00D5416F" w:rsidRPr="00856435" w:rsidRDefault="00D5416F" w:rsidP="00770AFA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D5416F" w:rsidRPr="00856435" w:rsidTr="00770AFA">
        <w:trPr>
          <w:trHeight w:hRule="exact" w:val="430"/>
        </w:trPr>
        <w:tc>
          <w:tcPr>
            <w:tcW w:w="1813" w:type="pct"/>
            <w:gridSpan w:val="3"/>
            <w:hideMark/>
          </w:tcPr>
          <w:p w:rsidR="00D5416F" w:rsidRPr="00856435" w:rsidRDefault="00D5416F" w:rsidP="00770AFA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Grade 7 __</w:t>
            </w:r>
          </w:p>
        </w:tc>
        <w:tc>
          <w:tcPr>
            <w:tcW w:w="1524" w:type="pct"/>
            <w:hideMark/>
          </w:tcPr>
          <w:p w:rsidR="00D5416F" w:rsidRPr="00856435" w:rsidRDefault="00D5416F" w:rsidP="00770AFA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Number present:</w:t>
            </w:r>
          </w:p>
        </w:tc>
        <w:tc>
          <w:tcPr>
            <w:tcW w:w="1663" w:type="pct"/>
            <w:gridSpan w:val="2"/>
            <w:hideMark/>
          </w:tcPr>
          <w:p w:rsidR="00D5416F" w:rsidRPr="00856435" w:rsidRDefault="00D5416F" w:rsidP="00770AFA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Number absent:</w:t>
            </w:r>
          </w:p>
        </w:tc>
      </w:tr>
      <w:tr w:rsidR="00D5416F" w:rsidRPr="00F13131" w:rsidTr="00770AFA">
        <w:trPr>
          <w:trHeight w:val="817"/>
        </w:trPr>
        <w:tc>
          <w:tcPr>
            <w:tcW w:w="1150" w:type="pct"/>
            <w:gridSpan w:val="2"/>
            <w:hideMark/>
          </w:tcPr>
          <w:p w:rsidR="00D5416F" w:rsidRPr="00856435" w:rsidRDefault="00D5416F" w:rsidP="00770AFA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3850" w:type="pct"/>
            <w:gridSpan w:val="4"/>
            <w:vAlign w:val="center"/>
            <w:hideMark/>
          </w:tcPr>
          <w:p w:rsidR="00D83311" w:rsidRPr="00856435" w:rsidRDefault="001942E2" w:rsidP="00770AFA">
            <w:pPr>
              <w:pStyle w:val="af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856435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7.R1 </w:t>
            </w:r>
            <w:r w:rsidRPr="008564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/>
              </w:rPr>
              <w:t>underst</w:t>
            </w:r>
            <w:r w:rsidR="00D83311" w:rsidRPr="008564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/>
              </w:rPr>
              <w:t>and the main points in a  short, simple text on a topic</w:t>
            </w:r>
          </w:p>
          <w:p w:rsidR="00D5416F" w:rsidRPr="00856435" w:rsidRDefault="00D83311" w:rsidP="00770AFA">
            <w:pPr>
              <w:pStyle w:val="af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8564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«</w:t>
            </w:r>
            <w:r w:rsidRPr="0085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Healthy Habits</w:t>
            </w:r>
            <w:r w:rsidRPr="008564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/>
              </w:rPr>
              <w:t>»</w:t>
            </w:r>
          </w:p>
          <w:p w:rsidR="001942E2" w:rsidRPr="00856435" w:rsidRDefault="00824BA6" w:rsidP="00770AFA">
            <w:pPr>
              <w:pStyle w:val="af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856435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  <w:t>7.W4</w:t>
            </w:r>
            <w:r w:rsidR="001942E2" w:rsidRPr="00856435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1942E2" w:rsidRPr="008564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/>
              </w:rPr>
              <w:t>write with some</w:t>
            </w:r>
            <w:r w:rsidR="00897A4D" w:rsidRPr="008564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1942E2" w:rsidRPr="008564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/>
              </w:rPr>
              <w:t>support topics with</w:t>
            </w:r>
            <w:r w:rsidR="00897A4D" w:rsidRPr="008564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1942E2" w:rsidRPr="008564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/>
              </w:rPr>
              <w:t>some paragraphs to</w:t>
            </w:r>
            <w:r w:rsidR="00897A4D" w:rsidRPr="008564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give basic </w:t>
            </w:r>
            <w:r w:rsidR="001942E2" w:rsidRPr="008564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/>
              </w:rPr>
              <w:t>personal</w:t>
            </w:r>
            <w:r w:rsidR="00897A4D" w:rsidRPr="008564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1942E2" w:rsidRPr="008564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/>
              </w:rPr>
              <w:t>information</w:t>
            </w:r>
          </w:p>
        </w:tc>
      </w:tr>
      <w:tr w:rsidR="00D5416F" w:rsidRPr="00F13131" w:rsidTr="00770AFA">
        <w:trPr>
          <w:trHeight w:hRule="exact" w:val="338"/>
        </w:trPr>
        <w:tc>
          <w:tcPr>
            <w:tcW w:w="1150" w:type="pct"/>
            <w:gridSpan w:val="2"/>
            <w:vMerge w:val="restart"/>
            <w:hideMark/>
          </w:tcPr>
          <w:p w:rsidR="00D5416F" w:rsidRPr="00856435" w:rsidRDefault="00D5416F" w:rsidP="00770AFA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proofErr w:type="spellStart"/>
            <w:r w:rsidRPr="0085643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GB"/>
              </w:rPr>
              <w:t>Lesson</w:t>
            </w:r>
            <w:proofErr w:type="spellEnd"/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 xml:space="preserve"> objectives </w:t>
            </w:r>
          </w:p>
        </w:tc>
        <w:tc>
          <w:tcPr>
            <w:tcW w:w="3850" w:type="pct"/>
            <w:gridSpan w:val="4"/>
            <w:hideMark/>
          </w:tcPr>
          <w:p w:rsidR="00D5416F" w:rsidRPr="00856435" w:rsidRDefault="00D5416F" w:rsidP="00770AFA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All learners will be able to:</w:t>
            </w:r>
          </w:p>
        </w:tc>
      </w:tr>
      <w:tr w:rsidR="00D5416F" w:rsidRPr="00F13131" w:rsidTr="00770AFA">
        <w:trPr>
          <w:trHeight w:val="408"/>
        </w:trPr>
        <w:tc>
          <w:tcPr>
            <w:tcW w:w="1150" w:type="pct"/>
            <w:gridSpan w:val="2"/>
            <w:vMerge/>
            <w:vAlign w:val="center"/>
            <w:hideMark/>
          </w:tcPr>
          <w:p w:rsidR="00D5416F" w:rsidRPr="00856435" w:rsidRDefault="00D5416F" w:rsidP="00770AFA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3850" w:type="pct"/>
            <w:gridSpan w:val="4"/>
            <w:hideMark/>
          </w:tcPr>
          <w:p w:rsidR="00D5416F" w:rsidRPr="000B6D74" w:rsidRDefault="00D5416F" w:rsidP="00770AFA">
            <w:pPr>
              <w:widowControl/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56435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Understand specific informati</w:t>
            </w:r>
            <w:r w:rsidR="00897A4D" w:rsidRPr="00856435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on in short, simple texts </w:t>
            </w:r>
            <w:r w:rsidR="009842C8" w:rsidRPr="008564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Understand  and recognize vocabulary to  describe  healthy habits</w:t>
            </w:r>
          </w:p>
        </w:tc>
      </w:tr>
      <w:tr w:rsidR="00D5416F" w:rsidRPr="00F13131" w:rsidTr="00770AFA">
        <w:trPr>
          <w:trHeight w:val="338"/>
        </w:trPr>
        <w:tc>
          <w:tcPr>
            <w:tcW w:w="1150" w:type="pct"/>
            <w:gridSpan w:val="2"/>
            <w:vMerge/>
            <w:vAlign w:val="center"/>
            <w:hideMark/>
          </w:tcPr>
          <w:p w:rsidR="00D5416F" w:rsidRPr="00856435" w:rsidRDefault="00D5416F" w:rsidP="00770AFA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3850" w:type="pct"/>
            <w:gridSpan w:val="4"/>
            <w:hideMark/>
          </w:tcPr>
          <w:p w:rsidR="00D5416F" w:rsidRPr="00856435" w:rsidRDefault="00D5416F" w:rsidP="00770AFA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Most learners will be able to:</w:t>
            </w:r>
          </w:p>
        </w:tc>
      </w:tr>
      <w:tr w:rsidR="00D5416F" w:rsidRPr="00F13131" w:rsidTr="00770AFA">
        <w:trPr>
          <w:trHeight w:val="143"/>
        </w:trPr>
        <w:tc>
          <w:tcPr>
            <w:tcW w:w="1150" w:type="pct"/>
            <w:gridSpan w:val="2"/>
            <w:vMerge/>
            <w:vAlign w:val="center"/>
            <w:hideMark/>
          </w:tcPr>
          <w:p w:rsidR="00D5416F" w:rsidRPr="00856435" w:rsidRDefault="00D5416F" w:rsidP="00770AFA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3850" w:type="pct"/>
            <w:gridSpan w:val="4"/>
            <w:hideMark/>
          </w:tcPr>
          <w:p w:rsidR="00C26913" w:rsidRPr="00856435" w:rsidRDefault="00D5416F" w:rsidP="00770AFA">
            <w:pPr>
              <w:widowControl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56435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Discuss a problem in groups and suggest solution for a problem</w:t>
            </w:r>
            <w:r w:rsidR="00102282" w:rsidRPr="00856435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</w:p>
          <w:p w:rsidR="00D5416F" w:rsidRPr="00856435" w:rsidRDefault="0040268A" w:rsidP="00770AFA">
            <w:pPr>
              <w:pStyle w:val="af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 w:rsidRPr="008564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Ask  simple questions to get information about healthy habits</w:t>
            </w:r>
            <w:r w:rsidR="00102282" w:rsidRPr="008564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5416F" w:rsidRPr="00F13131" w:rsidTr="00770AFA">
        <w:trPr>
          <w:trHeight w:val="315"/>
        </w:trPr>
        <w:tc>
          <w:tcPr>
            <w:tcW w:w="1150" w:type="pct"/>
            <w:gridSpan w:val="2"/>
            <w:vMerge/>
            <w:vAlign w:val="center"/>
            <w:hideMark/>
          </w:tcPr>
          <w:p w:rsidR="00D5416F" w:rsidRPr="00856435" w:rsidRDefault="00D5416F" w:rsidP="00770AFA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3850" w:type="pct"/>
            <w:gridSpan w:val="4"/>
            <w:hideMark/>
          </w:tcPr>
          <w:p w:rsidR="00D5416F" w:rsidRPr="00856435" w:rsidRDefault="00D5416F" w:rsidP="00770AFA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 xml:space="preserve">Some learners will be able to: </w:t>
            </w:r>
          </w:p>
        </w:tc>
      </w:tr>
      <w:tr w:rsidR="00D5416F" w:rsidRPr="00F13131" w:rsidTr="00770AFA">
        <w:trPr>
          <w:trHeight w:val="978"/>
        </w:trPr>
        <w:tc>
          <w:tcPr>
            <w:tcW w:w="1150" w:type="pct"/>
            <w:gridSpan w:val="2"/>
            <w:vMerge/>
            <w:vAlign w:val="center"/>
          </w:tcPr>
          <w:p w:rsidR="00D5416F" w:rsidRPr="00856435" w:rsidRDefault="00D5416F" w:rsidP="00770AFA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3850" w:type="pct"/>
            <w:gridSpan w:val="4"/>
          </w:tcPr>
          <w:p w:rsidR="0040268A" w:rsidRPr="00856435" w:rsidRDefault="0040268A" w:rsidP="00770AFA">
            <w:pPr>
              <w:widowControl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564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Understand  the main ideas or important information and  distinguishing that from supporting detail or examples </w:t>
            </w:r>
          </w:p>
          <w:p w:rsidR="0040268A" w:rsidRDefault="0040268A" w:rsidP="00770AFA">
            <w:pPr>
              <w:widowControl/>
              <w:numPr>
                <w:ilvl w:val="0"/>
                <w:numId w:val="34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564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Organize and present information clearly to others</w:t>
            </w:r>
          </w:p>
          <w:p w:rsidR="00D5416F" w:rsidRPr="000B6D74" w:rsidRDefault="006D3E49" w:rsidP="00770AFA">
            <w:pPr>
              <w:pStyle w:val="a3"/>
              <w:widowControl/>
              <w:numPr>
                <w:ilvl w:val="0"/>
                <w:numId w:val="34"/>
              </w:numPr>
              <w:tabs>
                <w:tab w:val="left" w:pos="58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 w:rsidRPr="006D3E49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r w:rsidRPr="009F4E2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r w:rsidR="00102282" w:rsidRPr="000B6D74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Writing short information about their health habits</w:t>
            </w:r>
          </w:p>
        </w:tc>
      </w:tr>
      <w:tr w:rsidR="00B77273" w:rsidRPr="00F13131" w:rsidTr="00770AFA">
        <w:trPr>
          <w:trHeight w:val="366"/>
        </w:trPr>
        <w:tc>
          <w:tcPr>
            <w:tcW w:w="1150" w:type="pct"/>
            <w:gridSpan w:val="2"/>
            <w:hideMark/>
          </w:tcPr>
          <w:p w:rsidR="00B77273" w:rsidRPr="00856435" w:rsidRDefault="00B77273" w:rsidP="00770AFA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Assessment criteria:</w:t>
            </w:r>
          </w:p>
        </w:tc>
        <w:tc>
          <w:tcPr>
            <w:tcW w:w="3850" w:type="pct"/>
            <w:gridSpan w:val="4"/>
            <w:hideMark/>
          </w:tcPr>
          <w:p w:rsidR="00B77273" w:rsidRPr="00856435" w:rsidRDefault="00B77273" w:rsidP="00770AFA">
            <w:pPr>
              <w:pStyle w:val="a3"/>
              <w:widowControl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and understand the main information.</w:t>
            </w:r>
          </w:p>
          <w:p w:rsidR="00856435" w:rsidRPr="00C91106" w:rsidRDefault="00B77273" w:rsidP="00770AFA">
            <w:pPr>
              <w:pStyle w:val="a3"/>
              <w:widowControl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1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Understand with some support some specific information </w:t>
            </w:r>
            <w:proofErr w:type="gramStart"/>
            <w:r w:rsidR="000B6D74" w:rsidRPr="00C91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 </w:t>
            </w:r>
            <w:r w:rsidRPr="00C91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details</w:t>
            </w:r>
            <w:proofErr w:type="gramEnd"/>
            <w:r w:rsidRPr="00C91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77273" w:rsidRPr="000B6D74" w:rsidRDefault="00856435" w:rsidP="00770AFA">
            <w:pPr>
              <w:pStyle w:val="a3"/>
              <w:widowControl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</w:t>
            </w:r>
            <w:r w:rsidR="00B77273" w:rsidRPr="0085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5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some sentences  about </w:t>
            </w:r>
            <w:r w:rsidRPr="008564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healthy habits</w:t>
            </w:r>
          </w:p>
        </w:tc>
      </w:tr>
      <w:tr w:rsidR="00B77273" w:rsidRPr="00856435" w:rsidTr="00770AFA">
        <w:trPr>
          <w:trHeight w:val="366"/>
        </w:trPr>
        <w:tc>
          <w:tcPr>
            <w:tcW w:w="1150" w:type="pct"/>
            <w:gridSpan w:val="2"/>
            <w:hideMark/>
          </w:tcPr>
          <w:p w:rsidR="00B77273" w:rsidRPr="00856435" w:rsidRDefault="00B77273" w:rsidP="00770AF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Level of thinking </w:t>
            </w:r>
            <w:r w:rsidR="00D83311"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skills</w:t>
            </w:r>
          </w:p>
        </w:tc>
        <w:tc>
          <w:tcPr>
            <w:tcW w:w="3850" w:type="pct"/>
            <w:gridSpan w:val="4"/>
            <w:hideMark/>
          </w:tcPr>
          <w:p w:rsidR="00B77273" w:rsidRPr="000B6D74" w:rsidRDefault="00B77273" w:rsidP="00770AFA">
            <w:pPr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Knowledge, Comprehension, Application.</w:t>
            </w:r>
          </w:p>
        </w:tc>
      </w:tr>
      <w:tr w:rsidR="00D5416F" w:rsidRPr="00856435" w:rsidTr="00770AFA">
        <w:trPr>
          <w:trHeight w:val="366"/>
        </w:trPr>
        <w:tc>
          <w:tcPr>
            <w:tcW w:w="1150" w:type="pct"/>
            <w:gridSpan w:val="2"/>
          </w:tcPr>
          <w:p w:rsidR="00D5416F" w:rsidRPr="00856435" w:rsidRDefault="00D5416F" w:rsidP="00770AFA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Value links</w:t>
            </w:r>
          </w:p>
        </w:tc>
        <w:tc>
          <w:tcPr>
            <w:tcW w:w="3850" w:type="pct"/>
            <w:gridSpan w:val="4"/>
          </w:tcPr>
          <w:p w:rsidR="00D5416F" w:rsidRPr="00856435" w:rsidRDefault="00D5416F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 w:rsidRPr="0085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Healthy Life</w:t>
            </w:r>
            <w:r w:rsidR="00B77273" w:rsidRPr="0085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56435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Responsibility</w:t>
            </w:r>
            <w:r w:rsidR="00B77273" w:rsidRPr="00856435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.</w:t>
            </w:r>
            <w:r w:rsidRPr="00856435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</w:p>
        </w:tc>
      </w:tr>
      <w:tr w:rsidR="00D5416F" w:rsidRPr="00856435" w:rsidTr="00770AFA">
        <w:trPr>
          <w:trHeight w:val="366"/>
        </w:trPr>
        <w:tc>
          <w:tcPr>
            <w:tcW w:w="1150" w:type="pct"/>
            <w:gridSpan w:val="2"/>
          </w:tcPr>
          <w:p w:rsidR="00D5416F" w:rsidRPr="00856435" w:rsidRDefault="00D5416F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Cross</w:t>
            </w:r>
            <w:r w:rsidR="000B6D74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 xml:space="preserve"> </w:t>
            </w: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curricular links</w:t>
            </w:r>
          </w:p>
        </w:tc>
        <w:tc>
          <w:tcPr>
            <w:tcW w:w="3850" w:type="pct"/>
            <w:gridSpan w:val="4"/>
          </w:tcPr>
          <w:p w:rsidR="00D5416F" w:rsidRPr="00856435" w:rsidRDefault="00D5416F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 w:rsidRPr="0085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Biology</w:t>
            </w:r>
            <w:r w:rsidR="00897A4D" w:rsidRPr="0085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0B6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97A4D" w:rsidRPr="0085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 w:rsidRPr="00856435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br/>
            </w:r>
          </w:p>
        </w:tc>
      </w:tr>
      <w:tr w:rsidR="00D5416F" w:rsidRPr="00F13131" w:rsidTr="00770AFA">
        <w:trPr>
          <w:trHeight w:val="366"/>
        </w:trPr>
        <w:tc>
          <w:tcPr>
            <w:tcW w:w="1150" w:type="pct"/>
            <w:gridSpan w:val="2"/>
          </w:tcPr>
          <w:p w:rsidR="00D5416F" w:rsidRPr="00856435" w:rsidRDefault="00D5416F" w:rsidP="00770AFA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Previous learning</w:t>
            </w:r>
          </w:p>
        </w:tc>
        <w:tc>
          <w:tcPr>
            <w:tcW w:w="3850" w:type="pct"/>
            <w:gridSpan w:val="4"/>
          </w:tcPr>
          <w:p w:rsidR="00D5416F" w:rsidRPr="000B6D74" w:rsidRDefault="00D5416F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 w:rsidRPr="000B6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Speaking: Healthy and Unhealthy habits</w:t>
            </w:r>
          </w:p>
        </w:tc>
      </w:tr>
      <w:tr w:rsidR="00D5416F" w:rsidRPr="00F13131" w:rsidTr="00770AFA">
        <w:trPr>
          <w:trHeight w:val="366"/>
        </w:trPr>
        <w:tc>
          <w:tcPr>
            <w:tcW w:w="1150" w:type="pct"/>
            <w:gridSpan w:val="2"/>
          </w:tcPr>
          <w:p w:rsidR="00D5416F" w:rsidRPr="00856435" w:rsidRDefault="00D5416F" w:rsidP="00770AFA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Use</w:t>
            </w:r>
            <w:r w:rsidR="000B6D74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 xml:space="preserve"> </w:t>
            </w: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of ICT</w:t>
            </w:r>
          </w:p>
        </w:tc>
        <w:tc>
          <w:tcPr>
            <w:tcW w:w="3850" w:type="pct"/>
            <w:gridSpan w:val="4"/>
          </w:tcPr>
          <w:p w:rsidR="00D5416F" w:rsidRPr="00856435" w:rsidRDefault="00D5416F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 Board and projector to present the material</w:t>
            </w:r>
          </w:p>
        </w:tc>
      </w:tr>
      <w:tr w:rsidR="00D5416F" w:rsidRPr="00856435" w:rsidTr="00486619">
        <w:trPr>
          <w:trHeight w:hRule="exact" w:val="435"/>
        </w:trPr>
        <w:tc>
          <w:tcPr>
            <w:tcW w:w="812" w:type="pct"/>
            <w:hideMark/>
          </w:tcPr>
          <w:p w:rsidR="00D5416F" w:rsidRPr="00856435" w:rsidRDefault="00D5416F" w:rsidP="00770AFA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Planned timings</w:t>
            </w:r>
          </w:p>
        </w:tc>
        <w:tc>
          <w:tcPr>
            <w:tcW w:w="2907" w:type="pct"/>
            <w:gridSpan w:val="4"/>
            <w:hideMark/>
          </w:tcPr>
          <w:p w:rsidR="00D5416F" w:rsidRPr="00856435" w:rsidRDefault="00D5416F" w:rsidP="00770AFA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Planned activities</w:t>
            </w:r>
          </w:p>
        </w:tc>
        <w:tc>
          <w:tcPr>
            <w:tcW w:w="1281" w:type="pct"/>
            <w:hideMark/>
          </w:tcPr>
          <w:p w:rsidR="00D5416F" w:rsidRPr="00856435" w:rsidRDefault="00D5416F" w:rsidP="00770AFA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Resources</w:t>
            </w:r>
          </w:p>
        </w:tc>
      </w:tr>
      <w:tr w:rsidR="00FE00AD" w:rsidRPr="00856435" w:rsidTr="00486619">
        <w:trPr>
          <w:trHeight w:val="556"/>
        </w:trPr>
        <w:tc>
          <w:tcPr>
            <w:tcW w:w="812" w:type="pct"/>
          </w:tcPr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Start </w:t>
            </w:r>
          </w:p>
          <w:p w:rsidR="00FE00AD" w:rsidRPr="00856435" w:rsidRDefault="00770AFA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5</w:t>
            </w:r>
            <w:r w:rsidR="00FE00AD" w:rsidRPr="00856435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FE00AD" w:rsidRPr="00856435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minutes</w:t>
            </w:r>
            <w:proofErr w:type="spellEnd"/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E00AD" w:rsidRPr="00856435" w:rsidRDefault="00EC39C8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5</w:t>
            </w:r>
            <w:r w:rsidR="00FE00AD" w:rsidRPr="00856435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minutes</w:t>
            </w: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907" w:type="pct"/>
            <w:gridSpan w:val="4"/>
            <w:hideMark/>
          </w:tcPr>
          <w:p w:rsidR="00FE00AD" w:rsidRPr="000B6D74" w:rsidRDefault="00FE00AD" w:rsidP="00770AFA">
            <w:pPr>
              <w:pStyle w:val="af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val="en-US"/>
              </w:rPr>
            </w:pPr>
            <w:r w:rsidRPr="000B6D74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  <w:lang w:val="en-US"/>
              </w:rPr>
              <w:lastRenderedPageBreak/>
              <w:t xml:space="preserve">Warm-up activity  </w:t>
            </w:r>
          </w:p>
          <w:p w:rsidR="00FE00AD" w:rsidRPr="000B6D74" w:rsidRDefault="00FE00AD" w:rsidP="00770AFA">
            <w:pPr>
              <w:pStyle w:val="af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0B6D7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 xml:space="preserve">Teacher greets the class and suggests watching the video to the learners. </w:t>
            </w:r>
          </w:p>
          <w:p w:rsidR="00FE00AD" w:rsidRPr="000B6D74" w:rsidRDefault="000B6D74" w:rsidP="00770AFA">
            <w:pPr>
              <w:pStyle w:val="af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0B6D7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How do you think what about we</w:t>
            </w:r>
            <w:r w:rsidR="00FE00AD" w:rsidRPr="000B6D7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`ll speaking today?</w:t>
            </w:r>
          </w:p>
          <w:p w:rsidR="00FE00AD" w:rsidRPr="000B6D74" w:rsidRDefault="00FE00AD" w:rsidP="00770AFA">
            <w:pPr>
              <w:pStyle w:val="af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val="en-US"/>
              </w:rPr>
            </w:pPr>
            <w:r w:rsidRPr="000B6D7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You are right. «</w:t>
            </w:r>
            <w:r w:rsidRPr="000B6D7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Healthy Habits »</w:t>
            </w:r>
          </w:p>
          <w:p w:rsidR="00FE00AD" w:rsidRPr="000B6D74" w:rsidRDefault="00FE00AD" w:rsidP="00770AFA">
            <w:pPr>
              <w:pStyle w:val="af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val="en-US"/>
              </w:rPr>
            </w:pPr>
            <w:proofErr w:type="spellStart"/>
            <w:r w:rsidRPr="000B6D74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val="en-US"/>
              </w:rPr>
              <w:t>I.</w:t>
            </w:r>
            <w:r w:rsidRPr="000B6D7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GB"/>
              </w:rPr>
              <w:t>Pre</w:t>
            </w:r>
            <w:proofErr w:type="spellEnd"/>
            <w:r w:rsidRPr="000B6D7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GB"/>
              </w:rPr>
              <w:t xml:space="preserve"> –reading</w:t>
            </w:r>
          </w:p>
          <w:p w:rsidR="00EA0B49" w:rsidRPr="00EA0B49" w:rsidRDefault="00EA0B49" w:rsidP="00770AFA">
            <w:pPr>
              <w:pStyle w:val="af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GB"/>
              </w:rPr>
              <w:t xml:space="preserve">Giving the key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GB"/>
              </w:rPr>
              <w:t>words</w:t>
            </w:r>
            <w:r w:rsidRPr="00EA0B49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GB"/>
              </w:rPr>
              <w:t xml:space="preserve"> .</w:t>
            </w:r>
            <w:proofErr w:type="gramEnd"/>
            <w:r w:rsidR="00C91106" w:rsidRPr="00C91106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GB"/>
              </w:rPr>
              <w:t>Introduct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GB"/>
              </w:rPr>
              <w:t xml:space="preserve"> new</w:t>
            </w:r>
            <w:r w:rsidR="00D71263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GB"/>
              </w:rPr>
              <w:t xml:space="preserve"> words</w:t>
            </w:r>
          </w:p>
          <w:p w:rsidR="00EA0B49" w:rsidRPr="00EA0B49" w:rsidRDefault="00EA0B49" w:rsidP="00770AFA">
            <w:pPr>
              <w:pStyle w:val="af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GB"/>
              </w:rPr>
            </w:pPr>
          </w:p>
          <w:p w:rsidR="00FE00AD" w:rsidRPr="000B6D74" w:rsidRDefault="00FE00AD" w:rsidP="00770AFA">
            <w:pPr>
              <w:pStyle w:val="af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GB"/>
              </w:rPr>
            </w:pPr>
            <w:r w:rsidRPr="000B6D7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GB"/>
              </w:rPr>
              <w:t>Work in pairs</w:t>
            </w:r>
          </w:p>
          <w:p w:rsidR="00FE00AD" w:rsidRPr="000B6D74" w:rsidRDefault="00FE00AD" w:rsidP="00770AFA">
            <w:pPr>
              <w:pStyle w:val="af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GB"/>
              </w:rPr>
            </w:pPr>
            <w:r w:rsidRPr="000B6D7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GB"/>
              </w:rPr>
              <w:t>Now I divide you into pairs</w:t>
            </w:r>
          </w:p>
          <w:p w:rsidR="00FE00AD" w:rsidRPr="000B6D74" w:rsidRDefault="00FE00AD" w:rsidP="00770AFA">
            <w:pPr>
              <w:pStyle w:val="af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GB"/>
              </w:rPr>
            </w:pPr>
            <w:r w:rsidRPr="000B6D7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GB"/>
              </w:rPr>
              <w:lastRenderedPageBreak/>
              <w:t>The first, the second</w:t>
            </w:r>
          </w:p>
          <w:p w:rsidR="00FE00AD" w:rsidRPr="000B6D74" w:rsidRDefault="00FE00AD" w:rsidP="00770AFA">
            <w:pPr>
              <w:pStyle w:val="af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GB"/>
              </w:rPr>
            </w:pPr>
            <w:r w:rsidRPr="000B6D7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GB"/>
              </w:rPr>
              <w:t>Write down the proverbs  correctly</w:t>
            </w:r>
          </w:p>
          <w:p w:rsidR="00FE00AD" w:rsidRPr="000B6D74" w:rsidRDefault="00FE00AD" w:rsidP="00C91106">
            <w:pPr>
              <w:pStyle w:val="af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GB"/>
              </w:rPr>
            </w:pPr>
            <w:r w:rsidRPr="000B6D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Match the beginnings and the endings of the proverbs.</w:t>
            </w:r>
            <w:r w:rsidRPr="000B6D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br/>
              <w:t>An apple a day / is above wealth</w:t>
            </w:r>
            <w:r w:rsidRPr="000B6D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br/>
              <w:t>Good health / keeps a man healthy, wealthy and wise.</w:t>
            </w:r>
            <w:r w:rsidRPr="000B6D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br/>
              <w:t>Early to bed and early to rise / keeps the doctor away.</w:t>
            </w:r>
            <w:r w:rsidRPr="000B6D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br/>
            </w:r>
            <w:r w:rsidR="00511E19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GB"/>
              </w:rPr>
              <w:t>Pai</w:t>
            </w:r>
            <w:r w:rsidR="00C91106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GB"/>
              </w:rPr>
              <w:t xml:space="preserve">r </w:t>
            </w:r>
            <w:r w:rsidR="00C91106"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assessment</w:t>
            </w:r>
            <w:r w:rsidR="00C91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91106" w:rsidRPr="000B6D7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GB"/>
              </w:rPr>
              <w:t xml:space="preserve"> </w:t>
            </w:r>
            <w:r w:rsidR="003D2082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GB"/>
              </w:rPr>
              <w:t>well done, good for you/</w:t>
            </w:r>
          </w:p>
        </w:tc>
        <w:tc>
          <w:tcPr>
            <w:tcW w:w="1281" w:type="pct"/>
          </w:tcPr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Warm-up video</w:t>
            </w:r>
          </w:p>
          <w:p w:rsidR="00FE00AD" w:rsidRPr="00856435" w:rsidRDefault="00636221" w:rsidP="00770AFA">
            <w:pPr>
              <w:pStyle w:val="af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hyperlink r:id="rId7" w:history="1">
              <w:r w:rsidR="00FE00AD" w:rsidRPr="00856435">
                <w:rPr>
                  <w:rFonts w:ascii="Times New Roman" w:eastAsiaTheme="minorHAnsi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https://youtu.be/Xia69O6U6X0</w:t>
              </w:r>
            </w:hyperlink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de-DE" w:eastAsia="en-GB"/>
              </w:rPr>
            </w:pPr>
            <w:r w:rsidRPr="0085643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Cards</w:t>
            </w:r>
            <w:r w:rsidR="0053365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with </w:t>
            </w:r>
            <w:r w:rsidR="0053365B" w:rsidRPr="000B6D7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GB"/>
              </w:rPr>
              <w:t xml:space="preserve"> proverbs</w:t>
            </w:r>
          </w:p>
        </w:tc>
      </w:tr>
      <w:tr w:rsidR="00FE00AD" w:rsidRPr="00856435" w:rsidTr="00486619">
        <w:trPr>
          <w:trHeight w:val="415"/>
        </w:trPr>
        <w:tc>
          <w:tcPr>
            <w:tcW w:w="812" w:type="pct"/>
          </w:tcPr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lastRenderedPageBreak/>
              <w:t>Main part</w:t>
            </w: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FE00AD" w:rsidRPr="00856435" w:rsidRDefault="00770AFA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 w:rsidRPr="006D3E49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10</w:t>
            </w:r>
            <w:r w:rsidR="00FE00AD" w:rsidRPr="00856435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min</w:t>
            </w: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 w:rsidRPr="00856435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5 min</w:t>
            </w: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FE00AD" w:rsidRPr="00856435" w:rsidRDefault="00EC39C8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15</w:t>
            </w:r>
            <w:r w:rsidR="00FE00AD" w:rsidRPr="00856435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min</w:t>
            </w:r>
          </w:p>
        </w:tc>
        <w:tc>
          <w:tcPr>
            <w:tcW w:w="2907" w:type="pct"/>
            <w:gridSpan w:val="4"/>
          </w:tcPr>
          <w:p w:rsidR="00FE00AD" w:rsidRPr="000B6D74" w:rsidRDefault="00FE00AD" w:rsidP="00770AF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II.</w:t>
            </w:r>
            <w:r w:rsidR="000B6D74"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While reading</w:t>
            </w:r>
          </w:p>
          <w:p w:rsidR="00FE00AD" w:rsidRPr="000B6D74" w:rsidRDefault="00FE00AD" w:rsidP="00770AF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Individual work</w:t>
            </w:r>
            <w:r w:rsidR="00D71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,</w:t>
            </w:r>
          </w:p>
          <w:p w:rsidR="00850C88" w:rsidRPr="00850C88" w:rsidRDefault="00D71263" w:rsidP="00850C88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Read the text </w:t>
            </w:r>
            <w:r w:rsidR="00850C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="000B6D74"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fill</w:t>
            </w:r>
            <w:r w:rsidR="00850C88"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into gaps  </w:t>
            </w:r>
            <w:r w:rsidR="00850C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and</w:t>
            </w:r>
          </w:p>
          <w:p w:rsidR="00FE00AD" w:rsidRPr="000B6D74" w:rsidRDefault="00D71263" w:rsidP="00770AF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ask some questions</w:t>
            </w:r>
            <w:r w:rsidR="000B6D74"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E00AD"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Self-assessme</w:t>
            </w:r>
            <w:r w:rsidR="000B6D74"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="00FE00AD"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</w:t>
            </w:r>
          </w:p>
          <w:p w:rsidR="00C524BB" w:rsidRPr="000B6D74" w:rsidRDefault="00C524BB" w:rsidP="00770A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Descriptors:</w:t>
            </w:r>
          </w:p>
          <w:p w:rsidR="00C524BB" w:rsidRPr="000B6D74" w:rsidRDefault="00C524BB" w:rsidP="00770A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Read the text.</w:t>
            </w:r>
          </w:p>
          <w:p w:rsidR="00C524BB" w:rsidRPr="000B6D74" w:rsidRDefault="00C524BB" w:rsidP="00770A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Understand the information.</w:t>
            </w:r>
          </w:p>
          <w:p w:rsidR="00CF2A99" w:rsidRDefault="00C524BB" w:rsidP="00CF2A99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0B6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fill into ga</w:t>
            </w:r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ps  (key words)</w:t>
            </w:r>
            <w:r w:rsidR="00CF2A99" w:rsidRPr="00CF2A99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 </w:t>
            </w:r>
          </w:p>
          <w:p w:rsidR="002A753B" w:rsidRPr="002A753B" w:rsidRDefault="002A753B" w:rsidP="002A753B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A75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Differentiation by  task:</w:t>
            </w:r>
          </w:p>
          <w:p w:rsidR="002A753B" w:rsidRDefault="002A753B" w:rsidP="002A75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B3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Differentiate for less able students and for more able students: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Less able learners read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 ,fill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into gaps and ask some questions about </w:t>
            </w:r>
            <w:r w:rsidRPr="00CB3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health habits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..</w:t>
            </w:r>
          </w:p>
          <w:p w:rsidR="00CF2A99" w:rsidRPr="00CF2A99" w:rsidRDefault="002A753B" w:rsidP="002A753B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F2D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more able</w:t>
            </w:r>
            <w:r w:rsidRPr="009F2D5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</w:t>
            </w:r>
            <w:r w:rsidRPr="009F2D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learners read</w:t>
            </w:r>
            <w:r w:rsidRPr="009F2D5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the all text without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ask some questions about </w:t>
            </w:r>
            <w:r w:rsidRPr="00CB3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health habits</w:t>
            </w:r>
            <w:r w:rsidRPr="009F2D5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              </w:t>
            </w:r>
          </w:p>
          <w:p w:rsidR="00C524BB" w:rsidRPr="000B6D74" w:rsidRDefault="00C524BB" w:rsidP="00770AF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FE00AD" w:rsidRPr="000B6D74" w:rsidRDefault="00FE00AD" w:rsidP="00770AF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Physical drill</w:t>
            </w:r>
          </w:p>
          <w:p w:rsidR="00FE00AD" w:rsidRPr="000B6D74" w:rsidRDefault="00C91106" w:rsidP="00770AF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Learne</w:t>
            </w:r>
            <w:r w:rsidR="00DB4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 repeat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words according</w:t>
            </w:r>
            <w:r w:rsidR="00DB4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the theme of the lesson and give physical activities .</w:t>
            </w:r>
          </w:p>
          <w:p w:rsidR="00FE00AD" w:rsidRPr="000B6D74" w:rsidRDefault="00FE00AD" w:rsidP="00770AF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III.</w:t>
            </w:r>
            <w:r w:rsid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Group </w:t>
            </w:r>
            <w:proofErr w:type="gramStart"/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work</w:t>
            </w:r>
            <w:r w:rsidR="00891C9D"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713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proofErr w:type="gramEnd"/>
            <w:r w:rsidR="00B713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Do task </w:t>
            </w:r>
            <w:r w:rsidR="00135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collaboratively</w:t>
            </w:r>
            <w:r w:rsidR="00B57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FE00AD" w:rsidRPr="000B6D74" w:rsidRDefault="00FE00AD" w:rsidP="00770AF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Divide expressions  into  bad or good habits</w:t>
            </w:r>
          </w:p>
          <w:p w:rsidR="00FE00AD" w:rsidRPr="000B6D74" w:rsidRDefault="000B6D74" w:rsidP="00770AF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="00FE00AD"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hange your works between groups and assessment</w:t>
            </w:r>
          </w:p>
          <w:p w:rsidR="009F4E22" w:rsidRPr="008A5217" w:rsidRDefault="009F4E22" w:rsidP="00770AF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Running  dictation</w:t>
            </w:r>
            <w:proofErr w:type="gramEnd"/>
            <w:r w:rsidR="00B713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713FE" w:rsidRPr="00B57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="002234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Dictation  are on the wall. </w:t>
            </w:r>
            <w:r w:rsidR="00B57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All students are running and looking for  information</w:t>
            </w:r>
            <w:r w:rsidR="008A5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57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,reading and dictate to the secretary </w:t>
            </w:r>
            <w:r w:rsidR="002234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and he is writing</w:t>
            </w:r>
          </w:p>
          <w:p w:rsidR="00FE00AD" w:rsidRPr="00C91106" w:rsidRDefault="00FE00AD" w:rsidP="00770AF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IV.</w:t>
            </w:r>
            <w:r w:rsidR="00B713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Post </w:t>
            </w:r>
            <w:proofErr w:type="gramStart"/>
            <w:r w:rsidR="00B713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reading .</w:t>
            </w:r>
            <w:proofErr w:type="gramEnd"/>
            <w:r w:rsid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You </w:t>
            </w:r>
            <w:r w:rsidR="00891C9D"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should</w:t>
            </w:r>
            <w:r w:rsid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write down </w:t>
            </w:r>
            <w:r w:rsidR="00FC01B7" w:rsidRPr="0085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some </w:t>
            </w:r>
            <w:proofErr w:type="gramStart"/>
            <w:r w:rsidR="00FC01B7" w:rsidRPr="0085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sentences  </w:t>
            </w:r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about</w:t>
            </w:r>
            <w:proofErr w:type="gramEnd"/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your health  habits</w:t>
            </w:r>
            <w:r w:rsidR="00B713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.</w:t>
            </w:r>
            <w:r w:rsid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2234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r w:rsidR="00FC0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ou may </w:t>
            </w:r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use th</w:t>
            </w:r>
            <w:r w:rsidR="00FC0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="00FC0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questions</w:t>
            </w:r>
            <w:r w:rsidR="002234EE" w:rsidRPr="00C91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FE00AD" w:rsidRPr="00790534" w:rsidRDefault="00891C9D" w:rsidP="00770AF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Have you got h</w:t>
            </w:r>
            <w:r w:rsidR="00FC0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="00FE00AD"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alth habits</w:t>
            </w:r>
            <w:r w:rsidR="00790534" w:rsidRPr="00790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?</w:t>
            </w:r>
          </w:p>
          <w:p w:rsidR="00FE00AD" w:rsidRPr="000B6D74" w:rsidRDefault="00FC01B7" w:rsidP="00770AF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What </w:t>
            </w:r>
            <w:r w:rsidR="00FE00AD"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health habits do you have?</w:t>
            </w:r>
          </w:p>
          <w:p w:rsidR="00FE00AD" w:rsidRPr="000B6D74" w:rsidRDefault="00FE00AD" w:rsidP="00770AF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When did you start to do it?</w:t>
            </w:r>
          </w:p>
          <w:p w:rsidR="00FE00AD" w:rsidRPr="000B6D74" w:rsidRDefault="00FE00AD" w:rsidP="00770AF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Take me your work</w:t>
            </w:r>
          </w:p>
          <w:p w:rsidR="00271887" w:rsidRPr="000B6D74" w:rsidRDefault="00271887" w:rsidP="00770A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Descriptors:</w:t>
            </w:r>
          </w:p>
          <w:p w:rsidR="00271887" w:rsidRPr="000B6D74" w:rsidRDefault="00271887" w:rsidP="00770A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="00790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vocabulary</w:t>
            </w:r>
          </w:p>
          <w:p w:rsidR="00271887" w:rsidRPr="000B6D74" w:rsidRDefault="00271887" w:rsidP="00770A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790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Write 8-10 sentences</w:t>
            </w:r>
          </w:p>
          <w:p w:rsidR="00FE00AD" w:rsidRDefault="00790534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Give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own opinion</w:t>
            </w:r>
          </w:p>
          <w:p w:rsidR="003D2082" w:rsidRPr="003D2082" w:rsidRDefault="000F4A21" w:rsidP="003D2082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4A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Differentiation by  suppo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0F4A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3D2082" w:rsidRPr="003D20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3D2082" w:rsidRPr="003D2082" w:rsidRDefault="000F4A21" w:rsidP="003D2082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D2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To  support learners teacher </w:t>
            </w:r>
          </w:p>
          <w:p w:rsidR="000F4A21" w:rsidRPr="003D2082" w:rsidRDefault="000F4A21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2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provide a list of questions on the</w:t>
            </w:r>
            <w:r w:rsidR="003D2082" w:rsidRPr="003D2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board as an example:</w:t>
            </w:r>
          </w:p>
          <w:p w:rsidR="003D2082" w:rsidRPr="003D2082" w:rsidRDefault="003D2082" w:rsidP="003D2082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Have you got h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alth </w:t>
            </w:r>
            <w:proofErr w:type="gramStart"/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habits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D2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?</w:t>
            </w:r>
            <w:proofErr w:type="gramEnd"/>
          </w:p>
          <w:p w:rsidR="003D2082" w:rsidRPr="000B6D74" w:rsidRDefault="003D2082" w:rsidP="003D2082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What </w:t>
            </w:r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health habits do you have?</w:t>
            </w:r>
          </w:p>
          <w:p w:rsidR="003D2082" w:rsidRPr="000B6D74" w:rsidRDefault="003D2082" w:rsidP="003D2082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When did you start to do it?</w:t>
            </w:r>
          </w:p>
          <w:p w:rsidR="003D2082" w:rsidRDefault="003D2082" w:rsidP="00770AFA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F4A21" w:rsidRDefault="000F4A21" w:rsidP="00770AFA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F4A21" w:rsidRPr="000F4A21" w:rsidRDefault="000F4A21" w:rsidP="00770AFA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1281" w:type="pct"/>
          </w:tcPr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643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cards</w:t>
            </w: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1C9D" w:rsidRPr="00856435" w:rsidRDefault="00891C9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891C9D" w:rsidRPr="00856435" w:rsidRDefault="00891C9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891C9D" w:rsidRDefault="00891C9D" w:rsidP="00770AF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56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Paper ball</w:t>
            </w:r>
          </w:p>
          <w:p w:rsidR="00D71263" w:rsidRDefault="00D71263" w:rsidP="00770AF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D71263" w:rsidRDefault="00D71263" w:rsidP="00770AF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D71263" w:rsidRDefault="00D71263" w:rsidP="00770AF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D71263" w:rsidRDefault="00D71263" w:rsidP="00770AF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D71263" w:rsidRDefault="00D71263" w:rsidP="00770AF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D71263" w:rsidRDefault="00D71263" w:rsidP="00770AF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D71263" w:rsidRPr="00856435" w:rsidRDefault="00D71263" w:rsidP="00D71263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 w:rsidRPr="00856435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Stickers</w:t>
            </w:r>
          </w:p>
          <w:p w:rsidR="00D71263" w:rsidRDefault="00D71263" w:rsidP="00770AF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D71263" w:rsidRDefault="00D71263" w:rsidP="00770AF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D71263" w:rsidRDefault="00D71263" w:rsidP="00770AF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D71263" w:rsidRDefault="00D71263" w:rsidP="00770AF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D71263" w:rsidRDefault="00D71263" w:rsidP="00770AF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D71263" w:rsidRDefault="00D71263" w:rsidP="00770AF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D71263" w:rsidRPr="00856435" w:rsidRDefault="00D71263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</w:tc>
      </w:tr>
      <w:tr w:rsidR="00FE00AD" w:rsidRPr="00856435" w:rsidTr="00486619">
        <w:trPr>
          <w:trHeight w:val="556"/>
        </w:trPr>
        <w:tc>
          <w:tcPr>
            <w:tcW w:w="812" w:type="pct"/>
          </w:tcPr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 w:rsidRPr="00856435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lastRenderedPageBreak/>
              <w:t>End</w:t>
            </w:r>
          </w:p>
          <w:p w:rsidR="00FE00AD" w:rsidRPr="00856435" w:rsidRDefault="00E00767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5</w:t>
            </w:r>
            <w:r w:rsidR="00FE00AD" w:rsidRPr="00856435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 w:rsidR="00FE00AD" w:rsidRPr="00856435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minutes</w:t>
            </w:r>
            <w:proofErr w:type="spellEnd"/>
          </w:p>
        </w:tc>
        <w:tc>
          <w:tcPr>
            <w:tcW w:w="2907" w:type="pct"/>
            <w:gridSpan w:val="4"/>
          </w:tcPr>
          <w:p w:rsidR="00486619" w:rsidRPr="00486619" w:rsidRDefault="000F4A21" w:rsidP="00FA58A7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Reflection</w:t>
            </w:r>
            <w:r w:rsidR="00486619" w:rsidRPr="00486619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</w:t>
            </w:r>
          </w:p>
          <w:p w:rsidR="00FE00AD" w:rsidRPr="00856435" w:rsidRDefault="000F4A21" w:rsidP="00770AF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</w:t>
            </w:r>
            <w:r w:rsidR="00FE00AD" w:rsidRPr="00856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At the end of the lesson, learners reflect on their learning :</w:t>
            </w:r>
            <w:r w:rsidR="00FA58A7" w:rsidRPr="00486619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write their names on </w:t>
            </w:r>
            <w:r w:rsidR="00FA58A7">
              <w:rPr>
                <w:rFonts w:ascii="Times New Roman" w:hAnsi="Times New Roman"/>
                <w:sz w:val="28"/>
                <w:szCs w:val="28"/>
                <w:lang w:val="en-US" w:eastAsia="en-GB"/>
              </w:rPr>
              <w:t>the poster</w:t>
            </w: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56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If we have good </w:t>
            </w:r>
            <w:proofErr w:type="spellStart"/>
            <w:r w:rsidRPr="00856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habis</w:t>
            </w:r>
            <w:proofErr w:type="spellEnd"/>
            <w:r w:rsidRPr="00856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we will be healthy and </w:t>
            </w:r>
            <w:proofErr w:type="spellStart"/>
            <w:r w:rsidRPr="00856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may be</w:t>
            </w:r>
            <w:proofErr w:type="spellEnd"/>
            <w:r w:rsidRPr="00856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we will be sports star.</w:t>
            </w: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56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856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  <w:t xml:space="preserve">What has been </w:t>
            </w:r>
            <w:proofErr w:type="gramStart"/>
            <w:r w:rsidRPr="00856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  learned</w:t>
            </w:r>
            <w:proofErr w:type="gramEnd"/>
            <w:r w:rsidRPr="00856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today?</w:t>
            </w: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 w:rsidRPr="00856435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If you think that you worked well you`re the winner and get the first </w:t>
            </w:r>
            <w:proofErr w:type="spellStart"/>
            <w:r w:rsidRPr="00856435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place.Write</w:t>
            </w:r>
            <w:proofErr w:type="spellEnd"/>
            <w:r w:rsidRPr="00856435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down your </w:t>
            </w:r>
            <w:proofErr w:type="gramStart"/>
            <w:r w:rsidRPr="00856435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name .</w:t>
            </w:r>
            <w:proofErr w:type="gramEnd"/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 w:rsidRPr="00856435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If you think that you </w:t>
            </w:r>
            <w:proofErr w:type="gramStart"/>
            <w:r w:rsidRPr="00856435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worked  so</w:t>
            </w:r>
            <w:proofErr w:type="gramEnd"/>
            <w:r w:rsidRPr="00856435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-so you`re get the second place.</w:t>
            </w:r>
          </w:p>
          <w:p w:rsidR="00FE00AD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6435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If our theme </w:t>
            </w:r>
            <w:r w:rsidR="00271887" w:rsidRPr="00856435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a</w:t>
            </w:r>
            <w:r w:rsidRPr="00856435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s difficult for </w:t>
            </w:r>
            <w:proofErr w:type="gramStart"/>
            <w:r w:rsidRPr="00856435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you ?</w:t>
            </w:r>
            <w:proofErr w:type="gramEnd"/>
            <w:r w:rsidR="00271887" w:rsidRPr="00856435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Y</w:t>
            </w:r>
            <w:r w:rsidRPr="00856435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ou get the 3</w:t>
            </w:r>
            <w:r w:rsidRPr="0085643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en-GB"/>
              </w:rPr>
              <w:t>rd</w:t>
            </w:r>
            <w:r w:rsidRPr="00856435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place.</w:t>
            </w:r>
            <w:r w:rsidRPr="0085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F4A21" w:rsidRDefault="000F4A21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50C88" w:rsidRPr="00B1663F" w:rsidRDefault="00850C88" w:rsidP="00850C88">
            <w:pPr>
              <w:pStyle w:val="aa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lang w:val="en-US"/>
              </w:rPr>
            </w:pPr>
            <w:r w:rsidRPr="00B1663F">
              <w:rPr>
                <w:b/>
                <w:bCs/>
                <w:sz w:val="28"/>
                <w:szCs w:val="28"/>
                <w:lang w:val="en-US"/>
              </w:rPr>
              <w:t>Conclusion</w:t>
            </w:r>
          </w:p>
          <w:p w:rsidR="00850C88" w:rsidRPr="00B1663F" w:rsidRDefault="00850C88" w:rsidP="00850C88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66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Today we learnt </w:t>
            </w:r>
          </w:p>
          <w:p w:rsidR="00850C88" w:rsidRPr="00B1663F" w:rsidRDefault="00850C88" w:rsidP="00850C88">
            <w:pPr>
              <w:widowControl/>
              <w:numPr>
                <w:ilvl w:val="0"/>
                <w:numId w:val="38"/>
              </w:numPr>
              <w:tabs>
                <w:tab w:val="left" w:pos="428"/>
              </w:tabs>
              <w:spacing w:line="240" w:lineRule="auto"/>
              <w:ind w:left="376" w:hanging="284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B1663F">
              <w:rPr>
                <w:rFonts w:ascii="Times New Roman" w:hAnsi="Times New Roman"/>
                <w:sz w:val="28"/>
                <w:szCs w:val="28"/>
                <w:lang w:eastAsia="en-GB"/>
              </w:rPr>
              <w:t>read</w:t>
            </w:r>
            <w:proofErr w:type="spellEnd"/>
            <w:r w:rsidRPr="00B1663F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1663F">
              <w:rPr>
                <w:rFonts w:ascii="Times New Roman" w:hAnsi="Times New Roman"/>
                <w:sz w:val="28"/>
                <w:szCs w:val="28"/>
                <w:lang w:eastAsia="en-GB"/>
              </w:rPr>
              <w:t>facts</w:t>
            </w:r>
            <w:proofErr w:type="spellEnd"/>
            <w:r w:rsidRPr="00B1663F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1663F">
              <w:rPr>
                <w:rFonts w:ascii="Times New Roman" w:hAnsi="Times New Roman"/>
                <w:sz w:val="28"/>
                <w:szCs w:val="28"/>
                <w:lang w:eastAsia="en-GB"/>
              </w:rPr>
              <w:t>about</w:t>
            </w:r>
            <w:proofErr w:type="spellEnd"/>
            <w:r w:rsidRPr="00B1663F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alth habits</w:t>
            </w:r>
          </w:p>
          <w:p w:rsidR="00850C88" w:rsidRPr="00850C88" w:rsidRDefault="00850C88" w:rsidP="00850C88">
            <w:pPr>
              <w:widowControl/>
              <w:numPr>
                <w:ilvl w:val="0"/>
                <w:numId w:val="38"/>
              </w:numPr>
              <w:tabs>
                <w:tab w:val="left" w:pos="428"/>
              </w:tabs>
              <w:autoSpaceDE w:val="0"/>
              <w:autoSpaceDN w:val="0"/>
              <w:adjustRightInd w:val="0"/>
              <w:spacing w:line="240" w:lineRule="auto"/>
              <w:ind w:left="376" w:hanging="28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B1663F">
              <w:rPr>
                <w:rFonts w:ascii="Times New Roman" w:hAnsi="Times New Roman"/>
                <w:sz w:val="28"/>
                <w:szCs w:val="28"/>
                <w:lang w:val="en-US"/>
              </w:rPr>
              <w:t>understand the main points of short simple text</w:t>
            </w:r>
          </w:p>
          <w:p w:rsidR="00850C88" w:rsidRPr="005C6D5D" w:rsidRDefault="00850C88" w:rsidP="00850C88">
            <w:pPr>
              <w:pStyle w:val="aa"/>
              <w:numPr>
                <w:ilvl w:val="0"/>
                <w:numId w:val="38"/>
              </w:numPr>
              <w:shd w:val="clear" w:color="auto" w:fill="FFFFFF"/>
              <w:tabs>
                <w:tab w:val="left" w:pos="428"/>
              </w:tabs>
              <w:spacing w:before="0" w:beforeAutospacing="0" w:after="0" w:afterAutospacing="0"/>
              <w:ind w:left="376" w:hanging="284"/>
              <w:rPr>
                <w:sz w:val="28"/>
                <w:szCs w:val="28"/>
                <w:lang w:val="en-US"/>
              </w:rPr>
            </w:pPr>
            <w:proofErr w:type="gramStart"/>
            <w:r w:rsidRPr="00B1663F">
              <w:rPr>
                <w:sz w:val="28"/>
                <w:szCs w:val="28"/>
                <w:lang w:val="en-US" w:eastAsia="en-GB"/>
              </w:rPr>
              <w:t>use</w:t>
            </w:r>
            <w:proofErr w:type="gramEnd"/>
            <w:r w:rsidRPr="00B1663F">
              <w:rPr>
                <w:sz w:val="28"/>
                <w:szCs w:val="28"/>
                <w:lang w:val="en-US" w:eastAsia="en-GB"/>
              </w:rPr>
              <w:t xml:space="preserve"> topic vocabulary. </w:t>
            </w:r>
            <w:r w:rsidRPr="00B1663F">
              <w:rPr>
                <w:sz w:val="28"/>
                <w:szCs w:val="28"/>
                <w:lang w:val="en-US"/>
              </w:rPr>
              <w:t xml:space="preserve"> </w:t>
            </w:r>
          </w:p>
          <w:p w:rsidR="00850C88" w:rsidRPr="00850C88" w:rsidRDefault="00850C88" w:rsidP="00850C88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C6D5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FA strategy: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Read the text ,</w:t>
            </w:r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fill into gaps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and</w:t>
            </w:r>
          </w:p>
          <w:p w:rsidR="00850C88" w:rsidRPr="000B6D74" w:rsidRDefault="00850C88" w:rsidP="00850C88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ask some questions</w:t>
            </w:r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Self-assessment</w:t>
            </w:r>
            <w:r w:rsidR="00FB3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if you have 8-6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points  </w:t>
            </w:r>
            <w:r w:rsidR="00FB3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you get  </w:t>
            </w:r>
            <w:proofErr w:type="spellStart"/>
            <w:r w:rsidR="00FB3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astar</w:t>
            </w:r>
            <w:proofErr w:type="spellEnd"/>
            <w:r w:rsidR="00FB3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</w:p>
          <w:p w:rsidR="00FB30B6" w:rsidRPr="000B6D74" w:rsidRDefault="00FB30B6" w:rsidP="00FB30B6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if you have5 -3 points   you get a square</w:t>
            </w:r>
          </w:p>
          <w:p w:rsidR="00850C88" w:rsidRPr="000B6D74" w:rsidRDefault="00850C88" w:rsidP="00850C88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850C88" w:rsidRPr="00B1663F" w:rsidRDefault="00FB30B6" w:rsidP="00850C88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if you have2- 0 points   you get a triangle</w:t>
            </w:r>
          </w:p>
          <w:p w:rsidR="00850C88" w:rsidRPr="00B1663F" w:rsidRDefault="00850C88" w:rsidP="00850C88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B1663F">
              <w:rPr>
                <w:sz w:val="28"/>
                <w:szCs w:val="28"/>
                <w:lang w:val="en-US"/>
              </w:rPr>
              <w:t>- You all worked hard. The lesson is over! Good-bye children!</w:t>
            </w:r>
          </w:p>
          <w:p w:rsidR="000F4A21" w:rsidRDefault="000F4A21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F4A21" w:rsidRPr="00856435" w:rsidRDefault="000F4A21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1281" w:type="pct"/>
          </w:tcPr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 w:rsidRPr="00856435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poster</w:t>
            </w:r>
          </w:p>
        </w:tc>
      </w:tr>
      <w:tr w:rsidR="00FE00AD" w:rsidRPr="00F13131" w:rsidTr="00486619">
        <w:trPr>
          <w:trHeight w:hRule="exact" w:val="10"/>
        </w:trPr>
        <w:tc>
          <w:tcPr>
            <w:tcW w:w="812" w:type="pct"/>
            <w:hideMark/>
          </w:tcPr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 w:rsidRPr="00856435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  End</w:t>
            </w:r>
          </w:p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 w:rsidRPr="00856435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1min</w:t>
            </w:r>
          </w:p>
        </w:tc>
        <w:tc>
          <w:tcPr>
            <w:tcW w:w="2907" w:type="pct"/>
            <w:gridSpan w:val="4"/>
            <w:hideMark/>
          </w:tcPr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</w:pPr>
            <w:r w:rsidRPr="00856435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Feedback: Teacher asks students what task was difficult to them and which pair worked well. </w:t>
            </w:r>
          </w:p>
        </w:tc>
        <w:tc>
          <w:tcPr>
            <w:tcW w:w="1281" w:type="pct"/>
          </w:tcPr>
          <w:p w:rsidR="00FE00AD" w:rsidRPr="00856435" w:rsidRDefault="00FE00AD" w:rsidP="00770AFA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</w:tc>
      </w:tr>
    </w:tbl>
    <w:p w:rsidR="00054CA4" w:rsidRPr="00856435" w:rsidRDefault="00054CA4" w:rsidP="00CC211E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e"/>
        <w:tblW w:w="10490" w:type="dxa"/>
        <w:tblInd w:w="-601" w:type="dxa"/>
        <w:tblLook w:val="04A0"/>
      </w:tblPr>
      <w:tblGrid>
        <w:gridCol w:w="3925"/>
        <w:gridCol w:w="3124"/>
        <w:gridCol w:w="3441"/>
      </w:tblGrid>
      <w:tr w:rsidR="00CC211E" w:rsidRPr="00856435" w:rsidTr="000F336B">
        <w:tc>
          <w:tcPr>
            <w:tcW w:w="10490" w:type="dxa"/>
            <w:gridSpan w:val="3"/>
          </w:tcPr>
          <w:p w:rsidR="00CC211E" w:rsidRPr="00856435" w:rsidRDefault="00CC211E" w:rsidP="004B652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Additional information</w:t>
            </w:r>
            <w:r w:rsidRPr="0085643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CC211E" w:rsidRPr="00F13131" w:rsidTr="000F336B">
        <w:tc>
          <w:tcPr>
            <w:tcW w:w="3925" w:type="dxa"/>
          </w:tcPr>
          <w:p w:rsidR="00CC211E" w:rsidRPr="00856435" w:rsidRDefault="00CC211E" w:rsidP="004B65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Differentiation – how do you plan to give more support? How do you plan to challenge the more able learners?</w:t>
            </w:r>
          </w:p>
        </w:tc>
        <w:tc>
          <w:tcPr>
            <w:tcW w:w="3124" w:type="dxa"/>
          </w:tcPr>
          <w:p w:rsidR="00CC211E" w:rsidRPr="00856435" w:rsidRDefault="00CC211E" w:rsidP="004B65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Assessment – how are you planning to check students’ learning?</w:t>
            </w:r>
          </w:p>
        </w:tc>
        <w:tc>
          <w:tcPr>
            <w:tcW w:w="3441" w:type="dxa"/>
          </w:tcPr>
          <w:p w:rsidR="00CC211E" w:rsidRPr="00856435" w:rsidRDefault="00CC211E" w:rsidP="004B65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Health and safety check</w:t>
            </w: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>ICT links</w:t>
            </w:r>
          </w:p>
        </w:tc>
      </w:tr>
      <w:tr w:rsidR="00320B59" w:rsidRPr="00F13131" w:rsidTr="000F336B">
        <w:tc>
          <w:tcPr>
            <w:tcW w:w="3925" w:type="dxa"/>
          </w:tcPr>
          <w:p w:rsidR="00FA58A7" w:rsidRDefault="004D67F0" w:rsidP="004B6528">
            <w:pPr>
              <w:pStyle w:val="a3"/>
              <w:ind w:left="108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58A7">
              <w:rPr>
                <w:rFonts w:ascii="Times New Roman" w:hAnsi="Times New Roman"/>
                <w:sz w:val="28"/>
                <w:szCs w:val="28"/>
                <w:lang w:val="en-US"/>
              </w:rPr>
              <w:t>Differentiation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can be used at any stages of the lesson.</w:t>
            </w:r>
          </w:p>
          <w:p w:rsidR="004D67F0" w:rsidRPr="003D2082" w:rsidRDefault="004D67F0" w:rsidP="004D67F0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4A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Differentiation by  suppo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0F4A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3D20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4D67F0" w:rsidRPr="003D2082" w:rsidRDefault="004D67F0" w:rsidP="004D67F0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D2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To  support learners teacher </w:t>
            </w:r>
          </w:p>
          <w:p w:rsidR="004D67F0" w:rsidRPr="003D2082" w:rsidRDefault="004D67F0" w:rsidP="004D67F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2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provide a list of questions on the board as an example:</w:t>
            </w:r>
          </w:p>
          <w:p w:rsidR="004D67F0" w:rsidRPr="003D2082" w:rsidRDefault="004D67F0" w:rsidP="004D67F0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Have you got h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alth </w:t>
            </w:r>
            <w:proofErr w:type="gramStart"/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habits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D2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?</w:t>
            </w:r>
            <w:proofErr w:type="gramEnd"/>
          </w:p>
          <w:p w:rsidR="004D67F0" w:rsidRPr="000B6D74" w:rsidRDefault="004D67F0" w:rsidP="004D67F0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What </w:t>
            </w:r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health habits do you have?</w:t>
            </w:r>
          </w:p>
          <w:p w:rsidR="004D67F0" w:rsidRPr="000B6D74" w:rsidRDefault="004D67F0" w:rsidP="004D67F0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When did you start to do it?</w:t>
            </w:r>
          </w:p>
          <w:p w:rsidR="004D67F0" w:rsidRDefault="004D67F0" w:rsidP="004D67F0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67F0" w:rsidRPr="00CB3A95" w:rsidRDefault="004D67F0" w:rsidP="004D67F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Differentiation by  task:</w:t>
            </w:r>
          </w:p>
          <w:p w:rsidR="00FA58A7" w:rsidRDefault="00CB3A95" w:rsidP="00CB3A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B3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Differentiate for less able students and for more able students: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Less able learners </w:t>
            </w:r>
            <w:r w:rsidR="009F2D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read </w:t>
            </w:r>
            <w:proofErr w:type="gramStart"/>
            <w:r w:rsidR="009F2D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 ,fill</w:t>
            </w:r>
            <w:proofErr w:type="gramEnd"/>
            <w:r w:rsidR="009F2D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into gaps and ask some questions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about </w:t>
            </w:r>
            <w:r w:rsidRPr="00CB3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health habits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="009F2D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9F2D58" w:rsidRPr="00CB3A95" w:rsidRDefault="009F2D58" w:rsidP="00CB3A95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320B59" w:rsidRPr="009F2D58" w:rsidRDefault="009F2D58" w:rsidP="009F2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2D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more able</w:t>
            </w:r>
            <w:r w:rsidR="00320B59" w:rsidRPr="009F2D5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</w:t>
            </w:r>
            <w:r w:rsidRPr="009F2D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learners read</w:t>
            </w:r>
            <w:r w:rsidRPr="009F2D5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the all text without </w:t>
            </w:r>
            <w:r w:rsidR="00320B59" w:rsidRPr="009F2D5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ask some questions about </w:t>
            </w:r>
            <w:r w:rsidRPr="00CB3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health habits</w:t>
            </w:r>
            <w:r w:rsidR="00320B59" w:rsidRPr="009F2D5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              </w:t>
            </w:r>
          </w:p>
        </w:tc>
        <w:tc>
          <w:tcPr>
            <w:tcW w:w="3124" w:type="dxa"/>
          </w:tcPr>
          <w:p w:rsidR="00320B59" w:rsidRPr="00856435" w:rsidRDefault="00636221" w:rsidP="00CC211E">
            <w:pPr>
              <w:pStyle w:val="a3"/>
              <w:widowControl/>
              <w:numPr>
                <w:ilvl w:val="0"/>
                <w:numId w:val="36"/>
              </w:numPr>
              <w:spacing w:before="60" w:after="60" w:line="240" w:lineRule="auto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lastRenderedPageBreak/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41" type="#_x0000_t12" style="position:absolute;left:0;text-align:left;margin-left:13.7pt;margin-top:524.65pt;width:36pt;height:41.25pt;z-index:251675648;mso-position-horizontal-relative:text;mso-position-vertical-relative:text"/>
              </w:pict>
            </w:r>
            <w:proofErr w:type="spellStart"/>
            <w:r w:rsidR="00320B59" w:rsidRPr="00856435">
              <w:rPr>
                <w:rFonts w:ascii="Times New Roman" w:hAnsi="Times New Roman" w:cs="Times New Roman"/>
                <w:bCs/>
                <w:sz w:val="28"/>
                <w:szCs w:val="28"/>
              </w:rPr>
              <w:t>Giving</w:t>
            </w:r>
            <w:proofErr w:type="spellEnd"/>
            <w:r w:rsidR="00320B59" w:rsidRPr="00856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20B59" w:rsidRPr="00856435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="00320B59" w:rsidRPr="00856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20B59" w:rsidRPr="00856435">
              <w:rPr>
                <w:rFonts w:ascii="Times New Roman" w:hAnsi="Times New Roman" w:cs="Times New Roman"/>
                <w:bCs/>
                <w:sz w:val="28"/>
                <w:szCs w:val="28"/>
              </w:rPr>
              <w:t>feedback</w:t>
            </w:r>
            <w:proofErr w:type="spellEnd"/>
          </w:p>
          <w:p w:rsidR="00320B59" w:rsidRPr="0053365B" w:rsidRDefault="00320B59" w:rsidP="00CC211E">
            <w:pPr>
              <w:pStyle w:val="a3"/>
              <w:widowControl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56435">
              <w:rPr>
                <w:rFonts w:ascii="Times New Roman" w:hAnsi="Times New Roman" w:cs="Times New Roman"/>
                <w:bCs/>
                <w:sz w:val="28"/>
                <w:szCs w:val="28"/>
              </w:rPr>
              <w:t>By</w:t>
            </w:r>
            <w:proofErr w:type="spellEnd"/>
            <w:r w:rsidRPr="00856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6435">
              <w:rPr>
                <w:rFonts w:ascii="Times New Roman" w:hAnsi="Times New Roman" w:cs="Times New Roman"/>
                <w:bCs/>
                <w:sz w:val="28"/>
                <w:szCs w:val="28"/>
              </w:rPr>
              <w:t>observing</w:t>
            </w:r>
            <w:proofErr w:type="spellEnd"/>
          </w:p>
          <w:p w:rsidR="0053365B" w:rsidRPr="00856435" w:rsidRDefault="0053365B" w:rsidP="0053365B">
            <w:pPr>
              <w:pStyle w:val="a3"/>
              <w:widowControl/>
              <w:spacing w:line="240" w:lineRule="auto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20B59" w:rsidRPr="0029573E" w:rsidRDefault="00320B59" w:rsidP="004B652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957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I’ll check learner’s learning through an individual approach and consider the psychological abilities of pupils.</w:t>
            </w:r>
          </w:p>
          <w:p w:rsidR="00FA58A7" w:rsidRPr="0029573E" w:rsidRDefault="00FA58A7" w:rsidP="004B652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  <w:p w:rsidR="0053365B" w:rsidRPr="000B6D74" w:rsidRDefault="0053365B" w:rsidP="0053365B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9573E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Do task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collaborative</w:t>
            </w:r>
            <w:r w:rsidR="00CF2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ly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.</w:t>
            </w:r>
            <w:proofErr w:type="gramEnd"/>
          </w:p>
          <w:p w:rsidR="0053365B" w:rsidRPr="000B6D74" w:rsidRDefault="0053365B" w:rsidP="0053365B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Divide expressions  into  bad or good habits</w:t>
            </w:r>
          </w:p>
          <w:p w:rsidR="0053365B" w:rsidRPr="000B6D74" w:rsidRDefault="0053365B" w:rsidP="0053365B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hange your works between groups and assessment</w:t>
            </w:r>
          </w:p>
          <w:p w:rsidR="0053365B" w:rsidRPr="000B6D74" w:rsidRDefault="00636221" w:rsidP="0053365B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oval id="_x0000_s1047" style="position:absolute;margin-left:132.55pt;margin-top:2.95pt;width:21.2pt;height:15.7pt;z-index:251679744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oval id="_x0000_s1046" style="position:absolute;margin-left:65.4pt;margin-top:2.95pt;width:26pt;height:15.75pt;z-index:251678720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45" type="#_x0000_t96" style="position:absolute;margin-left:8.55pt;margin-top:3pt;width:24.8pt;height:15.75pt;z-index:251677696"/>
              </w:pict>
            </w:r>
          </w:p>
          <w:p w:rsidR="0053365B" w:rsidRPr="009F4E22" w:rsidRDefault="0053365B" w:rsidP="0053365B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4D67F0" w:rsidRPr="000B6D74" w:rsidRDefault="00CF2A99" w:rsidP="004D67F0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Learners assess each other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Smiles,stickers</w:t>
            </w:r>
            <w:proofErr w:type="spellEnd"/>
            <w:r w:rsidR="004D6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well done, good for </w:t>
            </w:r>
            <w:r w:rsidR="004D6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you) in group work,</w:t>
            </w:r>
            <w:r w:rsidR="004D67F0"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Individual work</w:t>
            </w:r>
            <w:r w:rsidR="004D6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, in pairs</w:t>
            </w:r>
          </w:p>
          <w:p w:rsidR="0053365B" w:rsidRPr="00856435" w:rsidRDefault="0053365B" w:rsidP="00790534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41" w:type="dxa"/>
          </w:tcPr>
          <w:p w:rsidR="00320B59" w:rsidRPr="00856435" w:rsidRDefault="00320B59" w:rsidP="007E28F5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B050"/>
                <w:sz w:val="28"/>
                <w:szCs w:val="28"/>
                <w:lang w:val="en-US"/>
              </w:rPr>
            </w:pPr>
            <w:r w:rsidRPr="00856435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lastRenderedPageBreak/>
              <w:t xml:space="preserve">Values links: </w:t>
            </w:r>
            <w:r w:rsidRPr="008564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 bring up the respect for the environment.</w:t>
            </w:r>
          </w:p>
          <w:p w:rsidR="00320B59" w:rsidRPr="00856435" w:rsidRDefault="00320B59" w:rsidP="007E28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564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Cros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s-curricular links with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biology and PE</w:t>
            </w:r>
          </w:p>
          <w:p w:rsidR="00320B59" w:rsidRDefault="00320B59" w:rsidP="007E28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564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Health and safety check: Students move </w:t>
            </w:r>
            <w:proofErr w:type="gramStart"/>
            <w:r w:rsidRPr="008564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during  the</w:t>
            </w:r>
            <w:proofErr w:type="gramEnd"/>
            <w:r w:rsidRPr="008564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group working.</w:t>
            </w:r>
          </w:p>
          <w:p w:rsidR="0053365B" w:rsidRDefault="0053365B" w:rsidP="0053365B">
            <w:pPr>
              <w:widowControl/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53365B">
              <w:rPr>
                <w:rFonts w:ascii="Times New Roman" w:hAnsi="Times New Roman"/>
                <w:sz w:val="28"/>
                <w:szCs w:val="28"/>
                <w:lang w:val="en-US" w:eastAsia="en-GB"/>
              </w:rPr>
              <w:t>Links to the biology: Do they know about</w:t>
            </w:r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h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alth </w:t>
            </w:r>
            <w:proofErr w:type="gramStart"/>
            <w:r w:rsidRPr="000B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habits</w:t>
            </w: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</w:t>
            </w:r>
            <w:r w:rsidRPr="0053365B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from</w:t>
            </w:r>
            <w:proofErr w:type="gramEnd"/>
            <w:r w:rsidRPr="0053365B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the internet?</w:t>
            </w:r>
          </w:p>
          <w:p w:rsidR="0053365B" w:rsidRPr="0053365B" w:rsidRDefault="0053365B" w:rsidP="0053365B">
            <w:pPr>
              <w:widowControl/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3365B" w:rsidRPr="0053365B" w:rsidRDefault="0053365B" w:rsidP="0053365B">
            <w:pPr>
              <w:widowControl/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53365B">
              <w:rPr>
                <w:rFonts w:ascii="Times New Roman" w:hAnsi="Times New Roman"/>
                <w:sz w:val="28"/>
                <w:szCs w:val="28"/>
                <w:lang w:val="en-US" w:eastAsia="en-GB"/>
              </w:rPr>
              <w:t>Check if students have a comfortable class layout to work in groups</w:t>
            </w:r>
          </w:p>
          <w:p w:rsidR="0053365B" w:rsidRPr="0053365B" w:rsidRDefault="0053365B" w:rsidP="0053365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bookmarkStart w:id="0" w:name="_GoBack"/>
        <w:bookmarkEnd w:id="0"/>
      </w:tr>
      <w:tr w:rsidR="00320B59" w:rsidRPr="00F13131" w:rsidTr="000F336B">
        <w:trPr>
          <w:trHeight w:val="630"/>
        </w:trPr>
        <w:tc>
          <w:tcPr>
            <w:tcW w:w="3925" w:type="dxa"/>
            <w:vMerge w:val="restart"/>
          </w:tcPr>
          <w:p w:rsidR="00320B59" w:rsidRPr="00135380" w:rsidRDefault="00320B59" w:rsidP="004B652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53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Reflection</w:t>
            </w:r>
          </w:p>
          <w:p w:rsidR="00320B59" w:rsidRPr="00135380" w:rsidRDefault="00320B59" w:rsidP="004B652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20B59" w:rsidRPr="00856435" w:rsidRDefault="00320B59" w:rsidP="004B65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Were the lesson objectives/learning objectives realistic? What did the learners learn today? What was the learning atmosphere like? Did my planned differentiation work well? Did I stick to timings? What changes did I make from my plan and why?</w:t>
            </w:r>
          </w:p>
          <w:p w:rsidR="00320B59" w:rsidRPr="00856435" w:rsidRDefault="00320B59" w:rsidP="004B6528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65" w:type="dxa"/>
            <w:gridSpan w:val="2"/>
          </w:tcPr>
          <w:p w:rsidR="00320B59" w:rsidRPr="00856435" w:rsidRDefault="00320B59" w:rsidP="004B6528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Use the space below to reflect on your lesson. Answer the most relevant questions from the box on the left about your lesson.  </w:t>
            </w:r>
          </w:p>
        </w:tc>
      </w:tr>
      <w:tr w:rsidR="00320B59" w:rsidRPr="00F13131" w:rsidTr="000F336B">
        <w:trPr>
          <w:trHeight w:val="1515"/>
        </w:trPr>
        <w:tc>
          <w:tcPr>
            <w:tcW w:w="3925" w:type="dxa"/>
            <w:vMerge/>
          </w:tcPr>
          <w:p w:rsidR="00320B59" w:rsidRPr="00856435" w:rsidRDefault="00320B59" w:rsidP="004B652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65" w:type="dxa"/>
            <w:gridSpan w:val="2"/>
          </w:tcPr>
          <w:p w:rsidR="00320B59" w:rsidRPr="00856435" w:rsidRDefault="00320B59" w:rsidP="004B6528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0B59" w:rsidRPr="00F13131" w:rsidTr="000F336B">
        <w:trPr>
          <w:trHeight w:val="1515"/>
        </w:trPr>
        <w:tc>
          <w:tcPr>
            <w:tcW w:w="10490" w:type="dxa"/>
            <w:gridSpan w:val="3"/>
          </w:tcPr>
          <w:p w:rsidR="00320B59" w:rsidRPr="00856435" w:rsidRDefault="00320B59" w:rsidP="004B65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Summary evaluation</w:t>
            </w:r>
          </w:p>
          <w:p w:rsidR="00320B59" w:rsidRPr="00856435" w:rsidRDefault="00320B59" w:rsidP="004B652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20B59" w:rsidRPr="00856435" w:rsidRDefault="00320B59" w:rsidP="004B6528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 two things went really well (consider both teaching and learning)?</w:t>
            </w:r>
          </w:p>
          <w:p w:rsidR="00320B59" w:rsidRPr="00856435" w:rsidRDefault="00320B59" w:rsidP="004B652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1:</w:t>
            </w:r>
          </w:p>
          <w:p w:rsidR="00320B59" w:rsidRPr="00856435" w:rsidRDefault="00320B59" w:rsidP="004B652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20B59" w:rsidRPr="00856435" w:rsidRDefault="00320B59" w:rsidP="004B652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2:</w:t>
            </w:r>
          </w:p>
          <w:p w:rsidR="00320B59" w:rsidRPr="00856435" w:rsidRDefault="00320B59" w:rsidP="004B652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20B59" w:rsidRPr="00856435" w:rsidRDefault="00320B59" w:rsidP="004B6528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 two things would have improved the lesson (consider both teaching and learning)?</w:t>
            </w:r>
          </w:p>
          <w:p w:rsidR="00320B59" w:rsidRPr="00856435" w:rsidRDefault="00320B59" w:rsidP="004B65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1: </w:t>
            </w:r>
          </w:p>
          <w:p w:rsidR="00320B59" w:rsidRPr="00856435" w:rsidRDefault="00320B59" w:rsidP="004B652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2:</w:t>
            </w:r>
          </w:p>
          <w:p w:rsidR="00320B59" w:rsidRPr="00856435" w:rsidRDefault="00320B59" w:rsidP="004B652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20B59" w:rsidRPr="00856435" w:rsidRDefault="00320B59" w:rsidP="004B652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64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 have I learned from this lesson about the class or individuals that will inform my next lesson?</w:t>
            </w:r>
          </w:p>
          <w:p w:rsidR="00320B59" w:rsidRPr="00856435" w:rsidRDefault="00320B59" w:rsidP="004B65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20B59" w:rsidRPr="00856435" w:rsidRDefault="00320B59" w:rsidP="004B6528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C211E" w:rsidRPr="00856435" w:rsidRDefault="00CC211E" w:rsidP="00CC21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211E" w:rsidRPr="00856435" w:rsidRDefault="00CC211E" w:rsidP="00CC211E">
      <w:pPr>
        <w:widowControl/>
        <w:spacing w:after="200"/>
        <w:rPr>
          <w:rFonts w:ascii="Times New Roman" w:hAnsi="Times New Roman" w:cs="Times New Roman"/>
          <w:sz w:val="28"/>
          <w:szCs w:val="28"/>
          <w:lang w:val="en-US"/>
        </w:rPr>
      </w:pPr>
    </w:p>
    <w:p w:rsidR="00CC211E" w:rsidRPr="00856435" w:rsidRDefault="00CC211E" w:rsidP="00CC211E">
      <w:pPr>
        <w:widowControl/>
        <w:spacing w:after="200"/>
        <w:rPr>
          <w:rFonts w:ascii="Times New Roman" w:hAnsi="Times New Roman" w:cs="Times New Roman"/>
          <w:sz w:val="28"/>
          <w:szCs w:val="28"/>
          <w:lang w:val="en-US"/>
        </w:rPr>
      </w:pPr>
    </w:p>
    <w:p w:rsidR="00CC211E" w:rsidRPr="00856435" w:rsidRDefault="00CC211E" w:rsidP="00CC211E">
      <w:pPr>
        <w:widowControl/>
        <w:spacing w:after="20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1"/>
        <w:gridCol w:w="3559"/>
        <w:gridCol w:w="3314"/>
      </w:tblGrid>
      <w:tr w:rsidR="00511E19" w:rsidRPr="00F13131" w:rsidTr="007E28F5">
        <w:tc>
          <w:tcPr>
            <w:tcW w:w="3901" w:type="dxa"/>
            <w:shd w:val="clear" w:color="auto" w:fill="auto"/>
          </w:tcPr>
          <w:p w:rsidR="00511E19" w:rsidRPr="00856435" w:rsidRDefault="00511E19" w:rsidP="007E28F5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856435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Differentiation – how do you plan to give more support? How do you plan to challenge the more able learners?</w:t>
            </w:r>
          </w:p>
          <w:p w:rsidR="00511E19" w:rsidRPr="00856435" w:rsidRDefault="00511E19" w:rsidP="007E28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564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 plan to give more support through level tasks.  The more able learners</w:t>
            </w:r>
            <w:r w:rsidRPr="00856435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en-US"/>
              </w:rPr>
              <w:t xml:space="preserve"> will be </w:t>
            </w:r>
            <w:r w:rsidRPr="008564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challenged to take on the role of leaders</w:t>
            </w:r>
            <w:r w:rsidRPr="00856435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 w:rsidRPr="008564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 groups</w:t>
            </w:r>
            <w:r w:rsidRPr="00856435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en-US"/>
              </w:rPr>
              <w:t>.</w:t>
            </w:r>
          </w:p>
        </w:tc>
        <w:tc>
          <w:tcPr>
            <w:tcW w:w="3559" w:type="dxa"/>
            <w:shd w:val="clear" w:color="auto" w:fill="auto"/>
          </w:tcPr>
          <w:p w:rsidR="00511E19" w:rsidRPr="00856435" w:rsidRDefault="00511E19" w:rsidP="007E28F5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856435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Assessment – how are you planning to check learner’s learning?</w:t>
            </w:r>
          </w:p>
          <w:p w:rsidR="00511E19" w:rsidRPr="00856435" w:rsidRDefault="00511E19" w:rsidP="007E28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564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I’ll check learner’s learning through </w:t>
            </w:r>
            <w:r w:rsidRPr="00770AFA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lang w:val="en-US"/>
              </w:rPr>
              <w:t xml:space="preserve">an individual </w:t>
            </w:r>
            <w:r w:rsidRPr="00770A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approach</w:t>
            </w:r>
            <w:r w:rsidRPr="008564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and consider the psychological abilities of pupils.</w:t>
            </w:r>
          </w:p>
        </w:tc>
        <w:tc>
          <w:tcPr>
            <w:tcW w:w="3314" w:type="dxa"/>
            <w:shd w:val="clear" w:color="auto" w:fill="auto"/>
          </w:tcPr>
          <w:p w:rsidR="00511E19" w:rsidRPr="00856435" w:rsidRDefault="00511E19" w:rsidP="007E28F5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856435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ICT links (presentation, video).</w:t>
            </w:r>
          </w:p>
          <w:p w:rsidR="00511E19" w:rsidRPr="00856435" w:rsidRDefault="00511E19" w:rsidP="007E28F5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B050"/>
                <w:sz w:val="28"/>
                <w:szCs w:val="28"/>
                <w:lang w:val="en-US"/>
              </w:rPr>
            </w:pPr>
            <w:r w:rsidRPr="00856435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Values links: </w:t>
            </w:r>
            <w:r w:rsidRPr="008564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 bring up the respect for the environment.</w:t>
            </w:r>
          </w:p>
          <w:p w:rsidR="00511E19" w:rsidRPr="00856435" w:rsidRDefault="00511E19" w:rsidP="007E28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564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Cros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s-curricular links with biology and PE</w:t>
            </w:r>
          </w:p>
          <w:p w:rsidR="00511E19" w:rsidRPr="00856435" w:rsidRDefault="00511E19" w:rsidP="007E28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564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Health and safety check: Students move </w:t>
            </w:r>
            <w:proofErr w:type="gramStart"/>
            <w:r w:rsidRPr="008564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during  the</w:t>
            </w:r>
            <w:proofErr w:type="gramEnd"/>
            <w:r w:rsidRPr="008564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group working.</w:t>
            </w:r>
          </w:p>
        </w:tc>
      </w:tr>
    </w:tbl>
    <w:p w:rsidR="00CC211E" w:rsidRPr="00856435" w:rsidRDefault="00CC211E" w:rsidP="00CC211E">
      <w:pPr>
        <w:widowControl/>
        <w:spacing w:after="20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C211E" w:rsidRPr="00856435" w:rsidSect="000F2FB8">
      <w:headerReference w:type="default" r:id="rId8"/>
      <w:pgSz w:w="11906" w:h="16838"/>
      <w:pgMar w:top="142" w:right="850" w:bottom="284" w:left="1701" w:header="30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892" w:rsidRDefault="00CC1892">
      <w:pPr>
        <w:spacing w:line="240" w:lineRule="auto"/>
      </w:pPr>
      <w:r>
        <w:separator/>
      </w:r>
    </w:p>
  </w:endnote>
  <w:endnote w:type="continuationSeparator" w:id="0">
    <w:p w:rsidR="00CC1892" w:rsidRDefault="00CC1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.kz">
    <w:altName w:val="Arial"/>
    <w:charset w:val="CC"/>
    <w:family w:val="auto"/>
    <w:pitch w:val="variable"/>
    <w:sig w:usb0="A00002AF" w:usb1="00000048" w:usb2="00000000" w:usb3="00000000" w:csb0="000001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m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892" w:rsidRDefault="00CC1892">
      <w:pPr>
        <w:spacing w:line="240" w:lineRule="auto"/>
      </w:pPr>
      <w:r>
        <w:separator/>
      </w:r>
    </w:p>
  </w:footnote>
  <w:footnote w:type="continuationSeparator" w:id="0">
    <w:p w:rsidR="00CC1892" w:rsidRDefault="00CC18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5C" w:rsidRDefault="005D2B5C">
    <w:pPr>
      <w:tabs>
        <w:tab w:val="center" w:pos="4677"/>
        <w:tab w:val="right" w:pos="9355"/>
      </w:tabs>
      <w:spacing w:before="72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9A9"/>
    <w:multiLevelType w:val="hybridMultilevel"/>
    <w:tmpl w:val="3F7E3D9C"/>
    <w:lvl w:ilvl="0" w:tplc="3F063818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9F52DA0"/>
    <w:multiLevelType w:val="multilevel"/>
    <w:tmpl w:val="DB90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E5F79"/>
    <w:multiLevelType w:val="hybridMultilevel"/>
    <w:tmpl w:val="E3FA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3D5F"/>
    <w:multiLevelType w:val="hybridMultilevel"/>
    <w:tmpl w:val="5BAE7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80A5B"/>
    <w:multiLevelType w:val="hybridMultilevel"/>
    <w:tmpl w:val="8F5AE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2600D"/>
    <w:multiLevelType w:val="hybridMultilevel"/>
    <w:tmpl w:val="EB361948"/>
    <w:lvl w:ilvl="0" w:tplc="8AF20570">
      <w:numFmt w:val="bullet"/>
      <w:lvlText w:val="-"/>
      <w:lvlJc w:val="left"/>
      <w:pPr>
        <w:ind w:left="677" w:hanging="360"/>
      </w:pPr>
      <w:rPr>
        <w:rFonts w:ascii="Century.kz" w:eastAsia="Times New Roman" w:hAnsi="Century.kz" w:cs="Aria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BE0EE3"/>
    <w:multiLevelType w:val="hybridMultilevel"/>
    <w:tmpl w:val="F7C4C54E"/>
    <w:lvl w:ilvl="0" w:tplc="D542F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60332"/>
    <w:multiLevelType w:val="multilevel"/>
    <w:tmpl w:val="6D88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C26A56"/>
    <w:multiLevelType w:val="hybridMultilevel"/>
    <w:tmpl w:val="8D7E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92B21"/>
    <w:multiLevelType w:val="hybridMultilevel"/>
    <w:tmpl w:val="011A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955F5"/>
    <w:multiLevelType w:val="hybridMultilevel"/>
    <w:tmpl w:val="E3967C8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330F63"/>
    <w:multiLevelType w:val="hybridMultilevel"/>
    <w:tmpl w:val="140C8CB2"/>
    <w:lvl w:ilvl="0" w:tplc="958C98D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27871435"/>
    <w:multiLevelType w:val="hybridMultilevel"/>
    <w:tmpl w:val="6AA254A6"/>
    <w:lvl w:ilvl="0" w:tplc="7F3ECE36">
      <w:start w:val="10"/>
      <w:numFmt w:val="bullet"/>
      <w:lvlText w:val="-"/>
      <w:lvlJc w:val="left"/>
      <w:pPr>
        <w:ind w:left="720" w:hanging="360"/>
      </w:pPr>
      <w:rPr>
        <w:rFonts w:ascii="Century.kz" w:eastAsia="Domine" w:hAnsi="Century.kz" w:cs="Domin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E1023"/>
    <w:multiLevelType w:val="multilevel"/>
    <w:tmpl w:val="8932C48E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6">
    <w:nsid w:val="3426522B"/>
    <w:multiLevelType w:val="hybridMultilevel"/>
    <w:tmpl w:val="9DFE8AA0"/>
    <w:lvl w:ilvl="0" w:tplc="394EE2CE">
      <w:start w:val="7"/>
      <w:numFmt w:val="bullet"/>
      <w:lvlText w:val="-"/>
      <w:lvlJc w:val="left"/>
      <w:pPr>
        <w:ind w:left="720" w:hanging="360"/>
      </w:pPr>
      <w:rPr>
        <w:rFonts w:ascii="Century.kz" w:eastAsia="Times New Roman" w:hAnsi="Century.kz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B6D87"/>
    <w:multiLevelType w:val="hybridMultilevel"/>
    <w:tmpl w:val="E2A43B40"/>
    <w:lvl w:ilvl="0" w:tplc="079A00F4">
      <w:start w:val="6"/>
      <w:numFmt w:val="bullet"/>
      <w:lvlText w:val="-"/>
      <w:lvlJc w:val="left"/>
      <w:pPr>
        <w:ind w:left="720" w:hanging="360"/>
      </w:pPr>
      <w:rPr>
        <w:rFonts w:ascii="Century.kz" w:eastAsia="Times New Roman" w:hAnsi="Century.kz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A336C"/>
    <w:multiLevelType w:val="hybridMultilevel"/>
    <w:tmpl w:val="9A0A139E"/>
    <w:lvl w:ilvl="0" w:tplc="13EC8D84">
      <w:start w:val="7"/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>
    <w:nsid w:val="438E61EB"/>
    <w:multiLevelType w:val="hybridMultilevel"/>
    <w:tmpl w:val="6B7E39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976E0E"/>
    <w:multiLevelType w:val="hybridMultilevel"/>
    <w:tmpl w:val="31C6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B4040"/>
    <w:multiLevelType w:val="hybridMultilevel"/>
    <w:tmpl w:val="130C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64739"/>
    <w:multiLevelType w:val="hybridMultilevel"/>
    <w:tmpl w:val="931E89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D03429"/>
    <w:multiLevelType w:val="hybridMultilevel"/>
    <w:tmpl w:val="240E95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DB75A5"/>
    <w:multiLevelType w:val="hybridMultilevel"/>
    <w:tmpl w:val="08D677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41A2381"/>
    <w:multiLevelType w:val="hybridMultilevel"/>
    <w:tmpl w:val="D2708C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6BA54CE"/>
    <w:multiLevelType w:val="hybridMultilevel"/>
    <w:tmpl w:val="76DC354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2765A"/>
    <w:multiLevelType w:val="multilevel"/>
    <w:tmpl w:val="4A76214E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40"/>
        </w:tabs>
        <w:ind w:left="1540" w:hanging="360"/>
      </w:pPr>
    </w:lvl>
    <w:lvl w:ilvl="2">
      <w:start w:val="1"/>
      <w:numFmt w:val="decimal"/>
      <w:lvlText w:val="%3."/>
      <w:lvlJc w:val="left"/>
      <w:pPr>
        <w:tabs>
          <w:tab w:val="num" w:pos="2260"/>
        </w:tabs>
        <w:ind w:left="2260" w:hanging="360"/>
      </w:pPr>
    </w:lvl>
    <w:lvl w:ilvl="3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>
      <w:start w:val="1"/>
      <w:numFmt w:val="decimal"/>
      <w:lvlText w:val="%5."/>
      <w:lvlJc w:val="left"/>
      <w:pPr>
        <w:tabs>
          <w:tab w:val="num" w:pos="3700"/>
        </w:tabs>
        <w:ind w:left="3700" w:hanging="360"/>
      </w:pPr>
    </w:lvl>
    <w:lvl w:ilvl="5">
      <w:start w:val="1"/>
      <w:numFmt w:val="decimal"/>
      <w:lvlText w:val="%6."/>
      <w:lvlJc w:val="left"/>
      <w:pPr>
        <w:tabs>
          <w:tab w:val="num" w:pos="4420"/>
        </w:tabs>
        <w:ind w:left="4420" w:hanging="360"/>
      </w:pPr>
    </w:lvl>
    <w:lvl w:ilvl="6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>
      <w:start w:val="1"/>
      <w:numFmt w:val="decimal"/>
      <w:lvlText w:val="%8."/>
      <w:lvlJc w:val="left"/>
      <w:pPr>
        <w:tabs>
          <w:tab w:val="num" w:pos="5860"/>
        </w:tabs>
        <w:ind w:left="5860" w:hanging="360"/>
      </w:pPr>
    </w:lvl>
    <w:lvl w:ilvl="8">
      <w:start w:val="1"/>
      <w:numFmt w:val="decimal"/>
      <w:lvlText w:val="%9."/>
      <w:lvlJc w:val="left"/>
      <w:pPr>
        <w:tabs>
          <w:tab w:val="num" w:pos="6580"/>
        </w:tabs>
        <w:ind w:left="6580" w:hanging="360"/>
      </w:pPr>
    </w:lvl>
  </w:abstractNum>
  <w:abstractNum w:abstractNumId="28">
    <w:nsid w:val="5E69240E"/>
    <w:multiLevelType w:val="multilevel"/>
    <w:tmpl w:val="D258F7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>
    <w:nsid w:val="60BE1886"/>
    <w:multiLevelType w:val="hybridMultilevel"/>
    <w:tmpl w:val="FA74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7266A"/>
    <w:multiLevelType w:val="hybridMultilevel"/>
    <w:tmpl w:val="DD8E4122"/>
    <w:lvl w:ilvl="0" w:tplc="819E1C66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14566"/>
    <w:multiLevelType w:val="hybridMultilevel"/>
    <w:tmpl w:val="ED2C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D3BB4"/>
    <w:multiLevelType w:val="multilevel"/>
    <w:tmpl w:val="DB90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E05EC3"/>
    <w:multiLevelType w:val="hybridMultilevel"/>
    <w:tmpl w:val="CB1EFBEE"/>
    <w:lvl w:ilvl="0" w:tplc="B290EF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B2296"/>
    <w:multiLevelType w:val="hybridMultilevel"/>
    <w:tmpl w:val="251A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B450F7"/>
    <w:multiLevelType w:val="hybridMultilevel"/>
    <w:tmpl w:val="925696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6B03FF"/>
    <w:multiLevelType w:val="hybridMultilevel"/>
    <w:tmpl w:val="9C12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9"/>
  </w:num>
  <w:num w:numId="4">
    <w:abstractNumId w:val="25"/>
  </w:num>
  <w:num w:numId="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4"/>
  </w:num>
  <w:num w:numId="7">
    <w:abstractNumId w:val="14"/>
  </w:num>
  <w:num w:numId="8">
    <w:abstractNumId w:val="17"/>
  </w:num>
  <w:num w:numId="9">
    <w:abstractNumId w:val="16"/>
  </w:num>
  <w:num w:numId="10">
    <w:abstractNumId w:val="6"/>
  </w:num>
  <w:num w:numId="11">
    <w:abstractNumId w:val="33"/>
  </w:num>
  <w:num w:numId="12">
    <w:abstractNumId w:val="13"/>
  </w:num>
  <w:num w:numId="13">
    <w:abstractNumId w:val="22"/>
  </w:num>
  <w:num w:numId="14">
    <w:abstractNumId w:val="23"/>
  </w:num>
  <w:num w:numId="15">
    <w:abstractNumId w:val="0"/>
  </w:num>
  <w:num w:numId="16">
    <w:abstractNumId w:val="4"/>
  </w:num>
  <w:num w:numId="17">
    <w:abstractNumId w:val="34"/>
  </w:num>
  <w:num w:numId="18">
    <w:abstractNumId w:val="7"/>
  </w:num>
  <w:num w:numId="19">
    <w:abstractNumId w:val="9"/>
  </w:num>
  <w:num w:numId="20">
    <w:abstractNumId w:val="31"/>
  </w:num>
  <w:num w:numId="21">
    <w:abstractNumId w:val="11"/>
  </w:num>
  <w:num w:numId="22">
    <w:abstractNumId w:val="14"/>
  </w:num>
  <w:num w:numId="23">
    <w:abstractNumId w:val="18"/>
  </w:num>
  <w:num w:numId="24">
    <w:abstractNumId w:val="35"/>
  </w:num>
  <w:num w:numId="25">
    <w:abstractNumId w:val="10"/>
  </w:num>
  <w:num w:numId="26">
    <w:abstractNumId w:val="21"/>
  </w:num>
  <w:num w:numId="27">
    <w:abstractNumId w:val="5"/>
  </w:num>
  <w:num w:numId="28">
    <w:abstractNumId w:val="12"/>
  </w:num>
  <w:num w:numId="29">
    <w:abstractNumId w:val="20"/>
  </w:num>
  <w:num w:numId="30">
    <w:abstractNumId w:val="2"/>
  </w:num>
  <w:num w:numId="31">
    <w:abstractNumId w:val="36"/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"/>
  </w:num>
  <w:num w:numId="35">
    <w:abstractNumId w:val="30"/>
  </w:num>
  <w:num w:numId="36">
    <w:abstractNumId w:val="19"/>
  </w:num>
  <w:num w:numId="37">
    <w:abstractNumId w:val="32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D1A"/>
    <w:rsid w:val="00000F72"/>
    <w:rsid w:val="00006D9C"/>
    <w:rsid w:val="00007306"/>
    <w:rsid w:val="00014A1C"/>
    <w:rsid w:val="0001508C"/>
    <w:rsid w:val="00024F7B"/>
    <w:rsid w:val="00035872"/>
    <w:rsid w:val="00053555"/>
    <w:rsid w:val="00054782"/>
    <w:rsid w:val="00054CA4"/>
    <w:rsid w:val="0006125E"/>
    <w:rsid w:val="00062862"/>
    <w:rsid w:val="00063B43"/>
    <w:rsid w:val="00074147"/>
    <w:rsid w:val="00086078"/>
    <w:rsid w:val="000862F0"/>
    <w:rsid w:val="00092633"/>
    <w:rsid w:val="000A22AD"/>
    <w:rsid w:val="000B4644"/>
    <w:rsid w:val="000B5060"/>
    <w:rsid w:val="000B6D74"/>
    <w:rsid w:val="000B7364"/>
    <w:rsid w:val="000B7940"/>
    <w:rsid w:val="000C746D"/>
    <w:rsid w:val="000D2DEC"/>
    <w:rsid w:val="000E081B"/>
    <w:rsid w:val="000E4722"/>
    <w:rsid w:val="000F22A7"/>
    <w:rsid w:val="000F2FB8"/>
    <w:rsid w:val="000F336B"/>
    <w:rsid w:val="000F3969"/>
    <w:rsid w:val="000F4A21"/>
    <w:rsid w:val="00102282"/>
    <w:rsid w:val="00117675"/>
    <w:rsid w:val="00121966"/>
    <w:rsid w:val="001236EC"/>
    <w:rsid w:val="001276B9"/>
    <w:rsid w:val="00127B1C"/>
    <w:rsid w:val="00135380"/>
    <w:rsid w:val="00137646"/>
    <w:rsid w:val="00141FC9"/>
    <w:rsid w:val="00143204"/>
    <w:rsid w:val="00145172"/>
    <w:rsid w:val="0017225D"/>
    <w:rsid w:val="00180FA2"/>
    <w:rsid w:val="001942E2"/>
    <w:rsid w:val="001C2897"/>
    <w:rsid w:val="001C5207"/>
    <w:rsid w:val="001D2D6B"/>
    <w:rsid w:val="001D758D"/>
    <w:rsid w:val="001F6F73"/>
    <w:rsid w:val="00201E98"/>
    <w:rsid w:val="00203F74"/>
    <w:rsid w:val="00215246"/>
    <w:rsid w:val="00220BB1"/>
    <w:rsid w:val="00222F5D"/>
    <w:rsid w:val="002234EE"/>
    <w:rsid w:val="002260A3"/>
    <w:rsid w:val="00236642"/>
    <w:rsid w:val="0025095F"/>
    <w:rsid w:val="00254DE3"/>
    <w:rsid w:val="00266C64"/>
    <w:rsid w:val="00271887"/>
    <w:rsid w:val="00283D76"/>
    <w:rsid w:val="0029573E"/>
    <w:rsid w:val="002A6E6A"/>
    <w:rsid w:val="002A753B"/>
    <w:rsid w:val="002B738D"/>
    <w:rsid w:val="002C2862"/>
    <w:rsid w:val="002D2E7D"/>
    <w:rsid w:val="002D3D93"/>
    <w:rsid w:val="002E48A3"/>
    <w:rsid w:val="002F3B44"/>
    <w:rsid w:val="002F530E"/>
    <w:rsid w:val="0031057C"/>
    <w:rsid w:val="00311EA9"/>
    <w:rsid w:val="00320B59"/>
    <w:rsid w:val="00324B37"/>
    <w:rsid w:val="00326004"/>
    <w:rsid w:val="0032674F"/>
    <w:rsid w:val="00331332"/>
    <w:rsid w:val="00341D90"/>
    <w:rsid w:val="003547C7"/>
    <w:rsid w:val="003A4179"/>
    <w:rsid w:val="003A5ED0"/>
    <w:rsid w:val="003B0B50"/>
    <w:rsid w:val="003B0D88"/>
    <w:rsid w:val="003C37BC"/>
    <w:rsid w:val="003D2082"/>
    <w:rsid w:val="003D3151"/>
    <w:rsid w:val="003E6F16"/>
    <w:rsid w:val="003F4869"/>
    <w:rsid w:val="003F640D"/>
    <w:rsid w:val="0040268A"/>
    <w:rsid w:val="00404065"/>
    <w:rsid w:val="00406446"/>
    <w:rsid w:val="00410D55"/>
    <w:rsid w:val="0041672A"/>
    <w:rsid w:val="004366FC"/>
    <w:rsid w:val="004422BB"/>
    <w:rsid w:val="004504EC"/>
    <w:rsid w:val="0047060D"/>
    <w:rsid w:val="004720C9"/>
    <w:rsid w:val="00477724"/>
    <w:rsid w:val="00477A31"/>
    <w:rsid w:val="00481C0E"/>
    <w:rsid w:val="00486619"/>
    <w:rsid w:val="0049317D"/>
    <w:rsid w:val="004955AD"/>
    <w:rsid w:val="004C0A18"/>
    <w:rsid w:val="004D12AA"/>
    <w:rsid w:val="004D1D6C"/>
    <w:rsid w:val="004D1E2D"/>
    <w:rsid w:val="004D33BA"/>
    <w:rsid w:val="004D67F0"/>
    <w:rsid w:val="004F0866"/>
    <w:rsid w:val="0050513C"/>
    <w:rsid w:val="005077D6"/>
    <w:rsid w:val="00511E19"/>
    <w:rsid w:val="005207EE"/>
    <w:rsid w:val="0053365B"/>
    <w:rsid w:val="00544FA1"/>
    <w:rsid w:val="00547603"/>
    <w:rsid w:val="00550690"/>
    <w:rsid w:val="00561193"/>
    <w:rsid w:val="005663C7"/>
    <w:rsid w:val="005716DE"/>
    <w:rsid w:val="00574F0E"/>
    <w:rsid w:val="00593042"/>
    <w:rsid w:val="005A4D56"/>
    <w:rsid w:val="005B1246"/>
    <w:rsid w:val="005C1235"/>
    <w:rsid w:val="005C405A"/>
    <w:rsid w:val="005D2B5C"/>
    <w:rsid w:val="005D766E"/>
    <w:rsid w:val="005E4715"/>
    <w:rsid w:val="005E53FB"/>
    <w:rsid w:val="005F4D1A"/>
    <w:rsid w:val="00600B97"/>
    <w:rsid w:val="0060270F"/>
    <w:rsid w:val="00613EF4"/>
    <w:rsid w:val="00625183"/>
    <w:rsid w:val="00627AD8"/>
    <w:rsid w:val="00627D3E"/>
    <w:rsid w:val="00636221"/>
    <w:rsid w:val="00657754"/>
    <w:rsid w:val="0066313D"/>
    <w:rsid w:val="006716E0"/>
    <w:rsid w:val="00676F10"/>
    <w:rsid w:val="006A2E17"/>
    <w:rsid w:val="006A7DFE"/>
    <w:rsid w:val="006B166A"/>
    <w:rsid w:val="006B2E05"/>
    <w:rsid w:val="006C28AC"/>
    <w:rsid w:val="006D3E49"/>
    <w:rsid w:val="006D5118"/>
    <w:rsid w:val="006E15F3"/>
    <w:rsid w:val="006E32F7"/>
    <w:rsid w:val="006E39F2"/>
    <w:rsid w:val="006F1EF3"/>
    <w:rsid w:val="006F28EF"/>
    <w:rsid w:val="006F3C3F"/>
    <w:rsid w:val="0070276D"/>
    <w:rsid w:val="007041F8"/>
    <w:rsid w:val="00704739"/>
    <w:rsid w:val="0071229B"/>
    <w:rsid w:val="007130B0"/>
    <w:rsid w:val="0071397B"/>
    <w:rsid w:val="007240E0"/>
    <w:rsid w:val="00731D0C"/>
    <w:rsid w:val="00733E64"/>
    <w:rsid w:val="0073493F"/>
    <w:rsid w:val="0075226C"/>
    <w:rsid w:val="00756473"/>
    <w:rsid w:val="00762AF9"/>
    <w:rsid w:val="007652DD"/>
    <w:rsid w:val="00770AFA"/>
    <w:rsid w:val="00772E77"/>
    <w:rsid w:val="00777EDB"/>
    <w:rsid w:val="00790534"/>
    <w:rsid w:val="007B0FE5"/>
    <w:rsid w:val="007C1BC6"/>
    <w:rsid w:val="007E53B1"/>
    <w:rsid w:val="007F15EB"/>
    <w:rsid w:val="007F2386"/>
    <w:rsid w:val="0080192D"/>
    <w:rsid w:val="00815885"/>
    <w:rsid w:val="00824BA6"/>
    <w:rsid w:val="008400E6"/>
    <w:rsid w:val="00850C88"/>
    <w:rsid w:val="00853D02"/>
    <w:rsid w:val="00856435"/>
    <w:rsid w:val="0086095F"/>
    <w:rsid w:val="00870DFB"/>
    <w:rsid w:val="00872B07"/>
    <w:rsid w:val="0088309A"/>
    <w:rsid w:val="00886600"/>
    <w:rsid w:val="00891C9D"/>
    <w:rsid w:val="00897A4D"/>
    <w:rsid w:val="008A3070"/>
    <w:rsid w:val="008A4B85"/>
    <w:rsid w:val="008A510A"/>
    <w:rsid w:val="008A5217"/>
    <w:rsid w:val="008A748C"/>
    <w:rsid w:val="008C2867"/>
    <w:rsid w:val="008D3E74"/>
    <w:rsid w:val="008F2FB9"/>
    <w:rsid w:val="008F71CA"/>
    <w:rsid w:val="00905AD1"/>
    <w:rsid w:val="00914487"/>
    <w:rsid w:val="00914A2D"/>
    <w:rsid w:val="00920491"/>
    <w:rsid w:val="00926688"/>
    <w:rsid w:val="00930604"/>
    <w:rsid w:val="00934C25"/>
    <w:rsid w:val="00981032"/>
    <w:rsid w:val="00981E0A"/>
    <w:rsid w:val="009842C8"/>
    <w:rsid w:val="009A656B"/>
    <w:rsid w:val="009B7BAC"/>
    <w:rsid w:val="009C1CCF"/>
    <w:rsid w:val="009D367B"/>
    <w:rsid w:val="009F0FC5"/>
    <w:rsid w:val="009F2D58"/>
    <w:rsid w:val="009F472E"/>
    <w:rsid w:val="009F4E22"/>
    <w:rsid w:val="00A06427"/>
    <w:rsid w:val="00A10B47"/>
    <w:rsid w:val="00A138EC"/>
    <w:rsid w:val="00A13EB3"/>
    <w:rsid w:val="00A2477A"/>
    <w:rsid w:val="00A27221"/>
    <w:rsid w:val="00A32980"/>
    <w:rsid w:val="00A35CF8"/>
    <w:rsid w:val="00A42D45"/>
    <w:rsid w:val="00A4457A"/>
    <w:rsid w:val="00A65802"/>
    <w:rsid w:val="00A82F66"/>
    <w:rsid w:val="00A93613"/>
    <w:rsid w:val="00A94D1B"/>
    <w:rsid w:val="00AA0939"/>
    <w:rsid w:val="00AA4F32"/>
    <w:rsid w:val="00AA6960"/>
    <w:rsid w:val="00AA7858"/>
    <w:rsid w:val="00AB605F"/>
    <w:rsid w:val="00AC13D4"/>
    <w:rsid w:val="00AE0118"/>
    <w:rsid w:val="00AE7605"/>
    <w:rsid w:val="00B121AF"/>
    <w:rsid w:val="00B12C00"/>
    <w:rsid w:val="00B13477"/>
    <w:rsid w:val="00B1448B"/>
    <w:rsid w:val="00B16AA6"/>
    <w:rsid w:val="00B21D7E"/>
    <w:rsid w:val="00B3661D"/>
    <w:rsid w:val="00B37151"/>
    <w:rsid w:val="00B40408"/>
    <w:rsid w:val="00B44481"/>
    <w:rsid w:val="00B45A5D"/>
    <w:rsid w:val="00B57F73"/>
    <w:rsid w:val="00B623CB"/>
    <w:rsid w:val="00B66150"/>
    <w:rsid w:val="00B713FE"/>
    <w:rsid w:val="00B77273"/>
    <w:rsid w:val="00B77CF5"/>
    <w:rsid w:val="00B82BD1"/>
    <w:rsid w:val="00B95C30"/>
    <w:rsid w:val="00BA1C57"/>
    <w:rsid w:val="00BA5306"/>
    <w:rsid w:val="00BB45F5"/>
    <w:rsid w:val="00BB5408"/>
    <w:rsid w:val="00BB6BD3"/>
    <w:rsid w:val="00BD3A85"/>
    <w:rsid w:val="00BF199E"/>
    <w:rsid w:val="00BF2A9D"/>
    <w:rsid w:val="00C100A3"/>
    <w:rsid w:val="00C10C24"/>
    <w:rsid w:val="00C14ACB"/>
    <w:rsid w:val="00C2646E"/>
    <w:rsid w:val="00C26913"/>
    <w:rsid w:val="00C415FD"/>
    <w:rsid w:val="00C45F13"/>
    <w:rsid w:val="00C47F44"/>
    <w:rsid w:val="00C524BB"/>
    <w:rsid w:val="00C530AC"/>
    <w:rsid w:val="00C6396D"/>
    <w:rsid w:val="00C661B4"/>
    <w:rsid w:val="00C91106"/>
    <w:rsid w:val="00CA7F76"/>
    <w:rsid w:val="00CB1452"/>
    <w:rsid w:val="00CB3A95"/>
    <w:rsid w:val="00CC1892"/>
    <w:rsid w:val="00CC211E"/>
    <w:rsid w:val="00CE1AD3"/>
    <w:rsid w:val="00CE400C"/>
    <w:rsid w:val="00CF2A99"/>
    <w:rsid w:val="00CF7302"/>
    <w:rsid w:val="00D06BB4"/>
    <w:rsid w:val="00D17FB3"/>
    <w:rsid w:val="00D31C4A"/>
    <w:rsid w:val="00D3461D"/>
    <w:rsid w:val="00D377F2"/>
    <w:rsid w:val="00D46F82"/>
    <w:rsid w:val="00D5416F"/>
    <w:rsid w:val="00D63D79"/>
    <w:rsid w:val="00D70932"/>
    <w:rsid w:val="00D71263"/>
    <w:rsid w:val="00D75068"/>
    <w:rsid w:val="00D83311"/>
    <w:rsid w:val="00D83993"/>
    <w:rsid w:val="00D8409B"/>
    <w:rsid w:val="00D913FA"/>
    <w:rsid w:val="00D95D5B"/>
    <w:rsid w:val="00DA616C"/>
    <w:rsid w:val="00DB01EE"/>
    <w:rsid w:val="00DB4E9A"/>
    <w:rsid w:val="00DC1BBA"/>
    <w:rsid w:val="00DF0691"/>
    <w:rsid w:val="00E00767"/>
    <w:rsid w:val="00E21D1A"/>
    <w:rsid w:val="00E41EBB"/>
    <w:rsid w:val="00E4327A"/>
    <w:rsid w:val="00E52BF6"/>
    <w:rsid w:val="00E61889"/>
    <w:rsid w:val="00E651D1"/>
    <w:rsid w:val="00E779BD"/>
    <w:rsid w:val="00E8708D"/>
    <w:rsid w:val="00EA0B49"/>
    <w:rsid w:val="00EA4953"/>
    <w:rsid w:val="00EB142C"/>
    <w:rsid w:val="00EC39C8"/>
    <w:rsid w:val="00EC6659"/>
    <w:rsid w:val="00ED20D1"/>
    <w:rsid w:val="00EF607A"/>
    <w:rsid w:val="00F13131"/>
    <w:rsid w:val="00F26BFF"/>
    <w:rsid w:val="00F3299A"/>
    <w:rsid w:val="00F32D56"/>
    <w:rsid w:val="00F33F14"/>
    <w:rsid w:val="00F35110"/>
    <w:rsid w:val="00F35398"/>
    <w:rsid w:val="00F420A4"/>
    <w:rsid w:val="00F52C0E"/>
    <w:rsid w:val="00F624D8"/>
    <w:rsid w:val="00F7537B"/>
    <w:rsid w:val="00F764F8"/>
    <w:rsid w:val="00F80179"/>
    <w:rsid w:val="00F849A7"/>
    <w:rsid w:val="00F953BC"/>
    <w:rsid w:val="00FA3324"/>
    <w:rsid w:val="00FA3884"/>
    <w:rsid w:val="00FA54F1"/>
    <w:rsid w:val="00FA58A7"/>
    <w:rsid w:val="00FA7BFF"/>
    <w:rsid w:val="00FB30B6"/>
    <w:rsid w:val="00FB71C1"/>
    <w:rsid w:val="00FC01B7"/>
    <w:rsid w:val="00FE0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1D1A"/>
    <w:pPr>
      <w:widowControl w:val="0"/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rsid w:val="00E21D1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rsid w:val="00E21D1A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D1A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21D1A"/>
    <w:rPr>
      <w:rFonts w:ascii="Cambria" w:eastAsia="Cambria" w:hAnsi="Cambria" w:cs="Cambria"/>
      <w:b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E21D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1D1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1D1A"/>
    <w:rPr>
      <w:rFonts w:ascii="Arial" w:eastAsia="Arial" w:hAnsi="Arial" w:cs="Arial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E21D1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1D1A"/>
    <w:rPr>
      <w:rFonts w:ascii="Arial" w:eastAsia="Arial" w:hAnsi="Arial" w:cs="Arial"/>
      <w:color w:val="000000"/>
      <w:lang w:eastAsia="ru-RU"/>
    </w:rPr>
  </w:style>
  <w:style w:type="character" w:styleId="a9">
    <w:name w:val="Hyperlink"/>
    <w:basedOn w:val="a0"/>
    <w:uiPriority w:val="99"/>
    <w:unhideWhenUsed/>
    <w:rsid w:val="00E21D1A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676F1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53555"/>
    <w:pPr>
      <w:spacing w:line="240" w:lineRule="auto"/>
    </w:pPr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3555"/>
    <w:rPr>
      <w:rFonts w:ascii="Arial" w:eastAsia="Arial" w:hAnsi="Arial" w:cs="Arial"/>
      <w:color w:val="000000"/>
      <w:sz w:val="16"/>
      <w:szCs w:val="16"/>
      <w:lang w:eastAsia="ru-RU"/>
    </w:rPr>
  </w:style>
  <w:style w:type="paragraph" w:customStyle="1" w:styleId="NESNormal">
    <w:name w:val="NES Normal"/>
    <w:basedOn w:val="a"/>
    <w:link w:val="NESNormalChar"/>
    <w:autoRedefine/>
    <w:uiPriority w:val="99"/>
    <w:rsid w:val="009F0FC5"/>
    <w:pPr>
      <w:spacing w:after="240" w:line="360" w:lineRule="auto"/>
    </w:pPr>
    <w:rPr>
      <w:rFonts w:eastAsia="Times New Roman" w:cs="Times New Roman"/>
      <w:color w:val="auto"/>
      <w:sz w:val="24"/>
      <w:szCs w:val="20"/>
      <w:lang w:eastAsia="en-US"/>
    </w:rPr>
  </w:style>
  <w:style w:type="character" w:customStyle="1" w:styleId="NESNormalChar">
    <w:name w:val="NES Normal Char"/>
    <w:link w:val="NESNormal"/>
    <w:uiPriority w:val="99"/>
    <w:locked/>
    <w:rsid w:val="009F0FC5"/>
    <w:rPr>
      <w:rFonts w:ascii="Arial" w:eastAsia="Times New Roman" w:hAnsi="Arial" w:cs="Times New Roman"/>
      <w:sz w:val="24"/>
      <w:szCs w:val="20"/>
    </w:rPr>
  </w:style>
  <w:style w:type="paragraph" w:customStyle="1" w:styleId="ColorfulList-Accent12">
    <w:name w:val="Colorful List - Accent 12"/>
    <w:basedOn w:val="a"/>
    <w:link w:val="ColorfulList-Accent1Char"/>
    <w:uiPriority w:val="99"/>
    <w:qFormat/>
    <w:rsid w:val="00926688"/>
    <w:pPr>
      <w:widowControl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ColorfulList-Accent1Char">
    <w:name w:val="Colorful List - Accent 1 Char"/>
    <w:link w:val="ColorfulList-Accent12"/>
    <w:uiPriority w:val="99"/>
    <w:locked/>
    <w:rsid w:val="00926688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C415FD"/>
    <w:rPr>
      <w:rFonts w:ascii="Arial" w:eastAsia="Arial" w:hAnsi="Arial" w:cs="Arial"/>
      <w:color w:val="000000"/>
      <w:lang w:eastAsia="ru-RU"/>
    </w:rPr>
  </w:style>
  <w:style w:type="paragraph" w:customStyle="1" w:styleId="text">
    <w:name w:val="text"/>
    <w:basedOn w:val="a"/>
    <w:rsid w:val="003C37B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d">
    <w:name w:val="Strong"/>
    <w:basedOn w:val="a0"/>
    <w:uiPriority w:val="22"/>
    <w:qFormat/>
    <w:rsid w:val="003C37BC"/>
    <w:rPr>
      <w:b/>
      <w:bCs/>
    </w:rPr>
  </w:style>
  <w:style w:type="character" w:customStyle="1" w:styleId="apple-converted-space">
    <w:name w:val="apple-converted-space"/>
    <w:basedOn w:val="a0"/>
    <w:rsid w:val="003C37BC"/>
  </w:style>
  <w:style w:type="paragraph" w:customStyle="1" w:styleId="Default">
    <w:name w:val="Default"/>
    <w:rsid w:val="00481C0E"/>
    <w:pPr>
      <w:autoSpaceDE w:val="0"/>
      <w:autoSpaceDN w:val="0"/>
      <w:adjustRightInd w:val="0"/>
      <w:spacing w:after="0" w:line="240" w:lineRule="auto"/>
    </w:pPr>
    <w:rPr>
      <w:rFonts w:ascii="Helvetica 65 Medium" w:eastAsia="Times New Roman" w:hAnsi="Helvetica 65 Medium" w:cs="Helvetica 65 Medium"/>
      <w:color w:val="000000"/>
      <w:sz w:val="24"/>
      <w:szCs w:val="24"/>
      <w:lang w:val="en-GB"/>
    </w:rPr>
  </w:style>
  <w:style w:type="table" w:styleId="ae">
    <w:name w:val="Table Grid"/>
    <w:basedOn w:val="a1"/>
    <w:uiPriority w:val="59"/>
    <w:rsid w:val="00D5416F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141FC9"/>
    <w:pPr>
      <w:widowControl w:val="0"/>
      <w:spacing w:after="0" w:line="240" w:lineRule="auto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1D1A"/>
    <w:pPr>
      <w:widowControl w:val="0"/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rsid w:val="00E21D1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rsid w:val="00E21D1A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D1A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21D1A"/>
    <w:rPr>
      <w:rFonts w:ascii="Cambria" w:eastAsia="Cambria" w:hAnsi="Cambria" w:cs="Cambria"/>
      <w:b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E21D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1D1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1D1A"/>
    <w:rPr>
      <w:rFonts w:ascii="Arial" w:eastAsia="Arial" w:hAnsi="Arial" w:cs="Arial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E21D1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1D1A"/>
    <w:rPr>
      <w:rFonts w:ascii="Arial" w:eastAsia="Arial" w:hAnsi="Arial" w:cs="Arial"/>
      <w:color w:val="000000"/>
      <w:lang w:eastAsia="ru-RU"/>
    </w:rPr>
  </w:style>
  <w:style w:type="character" w:styleId="a9">
    <w:name w:val="Hyperlink"/>
    <w:basedOn w:val="a0"/>
    <w:uiPriority w:val="99"/>
    <w:unhideWhenUsed/>
    <w:rsid w:val="00E21D1A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676F1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53555"/>
    <w:pPr>
      <w:spacing w:line="240" w:lineRule="auto"/>
    </w:pPr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3555"/>
    <w:rPr>
      <w:rFonts w:ascii="Arial" w:eastAsia="Arial" w:hAnsi="Arial" w:cs="Arial"/>
      <w:color w:val="000000"/>
      <w:sz w:val="16"/>
      <w:szCs w:val="16"/>
      <w:lang w:eastAsia="ru-RU"/>
    </w:rPr>
  </w:style>
  <w:style w:type="paragraph" w:customStyle="1" w:styleId="NESNormal">
    <w:name w:val="NES Normal"/>
    <w:basedOn w:val="a"/>
    <w:link w:val="NESNormalChar"/>
    <w:autoRedefine/>
    <w:uiPriority w:val="99"/>
    <w:rsid w:val="009F0FC5"/>
    <w:pPr>
      <w:spacing w:after="240" w:line="360" w:lineRule="auto"/>
    </w:pPr>
    <w:rPr>
      <w:rFonts w:eastAsia="Times New Roman" w:cs="Times New Roman"/>
      <w:color w:val="auto"/>
      <w:sz w:val="24"/>
      <w:szCs w:val="20"/>
      <w:lang w:val="x-none" w:eastAsia="en-US"/>
    </w:rPr>
  </w:style>
  <w:style w:type="character" w:customStyle="1" w:styleId="NESNormalChar">
    <w:name w:val="NES Normal Char"/>
    <w:link w:val="NESNormal"/>
    <w:uiPriority w:val="99"/>
    <w:locked/>
    <w:rsid w:val="009F0FC5"/>
    <w:rPr>
      <w:rFonts w:ascii="Arial" w:eastAsia="Times New Roman" w:hAnsi="Arial" w:cs="Times New Roman"/>
      <w:sz w:val="24"/>
      <w:szCs w:val="20"/>
      <w:lang w:val="x-none"/>
    </w:rPr>
  </w:style>
  <w:style w:type="paragraph" w:customStyle="1" w:styleId="ColorfulList-Accent12">
    <w:name w:val="Colorful List - Accent 12"/>
    <w:basedOn w:val="a"/>
    <w:link w:val="ColorfulList-Accent1Char"/>
    <w:uiPriority w:val="99"/>
    <w:qFormat/>
    <w:rsid w:val="00926688"/>
    <w:pPr>
      <w:widowControl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ColorfulList-Accent1Char">
    <w:name w:val="Colorful List - Accent 1 Char"/>
    <w:link w:val="ColorfulList-Accent12"/>
    <w:uiPriority w:val="99"/>
    <w:locked/>
    <w:rsid w:val="0092668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C415FD"/>
    <w:rPr>
      <w:rFonts w:ascii="Arial" w:eastAsia="Arial" w:hAnsi="Arial" w:cs="Arial"/>
      <w:color w:val="000000"/>
      <w:lang w:eastAsia="ru-RU"/>
    </w:rPr>
  </w:style>
  <w:style w:type="paragraph" w:customStyle="1" w:styleId="text">
    <w:name w:val="text"/>
    <w:basedOn w:val="a"/>
    <w:rsid w:val="003C37B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d">
    <w:name w:val="Strong"/>
    <w:basedOn w:val="a0"/>
    <w:uiPriority w:val="22"/>
    <w:qFormat/>
    <w:rsid w:val="003C37BC"/>
    <w:rPr>
      <w:b/>
      <w:bCs/>
    </w:rPr>
  </w:style>
  <w:style w:type="character" w:customStyle="1" w:styleId="apple-converted-space">
    <w:name w:val="apple-converted-space"/>
    <w:basedOn w:val="a0"/>
    <w:rsid w:val="003C37BC"/>
  </w:style>
  <w:style w:type="paragraph" w:customStyle="1" w:styleId="Default">
    <w:name w:val="Default"/>
    <w:rsid w:val="00481C0E"/>
    <w:pPr>
      <w:autoSpaceDE w:val="0"/>
      <w:autoSpaceDN w:val="0"/>
      <w:adjustRightInd w:val="0"/>
      <w:spacing w:after="0" w:line="240" w:lineRule="auto"/>
    </w:pPr>
    <w:rPr>
      <w:rFonts w:ascii="Helvetica 65 Medium" w:eastAsia="Times New Roman" w:hAnsi="Helvetica 65 Medium" w:cs="Helvetica 65 Medium"/>
      <w:color w:val="000000"/>
      <w:sz w:val="24"/>
      <w:szCs w:val="24"/>
      <w:lang w:val="en-GB"/>
    </w:rPr>
  </w:style>
  <w:style w:type="table" w:styleId="ae">
    <w:name w:val="Table Grid"/>
    <w:basedOn w:val="a1"/>
    <w:uiPriority w:val="59"/>
    <w:rsid w:val="00D5416F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Xia69O6U6X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Жидайкин Василий Васильевич</dc:creator>
  <cp:lastModifiedBy>User</cp:lastModifiedBy>
  <cp:revision>82</cp:revision>
  <cp:lastPrinted>2017-06-23T05:50:00Z</cp:lastPrinted>
  <dcterms:created xsi:type="dcterms:W3CDTF">2017-02-01T10:01:00Z</dcterms:created>
  <dcterms:modified xsi:type="dcterms:W3CDTF">2017-06-28T16:28:00Z</dcterms:modified>
</cp:coreProperties>
</file>