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F5" w:rsidRPr="0096597D" w:rsidRDefault="00843EF5" w:rsidP="0096597D">
      <w:pPr>
        <w:spacing w:after="0" w:line="240" w:lineRule="auto"/>
        <w:contextualSpacing/>
        <w:rPr>
          <w:b/>
        </w:rPr>
      </w:pPr>
      <w:r w:rsidRPr="0096597D">
        <w:rPr>
          <w:b/>
        </w:rPr>
        <w:t>Проверочная работа по теме «Россия на рубеже 19-20 вв.</w:t>
      </w:r>
    </w:p>
    <w:p w:rsidR="00044A92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1)</w:t>
      </w:r>
      <w:r w:rsidR="00044A92" w:rsidRPr="0096597D">
        <w:rPr>
          <w:i/>
        </w:rPr>
        <w:t xml:space="preserve"> Какова численность населения Российской империи</w:t>
      </w:r>
      <w:r w:rsidR="00843EF5" w:rsidRPr="0096597D">
        <w:rPr>
          <w:i/>
        </w:rPr>
        <w:t xml:space="preserve"> (согласно переписи 1897 года?</w:t>
      </w:r>
    </w:p>
    <w:p w:rsidR="00044A92" w:rsidRPr="0096597D" w:rsidRDefault="005431DE" w:rsidP="0096597D">
      <w:pPr>
        <w:spacing w:after="0" w:line="240" w:lineRule="auto"/>
        <w:contextualSpacing/>
      </w:pPr>
      <w:r w:rsidRPr="0096597D">
        <w:t>1.</w:t>
      </w:r>
      <w:r w:rsidR="00044A92" w:rsidRPr="0096597D">
        <w:t xml:space="preserve"> 83 млн</w:t>
      </w:r>
      <w:proofErr w:type="gramStart"/>
      <w:r w:rsidR="00044A92" w:rsidRPr="0096597D">
        <w:t>.ч</w:t>
      </w:r>
      <w:proofErr w:type="gramEnd"/>
      <w:r w:rsidR="00044A92" w:rsidRPr="0096597D">
        <w:t>ел.  2</w:t>
      </w:r>
      <w:r w:rsidRPr="0096597D">
        <w:t>.</w:t>
      </w:r>
      <w:r w:rsidR="00044A92" w:rsidRPr="0096597D">
        <w:t xml:space="preserve"> 114 млн.чел. 3</w:t>
      </w:r>
      <w:r w:rsidRPr="0096597D">
        <w:t>.</w:t>
      </w:r>
      <w:r w:rsidR="00734930" w:rsidRPr="0096597D">
        <w:t xml:space="preserve"> 128 млн. чел.</w:t>
      </w:r>
    </w:p>
    <w:p w:rsidR="00044A92" w:rsidRPr="0096597D" w:rsidRDefault="00044A92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2</w:t>
      </w:r>
      <w:r w:rsidR="005431DE" w:rsidRPr="0096597D">
        <w:rPr>
          <w:i/>
        </w:rPr>
        <w:t>)</w:t>
      </w:r>
      <w:r w:rsidRPr="0096597D">
        <w:rPr>
          <w:i/>
        </w:rPr>
        <w:t xml:space="preserve"> Определите термин: "процесс перехода от традиционного общества к </w:t>
      </w:r>
      <w:proofErr w:type="gramStart"/>
      <w:r w:rsidRPr="0096597D">
        <w:rPr>
          <w:i/>
        </w:rPr>
        <w:t>индустриальному</w:t>
      </w:r>
      <w:proofErr w:type="gramEnd"/>
      <w:r w:rsidRPr="0096597D">
        <w:rPr>
          <w:i/>
        </w:rPr>
        <w:t>".</w:t>
      </w:r>
    </w:p>
    <w:p w:rsidR="00044A92" w:rsidRPr="0096597D" w:rsidRDefault="00044A92" w:rsidP="0096597D">
      <w:pPr>
        <w:spacing w:after="0" w:line="240" w:lineRule="auto"/>
        <w:contextualSpacing/>
      </w:pPr>
      <w:r w:rsidRPr="0096597D">
        <w:t>1</w:t>
      </w:r>
      <w:r w:rsidR="005431DE" w:rsidRPr="0096597D">
        <w:t>.</w:t>
      </w:r>
      <w:r w:rsidRPr="0096597D">
        <w:t xml:space="preserve"> бюрократизация.  2</w:t>
      </w:r>
      <w:r w:rsidR="005431DE" w:rsidRPr="0096597D">
        <w:t>.</w:t>
      </w:r>
      <w:r w:rsidRPr="0096597D">
        <w:t xml:space="preserve"> урбанизация.  3</w:t>
      </w:r>
      <w:r w:rsidR="005431DE" w:rsidRPr="0096597D">
        <w:t>.</w:t>
      </w:r>
      <w:r w:rsidRPr="0096597D">
        <w:t xml:space="preserve"> модерн</w:t>
      </w:r>
      <w:r w:rsidR="00734930" w:rsidRPr="0096597D">
        <w:t>изация.</w:t>
      </w:r>
    </w:p>
    <w:p w:rsidR="00843EF5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3)</w:t>
      </w:r>
      <w:r w:rsidR="00044A92" w:rsidRPr="0096597D">
        <w:rPr>
          <w:i/>
        </w:rPr>
        <w:t xml:space="preserve"> </w:t>
      </w:r>
      <w:r w:rsidR="00843EF5" w:rsidRPr="0096597D">
        <w:rPr>
          <w:i/>
        </w:rPr>
        <w:t xml:space="preserve">Укажите главную причину </w:t>
      </w:r>
      <w:proofErr w:type="spellStart"/>
      <w:proofErr w:type="gramStart"/>
      <w:r w:rsidR="00843EF5" w:rsidRPr="0096597D">
        <w:rPr>
          <w:i/>
        </w:rPr>
        <w:t>русско</w:t>
      </w:r>
      <w:proofErr w:type="spellEnd"/>
      <w:r w:rsidR="00843EF5" w:rsidRPr="0096597D">
        <w:rPr>
          <w:i/>
        </w:rPr>
        <w:t xml:space="preserve"> – японской</w:t>
      </w:r>
      <w:proofErr w:type="gramEnd"/>
      <w:r w:rsidR="00843EF5" w:rsidRPr="0096597D">
        <w:rPr>
          <w:i/>
        </w:rPr>
        <w:t xml:space="preserve"> войны  1904-1905 гг.:</w:t>
      </w:r>
    </w:p>
    <w:p w:rsidR="00843EF5" w:rsidRPr="0096597D" w:rsidRDefault="00843EF5" w:rsidP="0096597D">
      <w:pPr>
        <w:spacing w:after="0" w:line="240" w:lineRule="auto"/>
        <w:contextualSpacing/>
      </w:pPr>
      <w:r w:rsidRPr="0096597D">
        <w:t>1) столкновение интересов России и Японии на Дальнем Востоке</w:t>
      </w:r>
    </w:p>
    <w:p w:rsidR="00843EF5" w:rsidRPr="0096597D" w:rsidRDefault="00843EF5" w:rsidP="0096597D">
      <w:pPr>
        <w:spacing w:after="0" w:line="240" w:lineRule="auto"/>
        <w:contextualSpacing/>
      </w:pPr>
      <w:r w:rsidRPr="0096597D">
        <w:t>2) выполнение Россией обязательств перед Китаем</w:t>
      </w:r>
    </w:p>
    <w:p w:rsidR="00734930" w:rsidRPr="0096597D" w:rsidRDefault="00843EF5" w:rsidP="0096597D">
      <w:pPr>
        <w:spacing w:after="0" w:line="240" w:lineRule="auto"/>
        <w:contextualSpacing/>
      </w:pPr>
      <w:r w:rsidRPr="0096597D">
        <w:t>3) стремление России преградить путь агрессора</w:t>
      </w:r>
    </w:p>
    <w:p w:rsidR="00044A92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4)</w:t>
      </w:r>
      <w:r w:rsidR="00734930" w:rsidRPr="0096597D">
        <w:rPr>
          <w:i/>
        </w:rPr>
        <w:t xml:space="preserve"> Кто был министром внутренних дел при Николае </w:t>
      </w:r>
      <w:r w:rsidR="00734930" w:rsidRPr="0096597D">
        <w:rPr>
          <w:i/>
          <w:lang w:val="en-US"/>
        </w:rPr>
        <w:t>II</w:t>
      </w:r>
      <w:r w:rsidR="00734930" w:rsidRPr="0096597D">
        <w:rPr>
          <w:i/>
        </w:rPr>
        <w:t>?</w:t>
      </w:r>
    </w:p>
    <w:p w:rsidR="00734930" w:rsidRPr="0096597D" w:rsidRDefault="005431DE" w:rsidP="0096597D">
      <w:pPr>
        <w:spacing w:after="0" w:line="240" w:lineRule="auto"/>
        <w:contextualSpacing/>
      </w:pPr>
      <w:r w:rsidRPr="0096597D">
        <w:t>1.</w:t>
      </w:r>
      <w:r w:rsidR="00734930" w:rsidRPr="0096597D">
        <w:t xml:space="preserve"> С.Ю.Витте.   2</w:t>
      </w:r>
      <w:r w:rsidRPr="0096597D">
        <w:t>.</w:t>
      </w:r>
      <w:r w:rsidR="00734930" w:rsidRPr="0096597D">
        <w:t xml:space="preserve"> В.К.Плеве.   3</w:t>
      </w:r>
      <w:r w:rsidRPr="0096597D">
        <w:t>.</w:t>
      </w:r>
      <w:r w:rsidR="00734930" w:rsidRPr="0096597D">
        <w:t xml:space="preserve"> Н.П.Боголепов.</w:t>
      </w:r>
    </w:p>
    <w:p w:rsidR="00843EF5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5)</w:t>
      </w:r>
      <w:r w:rsidR="00734930" w:rsidRPr="0096597D">
        <w:rPr>
          <w:i/>
        </w:rPr>
        <w:t xml:space="preserve">  </w:t>
      </w:r>
      <w:r w:rsidR="00843EF5" w:rsidRPr="0096597D">
        <w:rPr>
          <w:i/>
        </w:rPr>
        <w:t xml:space="preserve">Крупнейшее сражение на суше в ходе </w:t>
      </w:r>
      <w:proofErr w:type="spellStart"/>
      <w:proofErr w:type="gramStart"/>
      <w:r w:rsidR="00843EF5" w:rsidRPr="0096597D">
        <w:rPr>
          <w:i/>
        </w:rPr>
        <w:t>русско</w:t>
      </w:r>
      <w:proofErr w:type="spellEnd"/>
      <w:r w:rsidR="00843EF5" w:rsidRPr="0096597D">
        <w:rPr>
          <w:i/>
        </w:rPr>
        <w:t>- японской</w:t>
      </w:r>
      <w:proofErr w:type="gramEnd"/>
      <w:r w:rsidR="00843EF5" w:rsidRPr="0096597D">
        <w:rPr>
          <w:i/>
        </w:rPr>
        <w:t xml:space="preserve"> войны:</w:t>
      </w:r>
    </w:p>
    <w:p w:rsidR="00843EF5" w:rsidRPr="0096597D" w:rsidRDefault="00843EF5" w:rsidP="0096597D">
      <w:pPr>
        <w:spacing w:after="0" w:line="240" w:lineRule="auto"/>
        <w:contextualSpacing/>
      </w:pPr>
      <w:r w:rsidRPr="0096597D">
        <w:t xml:space="preserve">1) вооружённое столкновение в </w:t>
      </w:r>
      <w:proofErr w:type="spellStart"/>
      <w:r w:rsidRPr="0096597D">
        <w:t>Чемульпо</w:t>
      </w:r>
      <w:proofErr w:type="spellEnd"/>
      <w:r w:rsidRPr="0096597D">
        <w:t xml:space="preserve">    2) битва в Порт- Артуре           3) битва при </w:t>
      </w:r>
      <w:proofErr w:type="spellStart"/>
      <w:r w:rsidRPr="0096597D">
        <w:t>Мукдене</w:t>
      </w:r>
      <w:proofErr w:type="spellEnd"/>
      <w:r w:rsidRPr="0096597D">
        <w:t>.</w:t>
      </w:r>
    </w:p>
    <w:p w:rsidR="00734930" w:rsidRPr="0096597D" w:rsidRDefault="00044A92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6</w:t>
      </w:r>
      <w:r w:rsidR="005431DE" w:rsidRPr="0096597D">
        <w:rPr>
          <w:i/>
        </w:rPr>
        <w:t>)</w:t>
      </w:r>
      <w:r w:rsidR="00734930" w:rsidRPr="0096597D">
        <w:rPr>
          <w:i/>
        </w:rPr>
        <w:t xml:space="preserve"> Какое положение </w:t>
      </w:r>
      <w:r w:rsidR="00734930" w:rsidRPr="0096597D">
        <w:rPr>
          <w:b/>
          <w:i/>
        </w:rPr>
        <w:t>не было</w:t>
      </w:r>
      <w:r w:rsidR="00734930" w:rsidRPr="0096597D">
        <w:rPr>
          <w:i/>
        </w:rPr>
        <w:t xml:space="preserve"> принято на Международной  конференции в Гааге?</w:t>
      </w:r>
    </w:p>
    <w:p w:rsidR="00734930" w:rsidRPr="0096597D" w:rsidRDefault="00734930" w:rsidP="0096597D">
      <w:pPr>
        <w:spacing w:after="0" w:line="240" w:lineRule="auto"/>
        <w:contextualSpacing/>
      </w:pPr>
      <w:r w:rsidRPr="0096597D">
        <w:t>1. не использовать удушливые газы.</w:t>
      </w:r>
    </w:p>
    <w:p w:rsidR="00734930" w:rsidRPr="0096597D" w:rsidRDefault="00734930" w:rsidP="0096597D">
      <w:pPr>
        <w:spacing w:after="0" w:line="240" w:lineRule="auto"/>
        <w:contextualSpacing/>
      </w:pPr>
      <w:r w:rsidRPr="0096597D">
        <w:t>2. не использовать разрывные пули.</w:t>
      </w:r>
    </w:p>
    <w:p w:rsidR="00044A92" w:rsidRPr="0096597D" w:rsidRDefault="00734930" w:rsidP="0096597D">
      <w:pPr>
        <w:spacing w:after="0" w:line="240" w:lineRule="auto"/>
        <w:contextualSpacing/>
      </w:pPr>
      <w:r w:rsidRPr="0096597D">
        <w:t>3. не использовать холодное оружие.</w:t>
      </w:r>
    </w:p>
    <w:p w:rsidR="00843EF5" w:rsidRPr="0096597D" w:rsidRDefault="00044A92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7</w:t>
      </w:r>
      <w:r w:rsidR="005431DE" w:rsidRPr="0096597D">
        <w:rPr>
          <w:i/>
        </w:rPr>
        <w:t xml:space="preserve">) </w:t>
      </w:r>
      <w:r w:rsidR="00843EF5" w:rsidRPr="0096597D">
        <w:rPr>
          <w:i/>
        </w:rPr>
        <w:t>Название договора между Россией и Японией, заключённого в результате войны:</w:t>
      </w:r>
    </w:p>
    <w:p w:rsidR="00843EF5" w:rsidRPr="0096597D" w:rsidRDefault="00843EF5" w:rsidP="0096597D">
      <w:pPr>
        <w:spacing w:after="0" w:line="240" w:lineRule="auto"/>
        <w:contextualSpacing/>
      </w:pPr>
      <w:r w:rsidRPr="0096597D">
        <w:t xml:space="preserve">1) Токийский    2) </w:t>
      </w:r>
      <w:proofErr w:type="spellStart"/>
      <w:r w:rsidRPr="0096597D">
        <w:t>Портсмутский</w:t>
      </w:r>
      <w:proofErr w:type="spellEnd"/>
      <w:r w:rsidRPr="0096597D">
        <w:t xml:space="preserve">      3) </w:t>
      </w:r>
      <w:proofErr w:type="spellStart"/>
      <w:r w:rsidRPr="0096597D">
        <w:t>Пхеньянский</w:t>
      </w:r>
      <w:proofErr w:type="spellEnd"/>
    </w:p>
    <w:p w:rsidR="00044A92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8) Дата "кровавого воскресенья"?</w:t>
      </w:r>
    </w:p>
    <w:p w:rsidR="005431DE" w:rsidRPr="0096597D" w:rsidRDefault="005431DE" w:rsidP="0096597D">
      <w:pPr>
        <w:spacing w:after="0" w:line="240" w:lineRule="auto"/>
        <w:contextualSpacing/>
      </w:pPr>
      <w:r w:rsidRPr="0096597D">
        <w:t>1. 9 января 1905 г.   2. 17 октября 1905 г.   3.  27 апреля 1906 г.</w:t>
      </w:r>
    </w:p>
    <w:p w:rsidR="00044A92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 xml:space="preserve">9) Какая партия преобладала в </w:t>
      </w:r>
      <w:r w:rsidRPr="0096597D">
        <w:rPr>
          <w:i/>
          <w:lang w:val="en-US"/>
        </w:rPr>
        <w:t>I</w:t>
      </w:r>
      <w:r w:rsidRPr="0096597D">
        <w:rPr>
          <w:i/>
        </w:rPr>
        <w:t>-ой Государственной думе?</w:t>
      </w:r>
    </w:p>
    <w:p w:rsidR="00352D6C" w:rsidRPr="0096597D" w:rsidRDefault="005431DE" w:rsidP="0096597D">
      <w:pPr>
        <w:spacing w:after="0" w:line="240" w:lineRule="auto"/>
        <w:contextualSpacing/>
      </w:pPr>
      <w:r w:rsidRPr="0096597D">
        <w:t>1. трудовики.   2.  октябристы.    3. кадеты.</w:t>
      </w:r>
    </w:p>
    <w:p w:rsidR="00044A92" w:rsidRPr="0096597D" w:rsidRDefault="00044A92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10</w:t>
      </w:r>
      <w:r w:rsidR="005431DE" w:rsidRPr="0096597D">
        <w:rPr>
          <w:i/>
        </w:rPr>
        <w:t>) Какой указ был подписан П.А.Столыпиным?</w:t>
      </w:r>
    </w:p>
    <w:p w:rsidR="00843EF5" w:rsidRPr="0096597D" w:rsidRDefault="005431DE" w:rsidP="0096597D">
      <w:pPr>
        <w:spacing w:after="0" w:line="240" w:lineRule="auto"/>
        <w:contextualSpacing/>
      </w:pPr>
      <w:r w:rsidRPr="0096597D">
        <w:t xml:space="preserve">1.  </w:t>
      </w:r>
      <w:r w:rsidR="007665CF" w:rsidRPr="0096597D">
        <w:t xml:space="preserve">"о вольных хлебопашцах".  2. "о разрешении выхода крестьян из общины".  </w:t>
      </w:r>
    </w:p>
    <w:p w:rsidR="005431DE" w:rsidRPr="0096597D" w:rsidRDefault="007665CF" w:rsidP="0096597D">
      <w:pPr>
        <w:spacing w:after="0" w:line="240" w:lineRule="auto"/>
        <w:contextualSpacing/>
      </w:pPr>
      <w:r w:rsidRPr="0096597D">
        <w:t>3. "о заповедных летах".</w:t>
      </w:r>
    </w:p>
    <w:p w:rsidR="00843EF5" w:rsidRPr="0096597D" w:rsidRDefault="00044A92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11</w:t>
      </w:r>
      <w:r w:rsidR="005431DE" w:rsidRPr="0096597D">
        <w:rPr>
          <w:i/>
        </w:rPr>
        <w:t>)</w:t>
      </w:r>
      <w:r w:rsidR="007665CF" w:rsidRPr="0096597D">
        <w:rPr>
          <w:i/>
        </w:rPr>
        <w:t xml:space="preserve"> </w:t>
      </w:r>
      <w:r w:rsidR="00843EF5" w:rsidRPr="0096597D">
        <w:rPr>
          <w:i/>
        </w:rPr>
        <w:t xml:space="preserve">История первой русской революции началась </w:t>
      </w:r>
      <w:proofErr w:type="gramStart"/>
      <w:r w:rsidR="00843EF5" w:rsidRPr="0096597D">
        <w:rPr>
          <w:i/>
        </w:rPr>
        <w:t>с</w:t>
      </w:r>
      <w:proofErr w:type="gramEnd"/>
      <w:r w:rsidR="00843EF5" w:rsidRPr="0096597D">
        <w:rPr>
          <w:i/>
        </w:rPr>
        <w:t>:</w:t>
      </w:r>
    </w:p>
    <w:p w:rsidR="00843EF5" w:rsidRPr="0096597D" w:rsidRDefault="0096597D" w:rsidP="0096597D">
      <w:pPr>
        <w:spacing w:after="0" w:line="240" w:lineRule="auto"/>
        <w:contextualSpacing/>
      </w:pPr>
      <w:r w:rsidRPr="0096597D">
        <w:t>1</w:t>
      </w:r>
      <w:r w:rsidR="00843EF5" w:rsidRPr="0096597D">
        <w:t>) Всероссийской октябрьской политической стачки</w:t>
      </w:r>
      <w:r w:rsidRPr="0096597D">
        <w:t xml:space="preserve">          2</w:t>
      </w:r>
      <w:r w:rsidR="00843EF5" w:rsidRPr="0096597D">
        <w:t>) восстания на броненосце «Потёмкин»</w:t>
      </w:r>
    </w:p>
    <w:p w:rsidR="00843EF5" w:rsidRPr="0096597D" w:rsidRDefault="0096597D" w:rsidP="0096597D">
      <w:pPr>
        <w:spacing w:after="0" w:line="240" w:lineRule="auto"/>
        <w:contextualSpacing/>
      </w:pPr>
      <w:r w:rsidRPr="0096597D">
        <w:t>3</w:t>
      </w:r>
      <w:r w:rsidR="00843EF5" w:rsidRPr="0096597D">
        <w:t>) декабрьского вооружённого восстания в Москв</w:t>
      </w:r>
      <w:r w:rsidRPr="0096597D">
        <w:t>е               4</w:t>
      </w:r>
      <w:r w:rsidR="00843EF5" w:rsidRPr="0096597D">
        <w:t xml:space="preserve">) «Кровавого воскресенья»        </w:t>
      </w:r>
    </w:p>
    <w:p w:rsidR="00044A92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12)</w:t>
      </w:r>
      <w:r w:rsidR="007665CF" w:rsidRPr="0096597D">
        <w:rPr>
          <w:i/>
        </w:rPr>
        <w:t xml:space="preserve"> </w:t>
      </w:r>
      <w:r w:rsidR="006570D6" w:rsidRPr="0096597D">
        <w:rPr>
          <w:i/>
        </w:rPr>
        <w:t xml:space="preserve">Какой реформе </w:t>
      </w:r>
      <w:proofErr w:type="spellStart"/>
      <w:r w:rsidR="006570D6" w:rsidRPr="0096597D">
        <w:rPr>
          <w:i/>
        </w:rPr>
        <w:t>столыпинский</w:t>
      </w:r>
      <w:proofErr w:type="spellEnd"/>
      <w:r w:rsidR="006570D6" w:rsidRPr="0096597D">
        <w:rPr>
          <w:i/>
        </w:rPr>
        <w:t xml:space="preserve"> план уделял наибольшее внимание?</w:t>
      </w:r>
    </w:p>
    <w:p w:rsidR="006570D6" w:rsidRPr="0096597D" w:rsidRDefault="006570D6" w:rsidP="0096597D">
      <w:pPr>
        <w:spacing w:after="0" w:line="240" w:lineRule="auto"/>
        <w:contextualSpacing/>
      </w:pPr>
      <w:r w:rsidRPr="0096597D">
        <w:t>1. аграрной.  2. реформе образования.  3. военной реформе.</w:t>
      </w:r>
    </w:p>
    <w:p w:rsidR="00044A92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13)</w:t>
      </w:r>
      <w:r w:rsidR="006570D6" w:rsidRPr="0096597D">
        <w:rPr>
          <w:i/>
        </w:rPr>
        <w:t xml:space="preserve"> Что такое "серебряный век"?</w:t>
      </w:r>
    </w:p>
    <w:p w:rsidR="006570D6" w:rsidRPr="0096597D" w:rsidRDefault="006570D6" w:rsidP="0096597D">
      <w:pPr>
        <w:spacing w:after="0" w:line="240" w:lineRule="auto"/>
        <w:contextualSpacing/>
      </w:pPr>
      <w:r w:rsidRPr="0096597D">
        <w:t>1. расцвет металлургии в Российской Империи.</w:t>
      </w:r>
    </w:p>
    <w:p w:rsidR="006570D6" w:rsidRPr="0096597D" w:rsidRDefault="006570D6" w:rsidP="0096597D">
      <w:pPr>
        <w:spacing w:after="0" w:line="240" w:lineRule="auto"/>
        <w:contextualSpacing/>
      </w:pPr>
      <w:r w:rsidRPr="0096597D">
        <w:t>2. русская культура в начале ХХ века.</w:t>
      </w:r>
    </w:p>
    <w:p w:rsidR="006570D6" w:rsidRPr="0096597D" w:rsidRDefault="006570D6" w:rsidP="0096597D">
      <w:pPr>
        <w:spacing w:after="0" w:line="240" w:lineRule="auto"/>
        <w:contextualSpacing/>
      </w:pPr>
      <w:r w:rsidRPr="0096597D">
        <w:lastRenderedPageBreak/>
        <w:t>3. начало активного экспорта товаров в ХХ веке.</w:t>
      </w:r>
    </w:p>
    <w:p w:rsidR="00044A92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14)</w:t>
      </w:r>
      <w:r w:rsidR="006570D6" w:rsidRPr="0096597D">
        <w:rPr>
          <w:i/>
        </w:rPr>
        <w:t xml:space="preserve"> Какое литературное направление не было популярно в литературе ХХ века?</w:t>
      </w:r>
    </w:p>
    <w:p w:rsidR="006570D6" w:rsidRPr="0096597D" w:rsidRDefault="006570D6" w:rsidP="0096597D">
      <w:pPr>
        <w:spacing w:after="0" w:line="240" w:lineRule="auto"/>
        <w:contextualSpacing/>
      </w:pPr>
      <w:r w:rsidRPr="0096597D">
        <w:t>1. футуризм.  2. сентиментализм.  3. акмеизм.</w:t>
      </w:r>
    </w:p>
    <w:p w:rsidR="00044A92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15)</w:t>
      </w:r>
      <w:r w:rsidR="006570D6" w:rsidRPr="0096597D">
        <w:rPr>
          <w:i/>
        </w:rPr>
        <w:t xml:space="preserve"> За какие труды И.И.Мечников получил Нобелевскую премию?</w:t>
      </w:r>
    </w:p>
    <w:p w:rsidR="006570D6" w:rsidRPr="0096597D" w:rsidRDefault="006570D6" w:rsidP="0096597D">
      <w:pPr>
        <w:spacing w:after="0" w:line="240" w:lineRule="auto"/>
        <w:contextualSpacing/>
      </w:pPr>
      <w:r w:rsidRPr="0096597D">
        <w:t xml:space="preserve">1. по иммунологии и инфекционным заболеваниям.  2. по пищеварению. </w:t>
      </w:r>
    </w:p>
    <w:p w:rsidR="006570D6" w:rsidRPr="0096597D" w:rsidRDefault="006570D6" w:rsidP="0096597D">
      <w:pPr>
        <w:spacing w:after="0" w:line="240" w:lineRule="auto"/>
        <w:contextualSpacing/>
      </w:pPr>
      <w:r w:rsidRPr="0096597D">
        <w:t xml:space="preserve"> 3. по условным рефлексам.</w:t>
      </w:r>
    </w:p>
    <w:p w:rsidR="0096597D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16)</w:t>
      </w:r>
      <w:r w:rsidR="006570D6" w:rsidRPr="0096597D">
        <w:rPr>
          <w:i/>
        </w:rPr>
        <w:t xml:space="preserve"> </w:t>
      </w:r>
      <w:r w:rsidR="0096597D" w:rsidRPr="0096597D">
        <w:rPr>
          <w:i/>
        </w:rPr>
        <w:t>В Манифесте 17 октября 1905 г. не было провозглашено:</w:t>
      </w:r>
    </w:p>
    <w:p w:rsidR="0096597D" w:rsidRPr="0096597D" w:rsidRDefault="0096597D" w:rsidP="0096597D">
      <w:pPr>
        <w:spacing w:after="0" w:line="240" w:lineRule="auto"/>
        <w:contextualSpacing/>
      </w:pPr>
      <w:r w:rsidRPr="0096597D">
        <w:t>1) созыва Государственной думы       2) дарование гражданских прав жителям России</w:t>
      </w:r>
    </w:p>
    <w:p w:rsidR="0096597D" w:rsidRPr="0096597D" w:rsidRDefault="0096597D" w:rsidP="0096597D">
      <w:pPr>
        <w:spacing w:after="0" w:line="240" w:lineRule="auto"/>
        <w:contextualSpacing/>
      </w:pPr>
      <w:r w:rsidRPr="0096597D">
        <w:t>3) учреждение законодательного собрания         4) свержение самодержавия.</w:t>
      </w:r>
    </w:p>
    <w:p w:rsidR="00044A92" w:rsidRPr="0096597D" w:rsidRDefault="005431DE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17)</w:t>
      </w:r>
      <w:r w:rsidR="00FB33DE" w:rsidRPr="0096597D">
        <w:rPr>
          <w:i/>
        </w:rPr>
        <w:t xml:space="preserve"> К какому событию относится термин "продразвёрстка"?</w:t>
      </w:r>
    </w:p>
    <w:p w:rsidR="00FB33DE" w:rsidRPr="0096597D" w:rsidRDefault="00FB33DE" w:rsidP="0096597D">
      <w:pPr>
        <w:spacing w:after="0" w:line="240" w:lineRule="auto"/>
        <w:contextualSpacing/>
      </w:pPr>
      <w:r w:rsidRPr="0096597D">
        <w:t>1. Первая Российская Революция.  2. Первая Мировая Война.  3. Вторая Мировая Война.</w:t>
      </w:r>
    </w:p>
    <w:p w:rsidR="00044A92" w:rsidRPr="0096597D" w:rsidRDefault="0033564A" w:rsidP="0096597D">
      <w:pPr>
        <w:spacing w:after="0" w:line="240" w:lineRule="auto"/>
        <w:contextualSpacing/>
        <w:rPr>
          <w:i/>
        </w:rPr>
      </w:pPr>
      <w:r w:rsidRPr="0096597D">
        <w:rPr>
          <w:i/>
        </w:rPr>
        <w:t>18</w:t>
      </w:r>
      <w:r w:rsidR="005431DE" w:rsidRPr="0096597D">
        <w:rPr>
          <w:i/>
        </w:rPr>
        <w:t>)</w:t>
      </w:r>
      <w:r w:rsidR="00157369" w:rsidRPr="0096597D">
        <w:rPr>
          <w:i/>
        </w:rPr>
        <w:t xml:space="preserve"> </w:t>
      </w:r>
      <w:proofErr w:type="gramStart"/>
      <w:r w:rsidR="00157369" w:rsidRPr="0096597D">
        <w:rPr>
          <w:i/>
        </w:rPr>
        <w:t>Войсками</w:t>
      </w:r>
      <w:proofErr w:type="gramEnd"/>
      <w:r w:rsidR="00157369" w:rsidRPr="0096597D">
        <w:rPr>
          <w:i/>
        </w:rPr>
        <w:t xml:space="preserve"> какого фронта командовал генерал Алексей Алексеевич Брусилов?</w:t>
      </w:r>
    </w:p>
    <w:p w:rsidR="00157369" w:rsidRPr="0096597D" w:rsidRDefault="00157369" w:rsidP="0096597D">
      <w:pPr>
        <w:spacing w:after="0" w:line="240" w:lineRule="auto"/>
        <w:contextualSpacing/>
      </w:pPr>
      <w:r w:rsidRPr="0096597D">
        <w:t>1. Северо-Восточного.  2. Юго-Западного.   3.  Западного.</w:t>
      </w:r>
    </w:p>
    <w:p w:rsidR="00572F53" w:rsidRPr="0096597D" w:rsidRDefault="0096597D" w:rsidP="0096597D">
      <w:pPr>
        <w:spacing w:after="0" w:line="240" w:lineRule="auto"/>
        <w:contextualSpacing/>
      </w:pPr>
      <w:r w:rsidRPr="0096597D">
        <w:rPr>
          <w:i/>
        </w:rPr>
        <w:t>19. Укажите лишнее название в ряду</w:t>
      </w:r>
      <w:r w:rsidRPr="0096597D">
        <w:t xml:space="preserve">. 1) Ватерлоо 2) Верден 3) </w:t>
      </w:r>
      <w:proofErr w:type="spellStart"/>
      <w:r w:rsidRPr="0096597D">
        <w:t>Компьен</w:t>
      </w:r>
      <w:proofErr w:type="spellEnd"/>
      <w:r w:rsidRPr="0096597D">
        <w:t xml:space="preserve"> 4) Марна</w:t>
      </w:r>
    </w:p>
    <w:p w:rsidR="0096597D" w:rsidRPr="0096597D" w:rsidRDefault="0096597D" w:rsidP="0096597D">
      <w:pPr>
        <w:spacing w:after="0" w:line="240" w:lineRule="auto"/>
        <w:contextualSpacing/>
      </w:pPr>
      <w:r w:rsidRPr="0096597D">
        <w:rPr>
          <w:i/>
        </w:rPr>
        <w:t>20. Какие два из названных средств ведения боевых действий были впервые применены на фронтах</w:t>
      </w:r>
      <w:proofErr w:type="gramStart"/>
      <w:r w:rsidRPr="0096597D">
        <w:rPr>
          <w:i/>
        </w:rPr>
        <w:t xml:space="preserve"> П</w:t>
      </w:r>
      <w:proofErr w:type="gramEnd"/>
      <w:r w:rsidRPr="0096597D">
        <w:rPr>
          <w:i/>
        </w:rPr>
        <w:t>ервой мировой войны? Запишите цифры, под которыми они указаны</w:t>
      </w:r>
      <w:r w:rsidRPr="0096597D">
        <w:t>.</w:t>
      </w:r>
    </w:p>
    <w:p w:rsidR="0096597D" w:rsidRDefault="0096597D" w:rsidP="0096597D">
      <w:pPr>
        <w:spacing w:after="0" w:line="240" w:lineRule="auto"/>
        <w:contextualSpacing/>
      </w:pPr>
      <w:r w:rsidRPr="0096597D">
        <w:t xml:space="preserve"> 1) гранаты 2) газовые снаряды 3) танки 4) пулеметы</w:t>
      </w:r>
    </w:p>
    <w:p w:rsidR="0033564A" w:rsidRPr="0096597D" w:rsidRDefault="0096597D" w:rsidP="0096597D">
      <w:pPr>
        <w:spacing w:after="0" w:line="240" w:lineRule="auto"/>
        <w:contextualSpacing/>
      </w:pPr>
      <w:r>
        <w:br w:type="page"/>
        <w:t>21. Соотнесите даты и события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33564A" w:rsidRPr="0096597D" w:rsidTr="0033564A">
        <w:tc>
          <w:tcPr>
            <w:tcW w:w="2376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 xml:space="preserve">           Дата</w:t>
            </w:r>
          </w:p>
        </w:tc>
        <w:tc>
          <w:tcPr>
            <w:tcW w:w="7195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 xml:space="preserve">                       Историческое событие</w:t>
            </w:r>
          </w:p>
        </w:tc>
      </w:tr>
      <w:tr w:rsidR="0033564A" w:rsidRPr="0096597D" w:rsidTr="0033564A">
        <w:tc>
          <w:tcPr>
            <w:tcW w:w="2376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>1.1894-1917 гг.</w:t>
            </w:r>
          </w:p>
        </w:tc>
        <w:tc>
          <w:tcPr>
            <w:tcW w:w="7195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>А- Первая российская революция.</w:t>
            </w:r>
          </w:p>
        </w:tc>
      </w:tr>
      <w:tr w:rsidR="0033564A" w:rsidRPr="0096597D" w:rsidTr="0033564A">
        <w:tc>
          <w:tcPr>
            <w:tcW w:w="2376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>2.1904-1905 гг.</w:t>
            </w:r>
          </w:p>
        </w:tc>
        <w:tc>
          <w:tcPr>
            <w:tcW w:w="7195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proofErr w:type="gramStart"/>
            <w:r w:rsidRPr="0096597D">
              <w:t>Б-</w:t>
            </w:r>
            <w:proofErr w:type="gramEnd"/>
            <w:r w:rsidRPr="0096597D">
              <w:t xml:space="preserve"> П.А.Столыпин во главе Совета министров.</w:t>
            </w:r>
          </w:p>
        </w:tc>
      </w:tr>
      <w:tr w:rsidR="0033564A" w:rsidRPr="0096597D" w:rsidTr="0033564A">
        <w:tc>
          <w:tcPr>
            <w:tcW w:w="2376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>3.1905 г., 9 января</w:t>
            </w:r>
          </w:p>
        </w:tc>
        <w:tc>
          <w:tcPr>
            <w:tcW w:w="7195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proofErr w:type="gramStart"/>
            <w:r w:rsidRPr="0096597D">
              <w:t>В</w:t>
            </w:r>
            <w:proofErr w:type="gramEnd"/>
            <w:r w:rsidRPr="0096597D">
              <w:t>- Вторая Государственная дума.</w:t>
            </w:r>
          </w:p>
        </w:tc>
      </w:tr>
      <w:tr w:rsidR="0033564A" w:rsidRPr="0096597D" w:rsidTr="0033564A">
        <w:tc>
          <w:tcPr>
            <w:tcW w:w="2376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>4.1905 г., 17 октября</w:t>
            </w:r>
          </w:p>
        </w:tc>
        <w:tc>
          <w:tcPr>
            <w:tcW w:w="7195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 xml:space="preserve">Г- Правление Николая </w:t>
            </w:r>
            <w:r w:rsidRPr="0096597D">
              <w:rPr>
                <w:lang w:val="en-US"/>
              </w:rPr>
              <w:t>II.</w:t>
            </w:r>
          </w:p>
        </w:tc>
      </w:tr>
      <w:tr w:rsidR="0033564A" w:rsidRPr="0096597D" w:rsidTr="0033564A">
        <w:tc>
          <w:tcPr>
            <w:tcW w:w="2376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>5.1905-1907 гг.</w:t>
            </w:r>
          </w:p>
        </w:tc>
        <w:tc>
          <w:tcPr>
            <w:tcW w:w="7195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 xml:space="preserve">Д- Манифест Николая </w:t>
            </w:r>
            <w:r w:rsidRPr="0096597D">
              <w:rPr>
                <w:lang w:val="en-US"/>
              </w:rPr>
              <w:t>II</w:t>
            </w:r>
            <w:r w:rsidRPr="0096597D">
              <w:t xml:space="preserve"> «Об усовершенствовании государственного порядка»</w:t>
            </w:r>
          </w:p>
        </w:tc>
      </w:tr>
      <w:tr w:rsidR="0033564A" w:rsidRPr="0096597D" w:rsidTr="0033564A">
        <w:tc>
          <w:tcPr>
            <w:tcW w:w="2376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>6.1906 г., июль-1911г., сентябрь</w:t>
            </w:r>
          </w:p>
        </w:tc>
        <w:tc>
          <w:tcPr>
            <w:tcW w:w="7195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proofErr w:type="gramStart"/>
            <w:r w:rsidRPr="0096597D">
              <w:t>Е-</w:t>
            </w:r>
            <w:proofErr w:type="gramEnd"/>
            <w:r w:rsidRPr="0096597D">
              <w:t xml:space="preserve"> «Кровавое воскресенье». Начало буржуазно – демократической революции.</w:t>
            </w:r>
          </w:p>
        </w:tc>
      </w:tr>
      <w:tr w:rsidR="0033564A" w:rsidRPr="0096597D" w:rsidTr="0033564A">
        <w:tc>
          <w:tcPr>
            <w:tcW w:w="2376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r w:rsidRPr="0096597D">
              <w:t>7.1907 г., 20 февраля – 2 июня</w:t>
            </w:r>
          </w:p>
        </w:tc>
        <w:tc>
          <w:tcPr>
            <w:tcW w:w="7195" w:type="dxa"/>
          </w:tcPr>
          <w:p w:rsidR="0033564A" w:rsidRPr="0096597D" w:rsidRDefault="0033564A" w:rsidP="0096597D">
            <w:pPr>
              <w:spacing w:after="0" w:line="240" w:lineRule="auto"/>
              <w:contextualSpacing/>
            </w:pPr>
            <w:proofErr w:type="gramStart"/>
            <w:r w:rsidRPr="0096597D">
              <w:t>Ж-</w:t>
            </w:r>
            <w:proofErr w:type="gramEnd"/>
            <w:r w:rsidRPr="0096597D">
              <w:t xml:space="preserve"> </w:t>
            </w:r>
            <w:proofErr w:type="spellStart"/>
            <w:r w:rsidRPr="0096597D">
              <w:t>Русско</w:t>
            </w:r>
            <w:proofErr w:type="spellEnd"/>
            <w:r w:rsidRPr="0096597D">
              <w:t xml:space="preserve"> – японская  война.</w:t>
            </w:r>
          </w:p>
        </w:tc>
      </w:tr>
    </w:tbl>
    <w:p w:rsidR="00572F53" w:rsidRPr="0096597D" w:rsidRDefault="00572F53" w:rsidP="0096597D">
      <w:pPr>
        <w:spacing w:after="0" w:line="240" w:lineRule="auto"/>
        <w:contextualSpacing/>
      </w:pPr>
    </w:p>
    <w:p w:rsidR="00843EF5" w:rsidRPr="0096597D" w:rsidRDefault="0096597D" w:rsidP="0096597D">
      <w:pPr>
        <w:spacing w:after="0" w:line="240" w:lineRule="auto"/>
        <w:contextualSpacing/>
        <w:rPr>
          <w:b/>
        </w:rPr>
      </w:pPr>
      <w:r>
        <w:t>22</w:t>
      </w:r>
      <w:r w:rsidR="00843EF5" w:rsidRPr="0096597D">
        <w:t>.</w:t>
      </w:r>
      <w:r w:rsidR="00843EF5" w:rsidRPr="0096597D">
        <w:rPr>
          <w:b/>
        </w:rPr>
        <w:t xml:space="preserve"> Исторические персоны: найдите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7"/>
        <w:gridCol w:w="6452"/>
      </w:tblGrid>
      <w:tr w:rsidR="00843EF5" w:rsidRPr="0096597D" w:rsidTr="00843EF5">
        <w:tc>
          <w:tcPr>
            <w:tcW w:w="2147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 xml:space="preserve">  Персона</w:t>
            </w:r>
          </w:p>
        </w:tc>
        <w:tc>
          <w:tcPr>
            <w:tcW w:w="6452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 xml:space="preserve">                                    Характеристика</w:t>
            </w:r>
          </w:p>
        </w:tc>
      </w:tr>
      <w:tr w:rsidR="00843EF5" w:rsidRPr="0096597D" w:rsidTr="00843EF5">
        <w:tc>
          <w:tcPr>
            <w:tcW w:w="2147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>1.Мартов Л.</w:t>
            </w:r>
          </w:p>
        </w:tc>
        <w:tc>
          <w:tcPr>
            <w:tcW w:w="6452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>А.- Лидер партии социалистов – революционеров.</w:t>
            </w:r>
          </w:p>
        </w:tc>
      </w:tr>
      <w:tr w:rsidR="00843EF5" w:rsidRPr="0096597D" w:rsidTr="00843EF5">
        <w:tc>
          <w:tcPr>
            <w:tcW w:w="2147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>2.С.Ю.Витте</w:t>
            </w:r>
          </w:p>
        </w:tc>
        <w:tc>
          <w:tcPr>
            <w:tcW w:w="6452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>Б.Лидер партии большевиков</w:t>
            </w:r>
          </w:p>
        </w:tc>
      </w:tr>
      <w:tr w:rsidR="00843EF5" w:rsidRPr="0096597D" w:rsidTr="00843EF5">
        <w:tc>
          <w:tcPr>
            <w:tcW w:w="2147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>3.В.К.Плеве</w:t>
            </w:r>
          </w:p>
        </w:tc>
        <w:tc>
          <w:tcPr>
            <w:tcW w:w="6452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>В.Лидер партии меньшевиков</w:t>
            </w:r>
          </w:p>
        </w:tc>
      </w:tr>
      <w:tr w:rsidR="00843EF5" w:rsidRPr="0096597D" w:rsidTr="00843EF5">
        <w:tc>
          <w:tcPr>
            <w:tcW w:w="2147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>4.С.В.Зубатов</w:t>
            </w:r>
          </w:p>
        </w:tc>
        <w:tc>
          <w:tcPr>
            <w:tcW w:w="6452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 xml:space="preserve">Г. Министр внутренних дел начала </w:t>
            </w:r>
            <w:r w:rsidRPr="0096597D">
              <w:rPr>
                <w:lang w:val="en-US"/>
              </w:rPr>
              <w:t>XX</w:t>
            </w:r>
            <w:r w:rsidRPr="0096597D">
              <w:t xml:space="preserve"> века.</w:t>
            </w:r>
          </w:p>
        </w:tc>
      </w:tr>
      <w:tr w:rsidR="00843EF5" w:rsidRPr="0096597D" w:rsidTr="00843EF5">
        <w:tc>
          <w:tcPr>
            <w:tcW w:w="2147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>5. Ленин В.И.</w:t>
            </w:r>
          </w:p>
        </w:tc>
        <w:tc>
          <w:tcPr>
            <w:tcW w:w="6452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>Е- Министр финансов, провёл денежную реформу в 1897 г., сторонник экономических реформ.</w:t>
            </w:r>
          </w:p>
        </w:tc>
      </w:tr>
      <w:tr w:rsidR="00843EF5" w:rsidRPr="0096597D" w:rsidTr="00843EF5">
        <w:tc>
          <w:tcPr>
            <w:tcW w:w="2147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r w:rsidRPr="0096597D">
              <w:t>6.В.М.Чернов</w:t>
            </w:r>
          </w:p>
        </w:tc>
        <w:tc>
          <w:tcPr>
            <w:tcW w:w="6452" w:type="dxa"/>
          </w:tcPr>
          <w:p w:rsidR="00843EF5" w:rsidRPr="0096597D" w:rsidRDefault="00843EF5" w:rsidP="0096597D">
            <w:pPr>
              <w:spacing w:after="0" w:line="240" w:lineRule="auto"/>
              <w:contextualSpacing/>
            </w:pPr>
            <w:proofErr w:type="gramStart"/>
            <w:r w:rsidRPr="0096597D">
              <w:t>Ж-</w:t>
            </w:r>
            <w:proofErr w:type="gramEnd"/>
            <w:r w:rsidRPr="0096597D">
              <w:t xml:space="preserve"> Начальник Московского охранного отделения, делавший попытку взять под контроль рабочее движение и вырвать его из-под влияния революционных организаций.</w:t>
            </w:r>
          </w:p>
        </w:tc>
      </w:tr>
    </w:tbl>
    <w:p w:rsidR="00843EF5" w:rsidRPr="0096597D" w:rsidRDefault="00843EF5" w:rsidP="0096597D">
      <w:pPr>
        <w:spacing w:after="0" w:line="240" w:lineRule="auto"/>
        <w:contextualSpacing/>
      </w:pPr>
    </w:p>
    <w:p w:rsidR="0096597D" w:rsidRPr="0096597D" w:rsidRDefault="0096597D" w:rsidP="0096597D">
      <w:pPr>
        <w:spacing w:after="0" w:line="240" w:lineRule="auto"/>
        <w:contextualSpacing/>
      </w:pPr>
      <w:r>
        <w:t>23</w:t>
      </w:r>
      <w:proofErr w:type="gramStart"/>
      <w:r w:rsidRPr="0096597D">
        <w:t xml:space="preserve"> Н</w:t>
      </w:r>
      <w:proofErr w:type="gramEnd"/>
      <w:r w:rsidRPr="0096597D">
        <w:t>апишите на выбор 2 определения: фашизм, милитаризм, шовинизм, тоталитаризм, сепаратизм, антисемитизм.</w:t>
      </w:r>
    </w:p>
    <w:p w:rsidR="00843EF5" w:rsidRDefault="00843EF5" w:rsidP="00843EF5">
      <w:pPr>
        <w:spacing w:after="0" w:line="240" w:lineRule="auto"/>
        <w:contextualSpacing/>
        <w:jc w:val="center"/>
        <w:rPr>
          <w:i/>
          <w:sz w:val="28"/>
          <w:szCs w:val="28"/>
        </w:rPr>
      </w:pPr>
    </w:p>
    <w:p w:rsidR="00572F53" w:rsidRPr="00D54046" w:rsidRDefault="0096597D" w:rsidP="00843EF5">
      <w:pPr>
        <w:spacing w:after="0" w:line="24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572F53" w:rsidRPr="00D54046">
        <w:rPr>
          <w:i/>
          <w:sz w:val="28"/>
          <w:szCs w:val="28"/>
        </w:rPr>
        <w:t xml:space="preserve">Ответы на тест к </w:t>
      </w:r>
      <w:r w:rsidR="00572F53" w:rsidRPr="00D54046">
        <w:rPr>
          <w:i/>
          <w:sz w:val="28"/>
          <w:szCs w:val="28"/>
          <w:lang w:val="en-US"/>
        </w:rPr>
        <w:t>I</w:t>
      </w:r>
      <w:r w:rsidR="00572F53" w:rsidRPr="00D54046">
        <w:rPr>
          <w:i/>
          <w:sz w:val="28"/>
          <w:szCs w:val="28"/>
        </w:rPr>
        <w:t>-ой главе.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</w:tblGrid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Вопрос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Ответ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3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3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2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72F53" w:rsidRPr="00572F53" w:rsidRDefault="00843EF5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3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72F53" w:rsidRPr="00572F53" w:rsidRDefault="00843EF5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3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2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72F53" w:rsidRPr="00572F53" w:rsidRDefault="0096597D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2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2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72F53" w:rsidRPr="00572F53" w:rsidRDefault="0096597D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2</w:t>
            </w:r>
          </w:p>
        </w:tc>
      </w:tr>
      <w:tr w:rsidR="00572F53" w:rsidRPr="00572F53" w:rsidTr="00572F53">
        <w:tc>
          <w:tcPr>
            <w:tcW w:w="1526" w:type="dxa"/>
          </w:tcPr>
          <w:p w:rsidR="00572F53" w:rsidRPr="00572F53" w:rsidRDefault="00572F53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572F53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72F53" w:rsidRPr="00572F53" w:rsidRDefault="0033564A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597D" w:rsidRPr="00572F53" w:rsidTr="00572F53">
        <w:tc>
          <w:tcPr>
            <w:tcW w:w="1526" w:type="dxa"/>
          </w:tcPr>
          <w:p w:rsidR="0096597D" w:rsidRPr="00572F53" w:rsidRDefault="0096597D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96597D" w:rsidRDefault="0096597D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597D" w:rsidRPr="00572F53" w:rsidTr="00572F53">
        <w:tc>
          <w:tcPr>
            <w:tcW w:w="1526" w:type="dxa"/>
          </w:tcPr>
          <w:p w:rsidR="0096597D" w:rsidRPr="00572F53" w:rsidRDefault="0096597D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6597D" w:rsidRDefault="0096597D" w:rsidP="00843EF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</w:tbl>
    <w:p w:rsidR="00572F53" w:rsidRPr="00D54046" w:rsidRDefault="00572F53" w:rsidP="00843EF5">
      <w:pPr>
        <w:spacing w:after="0" w:line="240" w:lineRule="auto"/>
        <w:contextualSpacing/>
        <w:rPr>
          <w:sz w:val="28"/>
          <w:szCs w:val="28"/>
        </w:rPr>
      </w:pPr>
    </w:p>
    <w:p w:rsidR="0033564A" w:rsidRPr="00572F53" w:rsidRDefault="0096597D" w:rsidP="00843EF5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3564A" w:rsidTr="0033564A">
        <w:tc>
          <w:tcPr>
            <w:tcW w:w="1367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А</w:t>
            </w:r>
          </w:p>
        </w:tc>
        <w:tc>
          <w:tcPr>
            <w:tcW w:w="1367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Б</w:t>
            </w:r>
          </w:p>
        </w:tc>
        <w:tc>
          <w:tcPr>
            <w:tcW w:w="1367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В</w:t>
            </w:r>
          </w:p>
        </w:tc>
        <w:tc>
          <w:tcPr>
            <w:tcW w:w="1367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Г</w:t>
            </w:r>
          </w:p>
        </w:tc>
        <w:tc>
          <w:tcPr>
            <w:tcW w:w="1367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Д</w:t>
            </w:r>
          </w:p>
        </w:tc>
        <w:tc>
          <w:tcPr>
            <w:tcW w:w="1368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Е</w:t>
            </w:r>
          </w:p>
        </w:tc>
        <w:tc>
          <w:tcPr>
            <w:tcW w:w="1368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Ж</w:t>
            </w:r>
          </w:p>
        </w:tc>
      </w:tr>
      <w:tr w:rsidR="0033564A" w:rsidTr="0033564A">
        <w:tc>
          <w:tcPr>
            <w:tcW w:w="1367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5</w:t>
            </w:r>
          </w:p>
          <w:p w:rsidR="0033564A" w:rsidRDefault="0033564A" w:rsidP="00843EF5">
            <w:pPr>
              <w:spacing w:after="0" w:line="240" w:lineRule="auto"/>
              <w:contextualSpacing/>
            </w:pPr>
          </w:p>
        </w:tc>
        <w:tc>
          <w:tcPr>
            <w:tcW w:w="1367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6</w:t>
            </w:r>
          </w:p>
        </w:tc>
        <w:tc>
          <w:tcPr>
            <w:tcW w:w="1367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7</w:t>
            </w:r>
          </w:p>
        </w:tc>
        <w:tc>
          <w:tcPr>
            <w:tcW w:w="1367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1</w:t>
            </w:r>
          </w:p>
        </w:tc>
        <w:tc>
          <w:tcPr>
            <w:tcW w:w="1367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4</w:t>
            </w:r>
          </w:p>
        </w:tc>
        <w:tc>
          <w:tcPr>
            <w:tcW w:w="1368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3</w:t>
            </w:r>
          </w:p>
        </w:tc>
        <w:tc>
          <w:tcPr>
            <w:tcW w:w="1368" w:type="dxa"/>
          </w:tcPr>
          <w:p w:rsidR="0033564A" w:rsidRDefault="0033564A" w:rsidP="00843EF5">
            <w:pPr>
              <w:spacing w:after="0" w:line="240" w:lineRule="auto"/>
              <w:contextualSpacing/>
            </w:pPr>
            <w:r>
              <w:t>2</w:t>
            </w:r>
          </w:p>
        </w:tc>
      </w:tr>
    </w:tbl>
    <w:p w:rsidR="00572F53" w:rsidRPr="00572F53" w:rsidRDefault="00572F53" w:rsidP="00843EF5">
      <w:pPr>
        <w:spacing w:after="0" w:line="240" w:lineRule="auto"/>
        <w:contextualSpacing/>
        <w:rPr>
          <w:sz w:val="28"/>
          <w:szCs w:val="28"/>
        </w:rPr>
      </w:pPr>
    </w:p>
    <w:sectPr w:rsidR="00572F53" w:rsidRPr="00572F53" w:rsidSect="00843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92"/>
    <w:rsid w:val="00021AC8"/>
    <w:rsid w:val="00044A92"/>
    <w:rsid w:val="00157369"/>
    <w:rsid w:val="0033564A"/>
    <w:rsid w:val="00352D6C"/>
    <w:rsid w:val="00540DD2"/>
    <w:rsid w:val="005431DE"/>
    <w:rsid w:val="00572F53"/>
    <w:rsid w:val="006570D6"/>
    <w:rsid w:val="00675CE3"/>
    <w:rsid w:val="00734930"/>
    <w:rsid w:val="007665CF"/>
    <w:rsid w:val="00843EF5"/>
    <w:rsid w:val="0096597D"/>
    <w:rsid w:val="00A30129"/>
    <w:rsid w:val="00C868B2"/>
    <w:rsid w:val="00DF0FFC"/>
    <w:rsid w:val="00FB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B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User</cp:lastModifiedBy>
  <cp:revision>2</cp:revision>
  <dcterms:created xsi:type="dcterms:W3CDTF">2017-10-02T21:48:00Z</dcterms:created>
  <dcterms:modified xsi:type="dcterms:W3CDTF">2017-10-02T21:48:00Z</dcterms:modified>
</cp:coreProperties>
</file>