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DC6" w:rsidRPr="00D116F5" w:rsidRDefault="00C33DC6" w:rsidP="00C33DC6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116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Практическая работа «</w:t>
      </w:r>
      <w:r w:rsidRPr="00D116F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Решение экспериментальных задач</w:t>
      </w:r>
      <w:r w:rsidRPr="00D116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 органической химии».</w:t>
      </w:r>
    </w:p>
    <w:p w:rsidR="00C33DC6" w:rsidRPr="00D116F5" w:rsidRDefault="00C33DC6" w:rsidP="00C33DC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D116F5">
        <w:rPr>
          <w:b/>
          <w:color w:val="000000" w:themeColor="text1"/>
        </w:rPr>
        <w:t>Цель:</w:t>
      </w:r>
      <w:r w:rsidRPr="00D116F5">
        <w:rPr>
          <w:color w:val="000000" w:themeColor="text1"/>
        </w:rPr>
        <w:t xml:space="preserve"> закрепить знания о типичных химических свойствах органических веществ на примере</w:t>
      </w:r>
      <w:r>
        <w:rPr>
          <w:color w:val="000000" w:themeColor="text1"/>
        </w:rPr>
        <w:t xml:space="preserve"> конкретных химических реакций.</w:t>
      </w:r>
    </w:p>
    <w:p w:rsidR="00C33DC6" w:rsidRPr="00D116F5" w:rsidRDefault="00C33DC6" w:rsidP="00C33DC6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</w:rPr>
      </w:pPr>
      <w:r w:rsidRPr="00D116F5">
        <w:rPr>
          <w:b/>
          <w:color w:val="000000" w:themeColor="text1"/>
        </w:rPr>
        <w:t xml:space="preserve">Задачи: </w:t>
      </w:r>
      <w:r w:rsidRPr="00D116F5">
        <w:rPr>
          <w:color w:val="000000" w:themeColor="text1"/>
          <w:shd w:val="clear" w:color="auto" w:fill="FFFFFF"/>
        </w:rPr>
        <w:t>формировать умение применять теоретические знания о химических свойствах и качественных реакциях органических соединений для решения экспериментальных задач.</w:t>
      </w:r>
    </w:p>
    <w:p w:rsidR="00C33DC6" w:rsidRDefault="00C33DC6" w:rsidP="00C33DC6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116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Ход работы</w:t>
      </w:r>
    </w:p>
    <w:p w:rsidR="00C33DC6" w:rsidRPr="00D116F5" w:rsidRDefault="00C33DC6" w:rsidP="00C33DC6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Задание 1. </w:t>
      </w:r>
      <w:r w:rsidRPr="00D116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 помощью качественных реакций </w:t>
      </w:r>
      <w:r w:rsidRPr="00D116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распознайте, в какой из пробирок находятся водные растворы: а) фенола; б) этилена; в) формальдегида; г) этилового спирта</w:t>
      </w:r>
      <w:r w:rsidRPr="00D116F5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 xml:space="preserve"> </w:t>
      </w:r>
      <w:proofErr w:type="gramStart"/>
      <w:r w:rsidRPr="00D116F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  <w:t xml:space="preserve">( </w:t>
      </w:r>
      <w:proofErr w:type="gramEnd"/>
      <w:r w:rsidRPr="00D116F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  <w:t xml:space="preserve">вспомнить качественные реакции на </w:t>
      </w:r>
      <w:proofErr w:type="spellStart"/>
      <w:r w:rsidRPr="00D116F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  <w:t>алкены</w:t>
      </w:r>
      <w:proofErr w:type="spellEnd"/>
      <w:r w:rsidRPr="00D116F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  <w:t>, фенолы, спирты, альдегиды).</w:t>
      </w:r>
      <w:r w:rsidRPr="00D116F5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 xml:space="preserve"> </w:t>
      </w:r>
      <w:r w:rsidRPr="00D116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Запишите уравнения этих реакций.</w:t>
      </w:r>
    </w:p>
    <w:p w:rsidR="00C33DC6" w:rsidRPr="00D116F5" w:rsidRDefault="00C33DC6" w:rsidP="00C33DC6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116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Задание 2.</w:t>
      </w:r>
      <w:r w:rsidRPr="00D116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116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Распознайте с помощью одного и того же реактива, в какой из пробирок находятся водные растворы: а) ацетата натрия; б) карбоната натрия</w:t>
      </w:r>
      <w:proofErr w:type="gramStart"/>
      <w:r w:rsidRPr="00D116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proofErr w:type="gramEnd"/>
      <w:r w:rsidRPr="00D116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116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(</w:t>
      </w:r>
      <w:proofErr w:type="gramStart"/>
      <w:r w:rsidRPr="00D116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с</w:t>
      </w:r>
      <w:proofErr w:type="gramEnd"/>
      <w:r w:rsidRPr="00D116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оли: вспомнить качественную реакцию на карбонат-ион).</w:t>
      </w:r>
    </w:p>
    <w:p w:rsidR="00C33DC6" w:rsidRPr="00D116F5" w:rsidRDefault="00C33DC6" w:rsidP="00C33DC6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116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Вывод:</w:t>
      </w:r>
    </w:p>
    <w:p w:rsidR="005209D6" w:rsidRDefault="005209D6"/>
    <w:sectPr w:rsidR="005209D6" w:rsidSect="00520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33DC6"/>
    <w:rsid w:val="005209D6"/>
    <w:rsid w:val="00C33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D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3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725</Characters>
  <Application>Microsoft Office Word</Application>
  <DocSecurity>0</DocSecurity>
  <Lines>6</Lines>
  <Paragraphs>1</Paragraphs>
  <ScaleCrop>false</ScaleCrop>
  <Company>Retired</Company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2020-05-16T12:32:00Z</dcterms:created>
  <dcterms:modified xsi:type="dcterms:W3CDTF">2020-05-16T12:32:00Z</dcterms:modified>
</cp:coreProperties>
</file>