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A1" w:rsidRDefault="008302F0" w:rsidP="00A52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A1">
        <w:rPr>
          <w:rFonts w:ascii="Times New Roman" w:hAnsi="Times New Roman" w:cs="Times New Roman"/>
          <w:b/>
          <w:sz w:val="28"/>
          <w:szCs w:val="28"/>
        </w:rPr>
        <w:t xml:space="preserve">Особенности развития фонематического восприятия и </w:t>
      </w:r>
    </w:p>
    <w:p w:rsidR="00344540" w:rsidRPr="00A521A1" w:rsidRDefault="008302F0" w:rsidP="00A52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A1">
        <w:rPr>
          <w:rFonts w:ascii="Times New Roman" w:hAnsi="Times New Roman" w:cs="Times New Roman"/>
          <w:b/>
          <w:sz w:val="28"/>
          <w:szCs w:val="28"/>
        </w:rPr>
        <w:t xml:space="preserve">понимания </w:t>
      </w:r>
      <w:r w:rsidR="00A52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32B">
        <w:rPr>
          <w:rFonts w:ascii="Times New Roman" w:hAnsi="Times New Roman" w:cs="Times New Roman"/>
          <w:b/>
          <w:sz w:val="28"/>
          <w:szCs w:val="28"/>
        </w:rPr>
        <w:t>речи у детей</w:t>
      </w:r>
      <w:r w:rsidRPr="00A521A1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41232B">
        <w:rPr>
          <w:rFonts w:ascii="Times New Roman" w:hAnsi="Times New Roman" w:cs="Times New Roman"/>
          <w:b/>
          <w:sz w:val="28"/>
          <w:szCs w:val="28"/>
        </w:rPr>
        <w:t xml:space="preserve"> ТНР</w:t>
      </w:r>
    </w:p>
    <w:p w:rsidR="00C25AB3" w:rsidRDefault="00C25AB3" w:rsidP="00A521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Отличительной особенностью детей дошкольного возраста с </w:t>
      </w:r>
      <w:r w:rsidR="0041232B">
        <w:rPr>
          <w:rFonts w:ascii="Times New Roman" w:hAnsi="Times New Roman" w:cs="Times New Roman"/>
          <w:sz w:val="28"/>
          <w:szCs w:val="28"/>
        </w:rPr>
        <w:t>тяжелыми нарушениями речи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является низкий уровень понимания речи окружающих и недостаточное развитие фонематического восприятия.</w:t>
      </w:r>
    </w:p>
    <w:p w:rsidR="00A521A1" w:rsidRDefault="008302F0" w:rsidP="00A521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 xml:space="preserve">Фонематическое восприятие – это умение различать фонемы (т.е. звуки) родного языка, определять их позицию в слове (начало, середина и конец). Поэтому так важно перед школой научить ребенка навыкам фонематического анализа. Эти навыки отрабатываются на занятиях по грамматике и на занятиях с логопедом. </w:t>
      </w:r>
    </w:p>
    <w:p w:rsidR="00A521A1" w:rsidRDefault="008302F0" w:rsidP="00A521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>В период с 1года до 4 лет развитие фонематического восприятия происходит параллельно с овладением произносительной стороны речи. В процессе естественного развития ребенок сначала дифференцирует гласные и согласные звуки, затем начинает различать звонкие – глухие, мягкие – твердые звуки.</w:t>
      </w:r>
    </w:p>
    <w:p w:rsidR="00A521A1" w:rsidRDefault="008302F0" w:rsidP="00A521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>Опыт логопедической работы показывает, что развитие фонематического восприятия способствует успешному овладению речью.</w:t>
      </w:r>
    </w:p>
    <w:p w:rsidR="00A521A1" w:rsidRDefault="008302F0" w:rsidP="00A521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 xml:space="preserve">Нарушение фонематического восприятия приводит к тому, что ребенок не различает на слух </w:t>
      </w:r>
      <w:r w:rsidR="006D02B3" w:rsidRPr="00A521A1">
        <w:rPr>
          <w:rFonts w:ascii="Times New Roman" w:hAnsi="Times New Roman" w:cs="Times New Roman"/>
          <w:sz w:val="28"/>
          <w:szCs w:val="28"/>
        </w:rPr>
        <w:t xml:space="preserve">близкие по звучанию или сходные по артикуляции звуки речи. Его словарь не пополняется теми словами, в состав которых входят трудноразличимые звуки. Происходит отставание от возрастной нормы. Ребенок не пользуется многими предлогами, не договаривает окончания слов. </w:t>
      </w:r>
      <w:r w:rsidR="009C3773" w:rsidRPr="00A521A1">
        <w:rPr>
          <w:rFonts w:ascii="Times New Roman" w:hAnsi="Times New Roman" w:cs="Times New Roman"/>
          <w:sz w:val="28"/>
          <w:szCs w:val="28"/>
        </w:rPr>
        <w:t xml:space="preserve">Из-за этого страдает формирование грамматического строя речи. </w:t>
      </w:r>
      <w:r w:rsidR="006D02B3" w:rsidRPr="00A521A1">
        <w:rPr>
          <w:rFonts w:ascii="Times New Roman" w:hAnsi="Times New Roman" w:cs="Times New Roman"/>
          <w:sz w:val="28"/>
          <w:szCs w:val="28"/>
        </w:rPr>
        <w:t>Все это впоследствии влияет на успеваемость в школе, так как возникают трудности с письмом и чтением.</w:t>
      </w:r>
    </w:p>
    <w:p w:rsidR="00A521A1" w:rsidRDefault="006D02B3" w:rsidP="00A521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 xml:space="preserve">У детей с тяжелыми нарушениями речи нарушения фонематического восприятия проявляются в трудностях  различения неречевых звуков, различения высоты, силы, тембра голоса. </w:t>
      </w:r>
    </w:p>
    <w:p w:rsidR="00EC22D1" w:rsidRPr="00A521A1" w:rsidRDefault="00EC22D1" w:rsidP="00A521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>Работа по формированию фонематического восприятия состоит из нескольких этапов:</w:t>
      </w:r>
    </w:p>
    <w:p w:rsidR="00EC22D1" w:rsidRPr="00A521A1" w:rsidRDefault="00EC22D1" w:rsidP="00A52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>- узнавание неречевых звуков;</w:t>
      </w:r>
    </w:p>
    <w:p w:rsidR="00EC22D1" w:rsidRPr="00A521A1" w:rsidRDefault="00EC22D1" w:rsidP="00A52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 xml:space="preserve">- различение одинаковых звуков и </w:t>
      </w:r>
      <w:proofErr w:type="spellStart"/>
      <w:r w:rsidRPr="00A521A1">
        <w:rPr>
          <w:rFonts w:ascii="Times New Roman" w:hAnsi="Times New Roman" w:cs="Times New Roman"/>
          <w:sz w:val="28"/>
          <w:szCs w:val="28"/>
        </w:rPr>
        <w:t>звукокомплексов</w:t>
      </w:r>
      <w:proofErr w:type="spellEnd"/>
      <w:r w:rsidRPr="00A521A1">
        <w:rPr>
          <w:rFonts w:ascii="Times New Roman" w:hAnsi="Times New Roman" w:cs="Times New Roman"/>
          <w:sz w:val="28"/>
          <w:szCs w:val="28"/>
        </w:rPr>
        <w:t>, слов и фраз по</w:t>
      </w:r>
      <w:r w:rsidR="00712CD3">
        <w:rPr>
          <w:rFonts w:ascii="Times New Roman" w:hAnsi="Times New Roman" w:cs="Times New Roman"/>
          <w:sz w:val="28"/>
          <w:szCs w:val="28"/>
        </w:rPr>
        <w:t xml:space="preserve"> </w:t>
      </w:r>
      <w:r w:rsidRPr="00A521A1">
        <w:rPr>
          <w:rFonts w:ascii="Times New Roman" w:hAnsi="Times New Roman" w:cs="Times New Roman"/>
          <w:sz w:val="28"/>
          <w:szCs w:val="28"/>
        </w:rPr>
        <w:t>высоте, силе, тембру голоса;</w:t>
      </w:r>
    </w:p>
    <w:p w:rsidR="00EC22D1" w:rsidRPr="00A521A1" w:rsidRDefault="00EC22D1" w:rsidP="00A52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>- различение слов, близких по звуковому составу;</w:t>
      </w:r>
    </w:p>
    <w:p w:rsidR="00EC22D1" w:rsidRPr="00A521A1" w:rsidRDefault="00EC22D1" w:rsidP="00A52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>- дифференциация слогов;</w:t>
      </w:r>
    </w:p>
    <w:p w:rsidR="00EC22D1" w:rsidRPr="00A521A1" w:rsidRDefault="00EC22D1" w:rsidP="00A52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>- дифференциация фонем;</w:t>
      </w:r>
    </w:p>
    <w:p w:rsidR="00A521A1" w:rsidRDefault="00EC22D1" w:rsidP="00A52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>- развитие навыков элементарного звукового анализа.</w:t>
      </w:r>
    </w:p>
    <w:p w:rsidR="00EC22D1" w:rsidRDefault="00EC22D1" w:rsidP="00A521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 xml:space="preserve">На первом этапе ребенок учится различать </w:t>
      </w:r>
      <w:r w:rsidR="00A521A1" w:rsidRPr="00A521A1">
        <w:rPr>
          <w:rFonts w:ascii="Times New Roman" w:hAnsi="Times New Roman" w:cs="Times New Roman"/>
          <w:sz w:val="28"/>
          <w:szCs w:val="28"/>
        </w:rPr>
        <w:t xml:space="preserve">неречевые звуки, поэтому игры на развитие фонематического восприятия проводятся с использованием музыкальных инструментов, разных </w:t>
      </w:r>
      <w:proofErr w:type="spellStart"/>
      <w:r w:rsidR="00A521A1" w:rsidRPr="00A521A1">
        <w:rPr>
          <w:rFonts w:ascii="Times New Roman" w:hAnsi="Times New Roman" w:cs="Times New Roman"/>
          <w:sz w:val="28"/>
          <w:szCs w:val="28"/>
        </w:rPr>
        <w:t>шумелок</w:t>
      </w:r>
      <w:proofErr w:type="spellEnd"/>
      <w:r w:rsidR="00A521A1" w:rsidRPr="00A521A1">
        <w:rPr>
          <w:rFonts w:ascii="Times New Roman" w:hAnsi="Times New Roman" w:cs="Times New Roman"/>
          <w:sz w:val="28"/>
          <w:szCs w:val="28"/>
        </w:rPr>
        <w:t>, игрушек и картинок, изображающих животных, птиц и насекомых, отбиванием заданного ритма.</w:t>
      </w:r>
    </w:p>
    <w:p w:rsidR="00A521A1" w:rsidRDefault="00A521A1" w:rsidP="005A3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втором этапе ребенок учится различать одинаковые звуки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звукокомплексы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слова и фразы по высоте, силе и тембру голоса. Для игр используются картинки с изображением </w:t>
      </w:r>
      <w:r w:rsidR="005A344D">
        <w:rPr>
          <w:rFonts w:ascii="Times New Roman" w:hAnsi="Times New Roman" w:cs="Times New Roman"/>
          <w:sz w:val="28"/>
          <w:szCs w:val="28"/>
        </w:rPr>
        <w:t>техники, сказочных персонажей, животных и т.д. Взрослый произносит звукоподражания или короткие фразы, меняя голос, а ребенок показывает соответствующую картинку.</w:t>
      </w:r>
    </w:p>
    <w:p w:rsidR="005E2BC2" w:rsidRDefault="005A344D" w:rsidP="005E2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третьем этапе дети учатся различать слова, близкие по звучанию, но разные по смыслу, по длине, звуковому составу. Например, загадки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договариванием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слов.</w:t>
      </w:r>
    </w:p>
    <w:p w:rsidR="008302F0" w:rsidRDefault="004172B9" w:rsidP="005E2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четвертом этапе дети учатся различать слоги и фонемы. За взрослым они повторяют сочетания слогов,</w:t>
      </w:r>
      <w:r w:rsidR="005E2BC2">
        <w:rPr>
          <w:rFonts w:ascii="Times New Roman" w:hAnsi="Times New Roman" w:cs="Times New Roman"/>
          <w:sz w:val="28"/>
          <w:szCs w:val="28"/>
        </w:rPr>
        <w:t xml:space="preserve"> сходных по звучанию, дифференцируют гласные и согласные звуки – фонемы, с помощью хлопков в ладоши делят слова на слоги.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BC2" w:rsidRDefault="005E2BC2" w:rsidP="005E2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пятом заключительном этапе дети учатся навыкам элементарного языкового анализа и синтеза слов. </w:t>
      </w:r>
    </w:p>
    <w:p w:rsidR="00C25AB3" w:rsidRDefault="00C25AB3" w:rsidP="005E2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развития понимания речи я предлагаю дидактическую игру для детей 4-5 лет с тяжелыми нарушениями речи «Слушай и выполняй».</w:t>
      </w:r>
    </w:p>
    <w:p w:rsidR="00C25AB3" w:rsidRPr="002271C0" w:rsidRDefault="00C25AB3" w:rsidP="00C25A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1C0">
        <w:rPr>
          <w:rFonts w:ascii="Times New Roman" w:hAnsi="Times New Roman" w:cs="Times New Roman"/>
          <w:sz w:val="28"/>
          <w:szCs w:val="28"/>
        </w:rPr>
        <w:t>Перед ребенком положить карточку с кругами и дать следующие инструкции:</w:t>
      </w:r>
    </w:p>
    <w:p w:rsidR="00C25AB3" w:rsidRDefault="00C25AB3" w:rsidP="00C25AB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 красный (желтый, синий, зеленый) круг.</w:t>
      </w:r>
    </w:p>
    <w:p w:rsidR="00C25AB3" w:rsidRDefault="00C25AB3" w:rsidP="00C25AB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этот круг?</w:t>
      </w:r>
    </w:p>
    <w:p w:rsidR="00C25AB3" w:rsidRDefault="00C25AB3" w:rsidP="00C25AB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 пчелку на желтый (красный, зеленый, синий) круг.</w:t>
      </w:r>
    </w:p>
    <w:p w:rsidR="00C25AB3" w:rsidRDefault="00C25AB3" w:rsidP="00C25AB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 пчелку на красный круг, а гусеницу на синий круг.</w:t>
      </w:r>
    </w:p>
    <w:p w:rsidR="00C25AB3" w:rsidRDefault="00C25AB3" w:rsidP="00C25AB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 пчелу не на красный круг, не на желтый круг, не на синий круг.</w:t>
      </w:r>
    </w:p>
    <w:p w:rsidR="00C25AB3" w:rsidRPr="005E2BC2" w:rsidRDefault="00C25AB3" w:rsidP="005E2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2BC2" w:rsidRPr="00A521A1" w:rsidRDefault="005E2BC2" w:rsidP="005E2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F0" w:rsidRPr="00A521A1" w:rsidRDefault="008302F0" w:rsidP="00A52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302F0" w:rsidRPr="00A521A1" w:rsidSect="00A521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F0"/>
    <w:rsid w:val="00004E4E"/>
    <w:rsid w:val="000070CB"/>
    <w:rsid w:val="0000792C"/>
    <w:rsid w:val="0001281B"/>
    <w:rsid w:val="0001740C"/>
    <w:rsid w:val="00027EBD"/>
    <w:rsid w:val="00034526"/>
    <w:rsid w:val="00036A84"/>
    <w:rsid w:val="00042C58"/>
    <w:rsid w:val="0005350A"/>
    <w:rsid w:val="000666C0"/>
    <w:rsid w:val="00066E9D"/>
    <w:rsid w:val="00067A81"/>
    <w:rsid w:val="000711ED"/>
    <w:rsid w:val="000751B9"/>
    <w:rsid w:val="000B4636"/>
    <w:rsid w:val="000E379C"/>
    <w:rsid w:val="00101535"/>
    <w:rsid w:val="00103275"/>
    <w:rsid w:val="001171AA"/>
    <w:rsid w:val="00176562"/>
    <w:rsid w:val="001F75F7"/>
    <w:rsid w:val="0020173B"/>
    <w:rsid w:val="00235755"/>
    <w:rsid w:val="00242434"/>
    <w:rsid w:val="00253173"/>
    <w:rsid w:val="00281255"/>
    <w:rsid w:val="0028362E"/>
    <w:rsid w:val="002877AF"/>
    <w:rsid w:val="002F122D"/>
    <w:rsid w:val="0031047E"/>
    <w:rsid w:val="00315352"/>
    <w:rsid w:val="0032016A"/>
    <w:rsid w:val="00321852"/>
    <w:rsid w:val="00344540"/>
    <w:rsid w:val="00372B48"/>
    <w:rsid w:val="003A29EE"/>
    <w:rsid w:val="003B42B2"/>
    <w:rsid w:val="003D721E"/>
    <w:rsid w:val="00400DAC"/>
    <w:rsid w:val="0040217A"/>
    <w:rsid w:val="0041232B"/>
    <w:rsid w:val="004172B9"/>
    <w:rsid w:val="00417F44"/>
    <w:rsid w:val="00431492"/>
    <w:rsid w:val="00433553"/>
    <w:rsid w:val="004542CC"/>
    <w:rsid w:val="004559E0"/>
    <w:rsid w:val="00475418"/>
    <w:rsid w:val="00481308"/>
    <w:rsid w:val="0048275F"/>
    <w:rsid w:val="004860CC"/>
    <w:rsid w:val="00490B11"/>
    <w:rsid w:val="00491259"/>
    <w:rsid w:val="004C0E71"/>
    <w:rsid w:val="004C2506"/>
    <w:rsid w:val="004C49F0"/>
    <w:rsid w:val="004D739B"/>
    <w:rsid w:val="00524C89"/>
    <w:rsid w:val="00566EA1"/>
    <w:rsid w:val="00575EDF"/>
    <w:rsid w:val="00585721"/>
    <w:rsid w:val="00593715"/>
    <w:rsid w:val="005A344D"/>
    <w:rsid w:val="005A54B4"/>
    <w:rsid w:val="005A62CC"/>
    <w:rsid w:val="005B581C"/>
    <w:rsid w:val="005C4E84"/>
    <w:rsid w:val="005E2BC2"/>
    <w:rsid w:val="006271FA"/>
    <w:rsid w:val="0062755C"/>
    <w:rsid w:val="00646AC1"/>
    <w:rsid w:val="00651A78"/>
    <w:rsid w:val="00664699"/>
    <w:rsid w:val="00675A50"/>
    <w:rsid w:val="00675FB9"/>
    <w:rsid w:val="0068215F"/>
    <w:rsid w:val="006D02B3"/>
    <w:rsid w:val="006D3784"/>
    <w:rsid w:val="006E37DE"/>
    <w:rsid w:val="006E4D20"/>
    <w:rsid w:val="0071177B"/>
    <w:rsid w:val="00712CD3"/>
    <w:rsid w:val="007279D9"/>
    <w:rsid w:val="007544A7"/>
    <w:rsid w:val="0076661E"/>
    <w:rsid w:val="007A7602"/>
    <w:rsid w:val="007B36FB"/>
    <w:rsid w:val="007C3642"/>
    <w:rsid w:val="007E7518"/>
    <w:rsid w:val="00800D5A"/>
    <w:rsid w:val="008122C9"/>
    <w:rsid w:val="008302F0"/>
    <w:rsid w:val="00862AAF"/>
    <w:rsid w:val="008876D6"/>
    <w:rsid w:val="008940A0"/>
    <w:rsid w:val="008D0D51"/>
    <w:rsid w:val="008D396C"/>
    <w:rsid w:val="008F01D5"/>
    <w:rsid w:val="008F3F02"/>
    <w:rsid w:val="008F4A25"/>
    <w:rsid w:val="00902587"/>
    <w:rsid w:val="0091782E"/>
    <w:rsid w:val="0093011E"/>
    <w:rsid w:val="00935AC0"/>
    <w:rsid w:val="009C3773"/>
    <w:rsid w:val="009E78E4"/>
    <w:rsid w:val="009E7AE5"/>
    <w:rsid w:val="00A154DE"/>
    <w:rsid w:val="00A16BC7"/>
    <w:rsid w:val="00A207F2"/>
    <w:rsid w:val="00A443EE"/>
    <w:rsid w:val="00A521A1"/>
    <w:rsid w:val="00A62C94"/>
    <w:rsid w:val="00A70C99"/>
    <w:rsid w:val="00A73812"/>
    <w:rsid w:val="00AE2A7D"/>
    <w:rsid w:val="00AE2D40"/>
    <w:rsid w:val="00AE2F5A"/>
    <w:rsid w:val="00AE5E8F"/>
    <w:rsid w:val="00B015C2"/>
    <w:rsid w:val="00B04DE1"/>
    <w:rsid w:val="00B3189D"/>
    <w:rsid w:val="00B330A3"/>
    <w:rsid w:val="00B57F66"/>
    <w:rsid w:val="00B75A19"/>
    <w:rsid w:val="00B85E49"/>
    <w:rsid w:val="00B91669"/>
    <w:rsid w:val="00BA16D7"/>
    <w:rsid w:val="00BA6A6C"/>
    <w:rsid w:val="00BC71A8"/>
    <w:rsid w:val="00C04A9D"/>
    <w:rsid w:val="00C053EF"/>
    <w:rsid w:val="00C07B27"/>
    <w:rsid w:val="00C12481"/>
    <w:rsid w:val="00C20156"/>
    <w:rsid w:val="00C25AB3"/>
    <w:rsid w:val="00C50A48"/>
    <w:rsid w:val="00C57227"/>
    <w:rsid w:val="00C63134"/>
    <w:rsid w:val="00C94E11"/>
    <w:rsid w:val="00C96F92"/>
    <w:rsid w:val="00CA6208"/>
    <w:rsid w:val="00CC74C0"/>
    <w:rsid w:val="00CD68E7"/>
    <w:rsid w:val="00D10151"/>
    <w:rsid w:val="00D140B8"/>
    <w:rsid w:val="00D20562"/>
    <w:rsid w:val="00D40810"/>
    <w:rsid w:val="00D417BC"/>
    <w:rsid w:val="00D94451"/>
    <w:rsid w:val="00DD552B"/>
    <w:rsid w:val="00DE57FD"/>
    <w:rsid w:val="00DF0F8D"/>
    <w:rsid w:val="00E2777C"/>
    <w:rsid w:val="00E6462B"/>
    <w:rsid w:val="00EB6E68"/>
    <w:rsid w:val="00EC22D1"/>
    <w:rsid w:val="00EC5317"/>
    <w:rsid w:val="00EE2B28"/>
    <w:rsid w:val="00F056F1"/>
    <w:rsid w:val="00F05FDC"/>
    <w:rsid w:val="00F1273A"/>
    <w:rsid w:val="00F14F70"/>
    <w:rsid w:val="00F30216"/>
    <w:rsid w:val="00F3192F"/>
    <w:rsid w:val="00F33010"/>
    <w:rsid w:val="00F47B49"/>
    <w:rsid w:val="00F6168C"/>
    <w:rsid w:val="00F66A83"/>
    <w:rsid w:val="00F764F6"/>
    <w:rsid w:val="00F7710C"/>
    <w:rsid w:val="00F77280"/>
    <w:rsid w:val="00F84F9C"/>
    <w:rsid w:val="00F8587F"/>
    <w:rsid w:val="00FC07A3"/>
    <w:rsid w:val="00FD47B3"/>
    <w:rsid w:val="00FE06A0"/>
    <w:rsid w:val="00FF2338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1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Леонид</cp:lastModifiedBy>
  <cp:revision>5</cp:revision>
  <cp:lastPrinted>2020-11-24T11:29:00Z</cp:lastPrinted>
  <dcterms:created xsi:type="dcterms:W3CDTF">2020-11-24T09:47:00Z</dcterms:created>
  <dcterms:modified xsi:type="dcterms:W3CDTF">2022-12-07T11:27:00Z</dcterms:modified>
</cp:coreProperties>
</file>