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DCA5" w14:textId="27404F77" w:rsidR="00544839" w:rsidRPr="00C54745" w:rsidRDefault="00544839" w:rsidP="00544839">
      <w:pPr>
        <w:rPr>
          <w:b/>
          <w:sz w:val="24"/>
          <w:szCs w:val="24"/>
        </w:rPr>
      </w:pPr>
      <w:bookmarkStart w:id="0" w:name="z449"/>
      <w:r w:rsidRPr="00C54745">
        <w:rPr>
          <w:b/>
          <w:sz w:val="24"/>
          <w:szCs w:val="24"/>
        </w:rPr>
        <w:t>Наименование организации образования:</w:t>
      </w:r>
      <w:r w:rsidR="00841E37">
        <w:rPr>
          <w:b/>
          <w:sz w:val="24"/>
          <w:szCs w:val="24"/>
        </w:rPr>
        <w:t>КГУООШ№14</w:t>
      </w:r>
    </w:p>
    <w:p w14:paraId="570E8D91" w14:textId="77777777" w:rsidR="00544839" w:rsidRPr="00C54745" w:rsidRDefault="00544839" w:rsidP="00544839">
      <w:pPr>
        <w:rPr>
          <w:b/>
          <w:sz w:val="24"/>
          <w:szCs w:val="24"/>
        </w:rPr>
      </w:pPr>
      <w:r w:rsidRPr="00C54745">
        <w:rPr>
          <w:b/>
          <w:sz w:val="24"/>
          <w:szCs w:val="24"/>
        </w:rPr>
        <w:t>Краткосрочный (поурочный) план по познанию мира№</w:t>
      </w:r>
      <w:r>
        <w:rPr>
          <w:b/>
          <w:sz w:val="24"/>
          <w:szCs w:val="24"/>
        </w:rPr>
        <w:t>3</w:t>
      </w:r>
    </w:p>
    <w:p w14:paraId="6459D588" w14:textId="77777777" w:rsidR="003F6F7E" w:rsidRPr="00371D17" w:rsidRDefault="00544839" w:rsidP="00544839">
      <w:pPr>
        <w:rPr>
          <w:sz w:val="24"/>
          <w:szCs w:val="24"/>
        </w:rPr>
      </w:pPr>
      <w:r w:rsidRPr="00C54745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>Моя безопасность в естественной среде</w:t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570"/>
        <w:gridCol w:w="4414"/>
      </w:tblGrid>
      <w:tr w:rsidR="00F279A7" w:rsidRPr="00371D17" w14:paraId="692EE4DF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bookmarkEnd w:id="0"/>
          <w:p w14:paraId="6561A4C9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FB9FD0" w14:textId="77777777" w:rsidR="00F279A7" w:rsidRPr="00371D17" w:rsidRDefault="00F279A7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bCs/>
                <w:sz w:val="24"/>
                <w:szCs w:val="24"/>
                <w:shd w:val="clear" w:color="auto" w:fill="FFFFFF"/>
              </w:rPr>
              <w:t>В контексте сквозной темы «Живая природа».</w:t>
            </w:r>
          </w:p>
        </w:tc>
      </w:tr>
      <w:tr w:rsidR="00F279A7" w:rsidRPr="00371D17" w14:paraId="451A148E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p w14:paraId="470F3805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DE4FF12" w14:textId="6CC973F4" w:rsidR="00F279A7" w:rsidRPr="00371D17" w:rsidRDefault="00841E37" w:rsidP="0037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Айткожина Ш.Ж.</w:t>
            </w:r>
          </w:p>
        </w:tc>
      </w:tr>
      <w:tr w:rsidR="00F279A7" w:rsidRPr="00371D17" w14:paraId="20EEC7E8" w14:textId="77777777" w:rsidTr="00F279A7">
        <w:trPr>
          <w:trHeight w:val="330"/>
        </w:trPr>
        <w:tc>
          <w:tcPr>
            <w:tcW w:w="2334" w:type="dxa"/>
            <w:shd w:val="clear" w:color="auto" w:fill="auto"/>
            <w:hideMark/>
          </w:tcPr>
          <w:p w14:paraId="14935C36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445482C" w14:textId="561664B3" w:rsidR="00F279A7" w:rsidRPr="00371D17" w:rsidRDefault="00841E37" w:rsidP="0037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F279A7" w:rsidRPr="00371D17" w14:paraId="61E1CD4C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p w14:paraId="0377D5F1" w14:textId="342219AB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 Класс: 3</w:t>
            </w:r>
            <w:r w:rsidR="00841E37">
              <w:rPr>
                <w:sz w:val="24"/>
                <w:szCs w:val="24"/>
              </w:rPr>
              <w:t>В</w:t>
            </w:r>
          </w:p>
        </w:tc>
        <w:tc>
          <w:tcPr>
            <w:tcW w:w="4457" w:type="dxa"/>
            <w:shd w:val="clear" w:color="auto" w:fill="auto"/>
            <w:hideMark/>
          </w:tcPr>
          <w:p w14:paraId="27573D0B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330" w:type="dxa"/>
            <w:shd w:val="clear" w:color="auto" w:fill="auto"/>
            <w:hideMark/>
          </w:tcPr>
          <w:p w14:paraId="58CD9534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F279A7" w:rsidRPr="00371D17" w14:paraId="2C4CD4BC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p w14:paraId="2E8DBB8B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60A2A9" w14:textId="77777777" w:rsidR="00F279A7" w:rsidRPr="00371D17" w:rsidRDefault="00F279A7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Моя безопасность в естественной среде</w:t>
            </w:r>
          </w:p>
        </w:tc>
      </w:tr>
      <w:tr w:rsidR="00F279A7" w:rsidRPr="00371D17" w14:paraId="7B8790AF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p w14:paraId="1A89F1A3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bookmarkStart w:id="1" w:name="z450" w:colFirst="0" w:colLast="0"/>
            <w:r w:rsidRPr="00371D17">
              <w:rPr>
                <w:sz w:val="24"/>
                <w:szCs w:val="24"/>
              </w:rPr>
              <w:t xml:space="preserve"> Цели обучения в соответствии </w:t>
            </w:r>
            <w:r w:rsidRPr="00371D17">
              <w:rPr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907BCAD" w14:textId="77777777" w:rsidR="00F279A7" w:rsidRPr="00371D17" w:rsidRDefault="00F279A7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3.1.4.3 на основе различных источников выявлять и оценивать риски и опасности в естественной среде </w:t>
            </w:r>
          </w:p>
          <w:p w14:paraId="78DE171B" w14:textId="77777777" w:rsidR="00F279A7" w:rsidRPr="00371D17" w:rsidRDefault="00F279A7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3.1.4.4 планировать свою безопасность в естественной среде</w:t>
            </w:r>
          </w:p>
          <w:p w14:paraId="7B2953FA" w14:textId="77777777" w:rsidR="00F279A7" w:rsidRPr="00371D17" w:rsidRDefault="00F279A7" w:rsidP="00371D17">
            <w:pPr>
              <w:rPr>
                <w:sz w:val="24"/>
                <w:szCs w:val="24"/>
              </w:rPr>
            </w:pPr>
          </w:p>
        </w:tc>
      </w:tr>
      <w:bookmarkEnd w:id="1"/>
      <w:tr w:rsidR="00F279A7" w:rsidRPr="00371D17" w14:paraId="5D738763" w14:textId="77777777" w:rsidTr="00F279A7">
        <w:trPr>
          <w:trHeight w:val="33"/>
        </w:trPr>
        <w:tc>
          <w:tcPr>
            <w:tcW w:w="2334" w:type="dxa"/>
            <w:shd w:val="clear" w:color="auto" w:fill="auto"/>
            <w:hideMark/>
          </w:tcPr>
          <w:p w14:paraId="1AC674F3" w14:textId="77777777" w:rsidR="00F279A7" w:rsidRPr="00371D17" w:rsidRDefault="00F279A7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A814CFE" w14:textId="57353898" w:rsidR="00F279A7" w:rsidRPr="00371D17" w:rsidRDefault="00371D17" w:rsidP="003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D17">
              <w:rPr>
                <w:rFonts w:ascii="Times New Roman" w:hAnsi="Times New Roman"/>
                <w:sz w:val="24"/>
                <w:szCs w:val="24"/>
              </w:rPr>
              <w:t>планировать свою безопасность</w:t>
            </w:r>
          </w:p>
        </w:tc>
      </w:tr>
    </w:tbl>
    <w:p w14:paraId="341DB602" w14:textId="77777777" w:rsidR="003F6F7E" w:rsidRPr="00371D17" w:rsidRDefault="003F6F7E" w:rsidP="00371D17">
      <w:pPr>
        <w:rPr>
          <w:sz w:val="24"/>
          <w:szCs w:val="24"/>
        </w:rPr>
      </w:pPr>
      <w:bookmarkStart w:id="2" w:name="z451"/>
      <w:r w:rsidRPr="00371D17">
        <w:rPr>
          <w:sz w:val="24"/>
          <w:szCs w:val="24"/>
        </w:rPr>
        <w:t>      Ход урока</w:t>
      </w:r>
    </w:p>
    <w:tbl>
      <w:tblPr>
        <w:tblW w:w="111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779"/>
        <w:gridCol w:w="2112"/>
        <w:gridCol w:w="1825"/>
        <w:gridCol w:w="1114"/>
      </w:tblGrid>
      <w:tr w:rsidR="00300075" w:rsidRPr="00371D17" w14:paraId="5DA3ECAE" w14:textId="77777777" w:rsidTr="00FD2F40">
        <w:trPr>
          <w:trHeight w:val="34"/>
        </w:trPr>
        <w:tc>
          <w:tcPr>
            <w:tcW w:w="1317" w:type="dxa"/>
            <w:shd w:val="clear" w:color="auto" w:fill="auto"/>
            <w:hideMark/>
          </w:tcPr>
          <w:bookmarkEnd w:id="2"/>
          <w:p w14:paraId="72DC4AC8" w14:textId="77777777" w:rsidR="003F6F7E" w:rsidRPr="00371D17" w:rsidRDefault="003F6F7E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Этап урока/ Время</w:t>
            </w:r>
          </w:p>
        </w:tc>
        <w:tc>
          <w:tcPr>
            <w:tcW w:w="4779" w:type="dxa"/>
            <w:shd w:val="clear" w:color="auto" w:fill="auto"/>
            <w:hideMark/>
          </w:tcPr>
          <w:p w14:paraId="082DD59E" w14:textId="77777777" w:rsidR="003F6F7E" w:rsidRPr="00371D17" w:rsidRDefault="003F6F7E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112" w:type="dxa"/>
            <w:shd w:val="clear" w:color="auto" w:fill="auto"/>
            <w:hideMark/>
          </w:tcPr>
          <w:p w14:paraId="6168C4B8" w14:textId="77777777" w:rsidR="003F6F7E" w:rsidRPr="00371D17" w:rsidRDefault="003F6F7E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825" w:type="dxa"/>
            <w:shd w:val="clear" w:color="auto" w:fill="auto"/>
            <w:hideMark/>
          </w:tcPr>
          <w:p w14:paraId="0B4FBB23" w14:textId="77777777" w:rsidR="003F6F7E" w:rsidRPr="00371D17" w:rsidRDefault="003F6F7E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Оценивание</w:t>
            </w:r>
          </w:p>
        </w:tc>
        <w:tc>
          <w:tcPr>
            <w:tcW w:w="1114" w:type="dxa"/>
            <w:shd w:val="clear" w:color="auto" w:fill="auto"/>
            <w:hideMark/>
          </w:tcPr>
          <w:p w14:paraId="0CCADD99" w14:textId="77777777" w:rsidR="003F6F7E" w:rsidRPr="00371D17" w:rsidRDefault="003F6F7E" w:rsidP="00371D17">
            <w:pPr>
              <w:ind w:left="2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Ресурсы</w:t>
            </w:r>
          </w:p>
        </w:tc>
      </w:tr>
      <w:tr w:rsidR="00300075" w:rsidRPr="00371D17" w14:paraId="24880AC9" w14:textId="77777777" w:rsidTr="00FD2F40">
        <w:trPr>
          <w:trHeight w:val="34"/>
        </w:trPr>
        <w:tc>
          <w:tcPr>
            <w:tcW w:w="1317" w:type="dxa"/>
            <w:shd w:val="clear" w:color="auto" w:fill="auto"/>
            <w:hideMark/>
          </w:tcPr>
          <w:p w14:paraId="74BBAE97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Начало урока</w:t>
            </w:r>
          </w:p>
          <w:p w14:paraId="5F25DFD3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0-3 мин</w:t>
            </w:r>
            <w:r w:rsidRPr="00371D17">
              <w:rPr>
                <w:sz w:val="24"/>
                <w:szCs w:val="24"/>
              </w:rPr>
              <w:br/>
            </w:r>
          </w:p>
        </w:tc>
        <w:tc>
          <w:tcPr>
            <w:tcW w:w="4779" w:type="dxa"/>
            <w:shd w:val="clear" w:color="auto" w:fill="auto"/>
          </w:tcPr>
          <w:p w14:paraId="4B087CFD" w14:textId="77777777" w:rsidR="003F6F7E" w:rsidRPr="00371D17" w:rsidRDefault="003F6F7E" w:rsidP="00371D17">
            <w:pPr>
              <w:rPr>
                <w:b/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Создание положительного эмоционального настроя.</w:t>
            </w:r>
            <w:r w:rsidR="004126D9" w:rsidRPr="00371D17">
              <w:rPr>
                <w:b/>
                <w:sz w:val="24"/>
                <w:szCs w:val="24"/>
              </w:rPr>
              <w:t xml:space="preserve"> Добрый день</w:t>
            </w:r>
          </w:p>
          <w:p w14:paraId="1FAFDFDC" w14:textId="77777777" w:rsidR="003F6F7E" w:rsidRPr="00371D17" w:rsidRDefault="000430AC" w:rsidP="00371D17">
            <w:pPr>
              <w:pStyle w:val="c1"/>
              <w:shd w:val="clear" w:color="auto" w:fill="FFFFFF"/>
              <w:spacing w:before="0" w:beforeAutospacing="0" w:after="0" w:afterAutospacing="0"/>
            </w:pPr>
            <w:r w:rsidRPr="00371D17">
              <w:rPr>
                <w:shd w:val="clear" w:color="auto" w:fill="FFFFFF"/>
              </w:rPr>
              <w:t>Прозвенел звонок и смолк –</w:t>
            </w:r>
            <w:r w:rsidRPr="00371D17">
              <w:br/>
            </w:r>
            <w:r w:rsidRPr="00371D17">
              <w:rPr>
                <w:shd w:val="clear" w:color="auto" w:fill="FFFFFF"/>
              </w:rPr>
              <w:t>Начинается урок.</w:t>
            </w:r>
            <w:r w:rsidRPr="00371D17">
              <w:br/>
            </w:r>
            <w:r w:rsidRPr="00371D17">
              <w:rPr>
                <w:shd w:val="clear" w:color="auto" w:fill="FFFFFF"/>
              </w:rPr>
              <w:t>Вы за парты тихо сели,</w:t>
            </w:r>
            <w:r w:rsidRPr="00371D17">
              <w:br/>
            </w:r>
            <w:r w:rsidRPr="00371D17">
              <w:rPr>
                <w:shd w:val="clear" w:color="auto" w:fill="FFFFFF"/>
              </w:rPr>
              <w:t>На меня все посмотрели.</w:t>
            </w:r>
            <w:r w:rsidRPr="00371D17">
              <w:br/>
            </w:r>
            <w:r w:rsidRPr="00371D17">
              <w:rPr>
                <w:shd w:val="clear" w:color="auto" w:fill="FFFFFF"/>
              </w:rPr>
              <w:t>Пожелайте успехов глазами</w:t>
            </w:r>
            <w:r w:rsidRPr="00371D17">
              <w:br/>
            </w:r>
            <w:r w:rsidRPr="00371D17">
              <w:rPr>
                <w:shd w:val="clear" w:color="auto" w:fill="FFFFFF"/>
              </w:rPr>
              <w:t>И вперед, за новыми знаниями!</w:t>
            </w:r>
          </w:p>
        </w:tc>
        <w:tc>
          <w:tcPr>
            <w:tcW w:w="2112" w:type="dxa"/>
            <w:shd w:val="clear" w:color="auto" w:fill="auto"/>
          </w:tcPr>
          <w:p w14:paraId="392BCE9E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Проверяют рабочее место. Приветствуют учителя</w:t>
            </w:r>
          </w:p>
        </w:tc>
        <w:tc>
          <w:tcPr>
            <w:tcW w:w="1825" w:type="dxa"/>
            <w:shd w:val="clear" w:color="auto" w:fill="auto"/>
          </w:tcPr>
          <w:p w14:paraId="60A2591D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4F41A5F2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Учебник, </w:t>
            </w:r>
            <w:r w:rsidR="00CF1551" w:rsidRPr="00371D17">
              <w:rPr>
                <w:sz w:val="24"/>
                <w:szCs w:val="24"/>
              </w:rPr>
              <w:t>тетрадь</w:t>
            </w:r>
          </w:p>
        </w:tc>
      </w:tr>
      <w:tr w:rsidR="00300075" w:rsidRPr="00371D17" w14:paraId="2D194046" w14:textId="77777777" w:rsidTr="00FD2F40">
        <w:trPr>
          <w:trHeight w:val="79"/>
        </w:trPr>
        <w:tc>
          <w:tcPr>
            <w:tcW w:w="1317" w:type="dxa"/>
            <w:shd w:val="clear" w:color="auto" w:fill="auto"/>
            <w:hideMark/>
          </w:tcPr>
          <w:p w14:paraId="12127AA4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Середина урока</w:t>
            </w:r>
          </w:p>
          <w:p w14:paraId="69F7B334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4-40 мин</w:t>
            </w:r>
          </w:p>
        </w:tc>
        <w:tc>
          <w:tcPr>
            <w:tcW w:w="4779" w:type="dxa"/>
            <w:shd w:val="clear" w:color="auto" w:fill="auto"/>
          </w:tcPr>
          <w:p w14:paraId="5EA2B29F" w14:textId="77777777" w:rsidR="003F6F7E" w:rsidRPr="00371D17" w:rsidRDefault="003F6F7E" w:rsidP="00371D17">
            <w:pPr>
              <w:rPr>
                <w:b/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1.</w:t>
            </w:r>
            <w:r w:rsidRPr="00371D17">
              <w:rPr>
                <w:b/>
                <w:sz w:val="24"/>
                <w:szCs w:val="24"/>
              </w:rPr>
              <w:t xml:space="preserve">Актуализация жизненного опыта.  </w:t>
            </w:r>
          </w:p>
          <w:p w14:paraId="22AB6AB6" w14:textId="77777777" w:rsidR="007520C3" w:rsidRPr="00371D17" w:rsidRDefault="007520C3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Проверка д/з</w:t>
            </w:r>
            <w:r w:rsidRPr="00371D17">
              <w:rPr>
                <w:sz w:val="24"/>
                <w:szCs w:val="24"/>
              </w:rPr>
              <w:t xml:space="preserve"> </w:t>
            </w:r>
          </w:p>
          <w:p w14:paraId="25297FA4" w14:textId="77777777" w:rsidR="007520C3" w:rsidRPr="00371D17" w:rsidRDefault="007520C3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Задайте друг другу вопросы подготовленные дома.</w:t>
            </w:r>
          </w:p>
          <w:p w14:paraId="441280E8" w14:textId="77777777" w:rsidR="007520C3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Целеполагание.</w:t>
            </w:r>
            <w:r w:rsidR="007520C3" w:rsidRPr="00371D17">
              <w:rPr>
                <w:sz w:val="24"/>
                <w:szCs w:val="24"/>
              </w:rPr>
              <w:t xml:space="preserve"> </w:t>
            </w:r>
          </w:p>
          <w:p w14:paraId="14E82551" w14:textId="77777777" w:rsidR="007520C3" w:rsidRPr="00371D17" w:rsidRDefault="007520C3" w:rsidP="00371D1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Что такое естественная среда? </w:t>
            </w:r>
            <w:r w:rsidR="00300075" w:rsidRPr="00371D17">
              <w:rPr>
                <w:sz w:val="24"/>
                <w:szCs w:val="24"/>
              </w:rPr>
              <w:t>Таит ли она в себе риски?</w:t>
            </w:r>
            <w:r w:rsidRPr="00371D17">
              <w:rPr>
                <w:sz w:val="24"/>
                <w:szCs w:val="24"/>
              </w:rPr>
              <w:t xml:space="preserve">? Можно ли планировать безопасность? </w:t>
            </w:r>
          </w:p>
          <w:p w14:paraId="28EC5085" w14:textId="77777777" w:rsidR="003F6F7E" w:rsidRPr="00371D17" w:rsidRDefault="00BE068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Как вы думаете, какова тема нашего урока?</w:t>
            </w:r>
          </w:p>
          <w:p w14:paraId="0CD9CBB9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2. Работа над темой.</w:t>
            </w:r>
            <w:r w:rsidRPr="00371D17">
              <w:rPr>
                <w:sz w:val="24"/>
                <w:szCs w:val="24"/>
              </w:rPr>
              <w:t xml:space="preserve"> </w:t>
            </w:r>
          </w:p>
          <w:p w14:paraId="1A691DAC" w14:textId="77777777" w:rsidR="00BE0689" w:rsidRPr="00371D17" w:rsidRDefault="009203D3" w:rsidP="00371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D17">
              <w:rPr>
                <w:rFonts w:eastAsiaTheme="minorHAnsi"/>
                <w:sz w:val="24"/>
                <w:szCs w:val="24"/>
                <w:lang w:eastAsia="en-US"/>
              </w:rPr>
              <w:t>Какие опасности могут подстерегать человека в естественной среде?</w:t>
            </w:r>
            <w:r w:rsidR="00BE0689" w:rsidRPr="00371D17">
              <w:rPr>
                <w:sz w:val="24"/>
                <w:szCs w:val="24"/>
              </w:rPr>
              <w:t xml:space="preserve"> </w:t>
            </w:r>
          </w:p>
          <w:p w14:paraId="4DA4226E" w14:textId="77777777" w:rsidR="003B4FA2" w:rsidRPr="00371D17" w:rsidRDefault="003B4FA2" w:rsidP="00371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Работа с иллюстрацией</w:t>
            </w:r>
          </w:p>
          <w:p w14:paraId="2CC9B2B9" w14:textId="77777777" w:rsidR="003B4FA2" w:rsidRPr="00371D17" w:rsidRDefault="003B4FA2" w:rsidP="00371D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71D17">
              <w:rPr>
                <w:sz w:val="24"/>
                <w:szCs w:val="24"/>
              </w:rPr>
              <w:t xml:space="preserve">Рассмотрите иллюстрации </w:t>
            </w:r>
            <w:r w:rsidRPr="00371D17">
              <w:rPr>
                <w:rFonts w:eastAsiaTheme="minorHAnsi"/>
                <w:sz w:val="24"/>
                <w:szCs w:val="24"/>
                <w:lang w:eastAsia="en-US"/>
              </w:rPr>
              <w:t>Приведи примеры опасностей, исходящих от растений, животных, природных явлений.</w:t>
            </w:r>
          </w:p>
          <w:p w14:paraId="50DA381A" w14:textId="77777777" w:rsidR="00300075" w:rsidRPr="00371D17" w:rsidRDefault="00300075" w:rsidP="00371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D17">
              <w:rPr>
                <w:rFonts w:eastAsiaTheme="minorHAnsi"/>
                <w:sz w:val="24"/>
                <w:szCs w:val="24"/>
                <w:lang w:eastAsia="en-US"/>
              </w:rPr>
              <w:t>Чтение текста в учебнике.</w:t>
            </w:r>
          </w:p>
          <w:p w14:paraId="5EA70F91" w14:textId="77777777" w:rsidR="003F6F7E" w:rsidRPr="00371D17" w:rsidRDefault="003F6F7E" w:rsidP="00371D17">
            <w:pPr>
              <w:rPr>
                <w:bCs/>
                <w:spacing w:val="5"/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Физминутка</w:t>
            </w:r>
          </w:p>
          <w:p w14:paraId="4A0D0A83" w14:textId="77777777" w:rsidR="004766C1" w:rsidRPr="00371D17" w:rsidRDefault="00AE78AD" w:rsidP="00371D17">
            <w:pPr>
              <w:rPr>
                <w:b/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Мозговой штурм</w:t>
            </w:r>
          </w:p>
          <w:p w14:paraId="71591F73" w14:textId="77777777" w:rsidR="00AE78AD" w:rsidRPr="00371D17" w:rsidRDefault="00AE78AD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Можно ли планировать свою безопасность на природе? Что для этого нужно знать и делать?</w:t>
            </w:r>
          </w:p>
          <w:p w14:paraId="03187325" w14:textId="77777777" w:rsidR="00361286" w:rsidRPr="00371D17" w:rsidRDefault="0046278C" w:rsidP="00371D17">
            <w:pPr>
              <w:rPr>
                <w:color w:val="000000"/>
                <w:sz w:val="24"/>
                <w:szCs w:val="24"/>
              </w:rPr>
            </w:pPr>
            <w:r w:rsidRPr="00371D17">
              <w:rPr>
                <w:color w:val="000000"/>
                <w:sz w:val="24"/>
                <w:szCs w:val="24"/>
              </w:rPr>
              <w:t>Как вы думаете, может ли человек сам </w:t>
            </w:r>
          </w:p>
          <w:p w14:paraId="5C06095D" w14:textId="77777777" w:rsidR="0046278C" w:rsidRPr="00371D17" w:rsidRDefault="0046278C" w:rsidP="00371D17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371D17">
              <w:rPr>
                <w:color w:val="000000"/>
                <w:sz w:val="24"/>
                <w:szCs w:val="24"/>
              </w:rPr>
              <w:t>справиться с опасностями в экстремальной ситуации? Кто из вас знает, как называется профессия людей, которые быстро придут на помощь в чрезвычайных ситуациях</w:t>
            </w:r>
            <w:r w:rsidRPr="00371D17">
              <w:rPr>
                <w:color w:val="000000"/>
                <w:sz w:val="24"/>
                <w:szCs w:val="24"/>
                <w:shd w:val="clear" w:color="auto" w:fill="F5F5F5"/>
              </w:rPr>
              <w:t>?</w:t>
            </w:r>
          </w:p>
          <w:p w14:paraId="6EA21418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color w:val="000000"/>
                <w:sz w:val="24"/>
                <w:szCs w:val="24"/>
              </w:rPr>
              <w:t xml:space="preserve">Спасатели – люди службы спасения, которые специально обучены, подготовлены и снабжены всем необходимым для оказания помощи в местах, где произошли чрезвычайные </w:t>
            </w:r>
            <w:r w:rsidRPr="00371D17">
              <w:rPr>
                <w:color w:val="000000"/>
                <w:sz w:val="24"/>
                <w:szCs w:val="24"/>
              </w:rPr>
              <w:lastRenderedPageBreak/>
              <w:t>события.  Единый номер службы спасения 112</w:t>
            </w:r>
          </w:p>
          <w:p w14:paraId="5AE9CF5C" w14:textId="77777777" w:rsidR="00ED788E" w:rsidRPr="00371D17" w:rsidRDefault="00AE78AD" w:rsidP="00371D17">
            <w:pPr>
              <w:rPr>
                <w:b/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Работа в тетради</w:t>
            </w:r>
          </w:p>
          <w:p w14:paraId="56C4D2F7" w14:textId="77777777" w:rsidR="00AE78AD" w:rsidRPr="00371D17" w:rsidRDefault="00AE78AD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Критерии оценивания</w:t>
            </w:r>
            <w:r w:rsidR="00A3201A" w:rsidRPr="00371D17">
              <w:rPr>
                <w:sz w:val="24"/>
                <w:szCs w:val="24"/>
              </w:rPr>
              <w:t xml:space="preserve"> Составляет план своей безопасности в естественной среде</w:t>
            </w:r>
          </w:p>
          <w:p w14:paraId="57DE1FB3" w14:textId="77777777" w:rsidR="00A3201A" w:rsidRPr="00371D17" w:rsidRDefault="00A3201A" w:rsidP="00371D17">
            <w:pPr>
              <w:pStyle w:val="Default"/>
              <w:rPr>
                <w:color w:val="auto"/>
              </w:rPr>
            </w:pPr>
            <w:r w:rsidRPr="00371D17">
              <w:rPr>
                <w:b/>
                <w:color w:val="auto"/>
              </w:rPr>
              <w:t>Дескриптор</w:t>
            </w:r>
            <w:r w:rsidRPr="00371D17">
              <w:rPr>
                <w:color w:val="auto"/>
              </w:rPr>
              <w:t xml:space="preserve">: определяет и обводит неправильные действия в толпе </w:t>
            </w:r>
          </w:p>
          <w:p w14:paraId="7F730B49" w14:textId="77777777" w:rsidR="00300075" w:rsidRPr="00371D17" w:rsidRDefault="00300075" w:rsidP="00371D17">
            <w:pPr>
              <w:pStyle w:val="Default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Задания </w:t>
            </w:r>
          </w:p>
          <w:p w14:paraId="7B84F9FC" w14:textId="77777777" w:rsidR="00300075" w:rsidRPr="00371D17" w:rsidRDefault="00300075" w:rsidP="00371D17">
            <w:pPr>
              <w:pStyle w:val="Default"/>
              <w:rPr>
                <w:color w:val="auto"/>
              </w:rPr>
            </w:pPr>
            <w:r w:rsidRPr="00371D17">
              <w:rPr>
                <w:color w:val="auto"/>
              </w:rPr>
              <w:t xml:space="preserve">Прочитай план действия в толпе. Обведи неправильные действия. </w:t>
            </w:r>
          </w:p>
          <w:p w14:paraId="37772C29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color w:val="auto"/>
              </w:rPr>
              <w:t xml:space="preserve">План действия в толпе </w:t>
            </w:r>
          </w:p>
          <w:p w14:paraId="71E60539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     1. </w:t>
            </w:r>
            <w:r w:rsidRPr="00371D17">
              <w:rPr>
                <w:color w:val="auto"/>
              </w:rPr>
              <w:t xml:space="preserve">Идти надо против скопления людей.    </w:t>
            </w:r>
          </w:p>
          <w:p w14:paraId="20633DDE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>2</w:t>
            </w:r>
            <w:r w:rsidR="00252996" w:rsidRPr="00371D17">
              <w:rPr>
                <w:b/>
                <w:bCs/>
                <w:color w:val="auto"/>
              </w:rPr>
              <w:t xml:space="preserve">   </w:t>
            </w:r>
            <w:r w:rsidRPr="00371D17">
              <w:rPr>
                <w:b/>
                <w:bCs/>
                <w:color w:val="auto"/>
              </w:rPr>
              <w:t xml:space="preserve">2 </w:t>
            </w:r>
            <w:r w:rsidRPr="00371D17">
              <w:rPr>
                <w:color w:val="auto"/>
              </w:rPr>
              <w:t xml:space="preserve">. Держитесь ближе к краю, опасайтесь поручней, углов и ступенек. </w:t>
            </w:r>
          </w:p>
          <w:p w14:paraId="1A491F54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3     3. </w:t>
            </w:r>
            <w:r w:rsidRPr="00371D17">
              <w:rPr>
                <w:color w:val="auto"/>
              </w:rPr>
              <w:t xml:space="preserve">Если вы уронили какую-то вещь (сумку, куртку или зонт) попытайтесь ее поднять - это не может стоить вам жизни. </w:t>
            </w:r>
          </w:p>
          <w:p w14:paraId="02439D68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      4. </w:t>
            </w:r>
            <w:r w:rsidRPr="00371D17">
              <w:rPr>
                <w:color w:val="auto"/>
              </w:rPr>
              <w:t xml:space="preserve">Не предпринимайте активных действий в толпе - не цепляйтесь руками, их могут сломать. </w:t>
            </w:r>
          </w:p>
          <w:p w14:paraId="76FA419F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      5. </w:t>
            </w:r>
            <w:r w:rsidRPr="00371D17">
              <w:rPr>
                <w:color w:val="auto"/>
              </w:rPr>
              <w:t xml:space="preserve">Постарайтесь застегнуть куртку, согните руки в локтях, прижмите их к корпусу и постепенно выбирайтесь. </w:t>
            </w:r>
          </w:p>
          <w:p w14:paraId="79B45C5C" w14:textId="77777777" w:rsidR="00300075" w:rsidRPr="00371D17" w:rsidRDefault="00300075" w:rsidP="00371D17">
            <w:pPr>
              <w:pStyle w:val="Default"/>
              <w:ind w:hanging="360"/>
              <w:rPr>
                <w:color w:val="auto"/>
              </w:rPr>
            </w:pPr>
            <w:r w:rsidRPr="00371D17">
              <w:rPr>
                <w:b/>
                <w:bCs/>
                <w:color w:val="auto"/>
              </w:rPr>
              <w:t xml:space="preserve">6     6. </w:t>
            </w:r>
            <w:r w:rsidRPr="00371D17">
              <w:rPr>
                <w:color w:val="auto"/>
              </w:rPr>
              <w:t xml:space="preserve">Если вы упали, не закрывайте сразу голову руками, не старайтесь резко встать. </w:t>
            </w:r>
          </w:p>
          <w:p w14:paraId="1748200C" w14:textId="77777777" w:rsidR="00AE78AD" w:rsidRPr="00371D17" w:rsidRDefault="00300075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bCs/>
                <w:sz w:val="24"/>
                <w:szCs w:val="24"/>
              </w:rPr>
              <w:t xml:space="preserve">7. </w:t>
            </w:r>
            <w:r w:rsidRPr="00371D17">
              <w:rPr>
                <w:sz w:val="24"/>
                <w:szCs w:val="24"/>
              </w:rPr>
              <w:t xml:space="preserve">Соблюдайте правила безопасного поведения, помните - любое промедление или неправильные действия в толпе это ваша жизнь. </w:t>
            </w:r>
          </w:p>
          <w:p w14:paraId="4502321E" w14:textId="77777777" w:rsidR="00977838" w:rsidRPr="00371D17" w:rsidRDefault="00977838" w:rsidP="00371D17">
            <w:pPr>
              <w:rPr>
                <w:sz w:val="24"/>
                <w:szCs w:val="24"/>
              </w:rPr>
            </w:pPr>
            <w:r w:rsidRPr="00371D17">
              <w:rPr>
                <w:b/>
                <w:sz w:val="24"/>
                <w:szCs w:val="24"/>
              </w:rPr>
              <w:t>Задание</w:t>
            </w:r>
            <w:r w:rsidRPr="00371D17">
              <w:rPr>
                <w:sz w:val="24"/>
                <w:szCs w:val="24"/>
              </w:rPr>
              <w:t xml:space="preserve"> Составить кластер «Правила безопасности на природе»</w:t>
            </w:r>
          </w:p>
          <w:p w14:paraId="004986DD" w14:textId="77777777" w:rsidR="00977838" w:rsidRPr="00371D17" w:rsidRDefault="00977838" w:rsidP="00371D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71D17">
              <w:rPr>
                <w:rFonts w:eastAsiaTheme="minorHAnsi"/>
                <w:sz w:val="24"/>
                <w:szCs w:val="24"/>
                <w:lang w:eastAsia="en-US"/>
              </w:rPr>
              <w:t>Какие правила безопасности нужно соблюдать, находясь на природе?</w:t>
            </w:r>
          </w:p>
          <w:p w14:paraId="1FC77739" w14:textId="77777777" w:rsidR="00977838" w:rsidRPr="00500AB6" w:rsidRDefault="00500AB6" w:rsidP="00371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AB6">
              <w:rPr>
                <w:b/>
                <w:sz w:val="24"/>
                <w:szCs w:val="24"/>
                <w:lang w:val="kk-KZ"/>
              </w:rPr>
              <w:t>Задание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00AB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>приготовить карточки с изображением ягод и грибов съедобных и несъедобных</w:t>
            </w:r>
            <w:r w:rsidRPr="00500AB6">
              <w:rPr>
                <w:b/>
                <w:sz w:val="24"/>
                <w:szCs w:val="24"/>
              </w:rPr>
              <w:t>)</w:t>
            </w:r>
          </w:p>
          <w:p w14:paraId="42357C42" w14:textId="77777777" w:rsidR="00500AB6" w:rsidRDefault="00500AB6" w:rsidP="00371D1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 ли ягоды и грибы съедобные?</w:t>
            </w:r>
          </w:p>
          <w:p w14:paraId="18ECBAD5" w14:textId="77777777" w:rsidR="00500AB6" w:rsidRPr="00500AB6" w:rsidRDefault="00500AB6" w:rsidP="00500A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AB6">
              <w:rPr>
                <w:b/>
                <w:sz w:val="24"/>
                <w:szCs w:val="24"/>
                <w:lang w:val="kk-KZ"/>
              </w:rPr>
              <w:t>Задание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00AB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>приготовить карточки с изображением насекомых; клещи, комары и тд</w:t>
            </w:r>
            <w:r w:rsidRPr="00500AB6">
              <w:rPr>
                <w:b/>
                <w:sz w:val="24"/>
                <w:szCs w:val="24"/>
              </w:rPr>
              <w:t>)</w:t>
            </w:r>
          </w:p>
          <w:p w14:paraId="4CC84276" w14:textId="77777777" w:rsidR="00500AB6" w:rsidRDefault="00500AB6" w:rsidP="00371D1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 ли насекомые безобидны?</w:t>
            </w:r>
          </w:p>
          <w:p w14:paraId="39AA94D7" w14:textId="77777777" w:rsidR="00500AB6" w:rsidRDefault="00500AB6" w:rsidP="00371D1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Подумай:</w:t>
            </w:r>
          </w:p>
          <w:p w14:paraId="601CCC21" w14:textId="77777777" w:rsidR="00500AB6" w:rsidRPr="00500AB6" w:rsidRDefault="00500AB6" w:rsidP="003B39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Можно ли гладить </w:t>
            </w:r>
            <w:r w:rsidR="003B3966" w:rsidRPr="003B3966">
              <w:rPr>
                <w:b/>
                <w:sz w:val="24"/>
                <w:szCs w:val="24"/>
              </w:rPr>
              <w:t xml:space="preserve"> </w:t>
            </w:r>
            <w:r w:rsidR="003B3966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  <w:lang w:val="kk-KZ"/>
              </w:rPr>
              <w:t>жика в лесу</w:t>
            </w:r>
            <w:r w:rsidR="003B3966">
              <w:rPr>
                <w:b/>
                <w:sz w:val="24"/>
                <w:szCs w:val="24"/>
                <w:lang w:val="kk-KZ"/>
              </w:rPr>
              <w:t>??</w:t>
            </w:r>
          </w:p>
        </w:tc>
        <w:tc>
          <w:tcPr>
            <w:tcW w:w="2112" w:type="dxa"/>
            <w:shd w:val="clear" w:color="auto" w:fill="auto"/>
          </w:tcPr>
          <w:p w14:paraId="4BCFE78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1F20235" w14:textId="77777777" w:rsidR="003F6F7E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Задают вопросы.</w:t>
            </w:r>
          </w:p>
          <w:p w14:paraId="3C4B6EC4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34E521EF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5553984D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32BEE7C4" w14:textId="05DD0565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Дети отвечают на вопросы, формулируют тему урока.</w:t>
            </w:r>
            <w:r w:rsidR="00E10BC8">
              <w:rPr>
                <w:sz w:val="24"/>
                <w:szCs w:val="24"/>
              </w:rPr>
              <w:t xml:space="preserve"> отвечает на вопросы</w:t>
            </w:r>
          </w:p>
          <w:p w14:paraId="60CE185B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D8936D8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Работают с иллюстрацией</w:t>
            </w:r>
          </w:p>
          <w:p w14:paraId="7409E9DC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Высказывают своё мнение.</w:t>
            </w:r>
          </w:p>
          <w:p w14:paraId="3B5DA49E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281197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7DB9C7EF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Повторяют движения за учителем</w:t>
            </w:r>
          </w:p>
          <w:p w14:paraId="5B380B64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1019E701" w14:textId="77777777" w:rsidR="00912087" w:rsidRPr="00371D17" w:rsidRDefault="00912087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Отвечают на вопросы</w:t>
            </w:r>
          </w:p>
          <w:p w14:paraId="4CBFC583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74091C9C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1C9B8DB3" w14:textId="7408FD7E" w:rsidR="00912087" w:rsidRPr="00371D17" w:rsidRDefault="00E10BC8" w:rsidP="0037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по карточке </w:t>
            </w:r>
          </w:p>
          <w:p w14:paraId="1697DDC7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5B23D549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08BA41FE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6C825309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5EB86F16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648A91B5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3304AA1E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54FF00D0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55CF0314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01B5F61A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3CAF0323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21181855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.</w:t>
            </w:r>
          </w:p>
          <w:p w14:paraId="346A2B5A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80DF78E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7ADEF6F2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B3D84C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21A9982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17FEF76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4125689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E8EA95A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203A488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0CBD02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5FCF402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429BF07" w14:textId="77777777" w:rsidR="003F6F7E" w:rsidRPr="00371D17" w:rsidRDefault="00A55B3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Работаю в тетрадях</w:t>
            </w:r>
          </w:p>
          <w:p w14:paraId="10924244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604F28F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6DA393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CD17740" w14:textId="17F1D0F9" w:rsidR="003F6F7E" w:rsidRPr="00371D17" w:rsidRDefault="003F6F7E" w:rsidP="00371D1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AD8B9A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75708A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0F28425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ФО «Словесная похвала»</w:t>
            </w:r>
          </w:p>
          <w:p w14:paraId="62C444C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E8E5444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543785D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86D6273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766A76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782FE04B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FBC95F4" w14:textId="77777777" w:rsidR="00A55B39" w:rsidRPr="00371D17" w:rsidRDefault="00A55B3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Всё правильно</w:t>
            </w:r>
          </w:p>
          <w:p w14:paraId="60D1A374" w14:textId="77777777" w:rsidR="00A55B39" w:rsidRPr="00371D17" w:rsidRDefault="00A55B3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"https://nordica-m.ru/spec/spec78-1-18-01-2019-12-32-29.png"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="004126D9" w:rsidRPr="00371D17">
              <w:rPr>
                <w:sz w:val="24"/>
                <w:szCs w:val="24"/>
              </w:rPr>
              <w:fldChar w:fldCharType="begin"/>
            </w:r>
            <w:r w:rsidR="004126D9"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4126D9" w:rsidRPr="00371D17">
              <w:rPr>
                <w:sz w:val="24"/>
                <w:szCs w:val="24"/>
              </w:rPr>
              <w:fldChar w:fldCharType="separate"/>
            </w:r>
            <w:r w:rsidR="005C4ED2" w:rsidRPr="00371D17">
              <w:rPr>
                <w:sz w:val="24"/>
                <w:szCs w:val="24"/>
              </w:rPr>
              <w:fldChar w:fldCharType="begin"/>
            </w:r>
            <w:r w:rsidR="005C4ED2"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5C4ED2" w:rsidRPr="00371D17">
              <w:rPr>
                <w:sz w:val="24"/>
                <w:szCs w:val="24"/>
              </w:rPr>
              <w:fldChar w:fldCharType="separate"/>
            </w:r>
            <w:r w:rsidR="00F279A7" w:rsidRPr="00371D17">
              <w:rPr>
                <w:sz w:val="24"/>
                <w:szCs w:val="24"/>
              </w:rPr>
              <w:fldChar w:fldCharType="begin"/>
            </w:r>
            <w:r w:rsidR="00F279A7"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F279A7" w:rsidRPr="00371D17">
              <w:rPr>
                <w:sz w:val="24"/>
                <w:szCs w:val="24"/>
              </w:rPr>
              <w:fldChar w:fldCharType="separate"/>
            </w:r>
            <w:r w:rsidR="00371D17" w:rsidRPr="00371D17">
              <w:rPr>
                <w:sz w:val="24"/>
                <w:szCs w:val="24"/>
              </w:rPr>
              <w:fldChar w:fldCharType="begin"/>
            </w:r>
            <w:r w:rsidR="00371D17" w:rsidRPr="00371D17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371D17" w:rsidRPr="00371D17">
              <w:rPr>
                <w:sz w:val="24"/>
                <w:szCs w:val="24"/>
              </w:rPr>
              <w:fldChar w:fldCharType="separate"/>
            </w:r>
            <w:r w:rsidR="003B3966">
              <w:rPr>
                <w:sz w:val="24"/>
                <w:szCs w:val="24"/>
              </w:rPr>
              <w:fldChar w:fldCharType="begin"/>
            </w:r>
            <w:r w:rsidR="003B3966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3B3966">
              <w:rPr>
                <w:sz w:val="24"/>
                <w:szCs w:val="24"/>
              </w:rPr>
              <w:fldChar w:fldCharType="separate"/>
            </w:r>
            <w:r w:rsidR="00544839">
              <w:rPr>
                <w:sz w:val="24"/>
                <w:szCs w:val="24"/>
              </w:rPr>
              <w:fldChar w:fldCharType="begin"/>
            </w:r>
            <w:r w:rsidR="00544839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5448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000000">
              <w:rPr>
                <w:sz w:val="24"/>
                <w:szCs w:val="24"/>
              </w:rPr>
              <w:fldChar w:fldCharType="begin"/>
            </w:r>
            <w:r w:rsidR="00000000">
              <w:rPr>
                <w:sz w:val="24"/>
                <w:szCs w:val="24"/>
              </w:rPr>
              <w:instrText xml:space="preserve"> INCLUDEPICTURE  "https://nordica-m.ru/spec/spec78-1-18-01-2019-12-32-29.png" \* MERGEFORMATINET </w:instrText>
            </w:r>
            <w:r w:rsidR="00000000">
              <w:rPr>
                <w:sz w:val="24"/>
                <w:szCs w:val="24"/>
              </w:rPr>
              <w:fldChar w:fldCharType="separate"/>
            </w:r>
            <w:r w:rsidR="001C5A11">
              <w:rPr>
                <w:sz w:val="24"/>
                <w:szCs w:val="24"/>
              </w:rPr>
              <w:pict w14:anchorId="557940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9.5pt">
                  <v:imagedata r:id="rId5" r:href="rId6"/>
                </v:shape>
              </w:pict>
            </w:r>
            <w:r w:rsidR="0000000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="00544839">
              <w:rPr>
                <w:sz w:val="24"/>
                <w:szCs w:val="24"/>
              </w:rPr>
              <w:fldChar w:fldCharType="end"/>
            </w:r>
            <w:r w:rsidR="003B3966">
              <w:rPr>
                <w:sz w:val="24"/>
                <w:szCs w:val="24"/>
              </w:rPr>
              <w:fldChar w:fldCharType="end"/>
            </w:r>
            <w:r w:rsidR="00371D17" w:rsidRPr="00371D17">
              <w:rPr>
                <w:sz w:val="24"/>
                <w:szCs w:val="24"/>
              </w:rPr>
              <w:fldChar w:fldCharType="end"/>
            </w:r>
            <w:r w:rsidR="00F279A7" w:rsidRPr="00371D17">
              <w:rPr>
                <w:sz w:val="24"/>
                <w:szCs w:val="24"/>
              </w:rPr>
              <w:fldChar w:fldCharType="end"/>
            </w:r>
            <w:r w:rsidR="005C4ED2" w:rsidRPr="00371D17">
              <w:rPr>
                <w:sz w:val="24"/>
                <w:szCs w:val="24"/>
              </w:rPr>
              <w:fldChar w:fldCharType="end"/>
            </w:r>
            <w:r w:rsidR="004126D9"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</w:p>
          <w:p w14:paraId="657895F8" w14:textId="77777777" w:rsidR="00A55B39" w:rsidRPr="00371D17" w:rsidRDefault="00A55B3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ошибся</w:t>
            </w:r>
          </w:p>
          <w:p w14:paraId="5E1E3C75" w14:textId="77777777" w:rsidR="00A55B39" w:rsidRPr="00371D17" w:rsidRDefault="00A55B39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"http://cdn.onlinewebfonts.com/svg/img_505303.png"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Pr="00371D17">
              <w:rPr>
                <w:sz w:val="24"/>
                <w:szCs w:val="24"/>
              </w:rPr>
              <w:fldChar w:fldCharType="begin"/>
            </w:r>
            <w:r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Pr="00371D17">
              <w:rPr>
                <w:sz w:val="24"/>
                <w:szCs w:val="24"/>
              </w:rPr>
              <w:fldChar w:fldCharType="separate"/>
            </w:r>
            <w:r w:rsidR="004126D9" w:rsidRPr="00371D17">
              <w:rPr>
                <w:sz w:val="24"/>
                <w:szCs w:val="24"/>
              </w:rPr>
              <w:fldChar w:fldCharType="begin"/>
            </w:r>
            <w:r w:rsidR="004126D9"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4126D9" w:rsidRPr="00371D17">
              <w:rPr>
                <w:sz w:val="24"/>
                <w:szCs w:val="24"/>
              </w:rPr>
              <w:fldChar w:fldCharType="separate"/>
            </w:r>
            <w:r w:rsidR="005C4ED2" w:rsidRPr="00371D17">
              <w:rPr>
                <w:sz w:val="24"/>
                <w:szCs w:val="24"/>
              </w:rPr>
              <w:fldChar w:fldCharType="begin"/>
            </w:r>
            <w:r w:rsidR="005C4ED2"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5C4ED2" w:rsidRPr="00371D17">
              <w:rPr>
                <w:sz w:val="24"/>
                <w:szCs w:val="24"/>
              </w:rPr>
              <w:fldChar w:fldCharType="separate"/>
            </w:r>
            <w:r w:rsidR="00F279A7" w:rsidRPr="00371D17">
              <w:rPr>
                <w:sz w:val="24"/>
                <w:szCs w:val="24"/>
              </w:rPr>
              <w:fldChar w:fldCharType="begin"/>
            </w:r>
            <w:r w:rsidR="00F279A7"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F279A7" w:rsidRPr="00371D17">
              <w:rPr>
                <w:sz w:val="24"/>
                <w:szCs w:val="24"/>
              </w:rPr>
              <w:fldChar w:fldCharType="separate"/>
            </w:r>
            <w:r w:rsidR="00371D17" w:rsidRPr="00371D17">
              <w:rPr>
                <w:sz w:val="24"/>
                <w:szCs w:val="24"/>
              </w:rPr>
              <w:fldChar w:fldCharType="begin"/>
            </w:r>
            <w:r w:rsidR="00371D17" w:rsidRPr="00371D17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371D17" w:rsidRPr="00371D17">
              <w:rPr>
                <w:sz w:val="24"/>
                <w:szCs w:val="24"/>
              </w:rPr>
              <w:fldChar w:fldCharType="separate"/>
            </w:r>
            <w:r w:rsidR="003B3966">
              <w:rPr>
                <w:sz w:val="24"/>
                <w:szCs w:val="24"/>
              </w:rPr>
              <w:fldChar w:fldCharType="begin"/>
            </w:r>
            <w:r w:rsidR="003B3966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3B3966">
              <w:rPr>
                <w:sz w:val="24"/>
                <w:szCs w:val="24"/>
              </w:rPr>
              <w:fldChar w:fldCharType="separate"/>
            </w:r>
            <w:r w:rsidR="00544839">
              <w:rPr>
                <w:sz w:val="24"/>
                <w:szCs w:val="24"/>
              </w:rPr>
              <w:fldChar w:fldCharType="begin"/>
            </w:r>
            <w:r w:rsidR="00544839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5448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000000">
              <w:rPr>
                <w:sz w:val="24"/>
                <w:szCs w:val="24"/>
              </w:rPr>
              <w:fldChar w:fldCharType="begin"/>
            </w:r>
            <w:r w:rsidR="00000000">
              <w:rPr>
                <w:sz w:val="24"/>
                <w:szCs w:val="24"/>
              </w:rPr>
              <w:instrText xml:space="preserve"> INCLUDEPICTURE  "http://cdn.onlinewebfonts.com/svg/img_505303.png" \* MERGEFORMATINET </w:instrText>
            </w:r>
            <w:r w:rsidR="00000000">
              <w:rPr>
                <w:sz w:val="24"/>
                <w:szCs w:val="24"/>
              </w:rPr>
              <w:fldChar w:fldCharType="separate"/>
            </w:r>
            <w:r w:rsidR="001C5A11">
              <w:rPr>
                <w:sz w:val="24"/>
                <w:szCs w:val="24"/>
              </w:rPr>
              <w:pict w14:anchorId="27BD1B5E">
                <v:shape id="_x0000_i1026" type="#_x0000_t75" style="width:17.25pt;height:17.25pt">
                  <v:imagedata r:id="rId7" r:href="rId8"/>
                </v:shape>
              </w:pict>
            </w:r>
            <w:r w:rsidR="0000000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="00544839">
              <w:rPr>
                <w:sz w:val="24"/>
                <w:szCs w:val="24"/>
              </w:rPr>
              <w:fldChar w:fldCharType="end"/>
            </w:r>
            <w:r w:rsidR="003B3966">
              <w:rPr>
                <w:sz w:val="24"/>
                <w:szCs w:val="24"/>
              </w:rPr>
              <w:fldChar w:fldCharType="end"/>
            </w:r>
            <w:r w:rsidR="00371D17" w:rsidRPr="00371D17">
              <w:rPr>
                <w:sz w:val="24"/>
                <w:szCs w:val="24"/>
              </w:rPr>
              <w:fldChar w:fldCharType="end"/>
            </w:r>
            <w:r w:rsidR="00F279A7" w:rsidRPr="00371D17">
              <w:rPr>
                <w:sz w:val="24"/>
                <w:szCs w:val="24"/>
              </w:rPr>
              <w:fldChar w:fldCharType="end"/>
            </w:r>
            <w:r w:rsidR="005C4ED2" w:rsidRPr="00371D17">
              <w:rPr>
                <w:sz w:val="24"/>
                <w:szCs w:val="24"/>
              </w:rPr>
              <w:fldChar w:fldCharType="end"/>
            </w:r>
            <w:r w:rsidR="004126D9"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  <w:r w:rsidRPr="00371D17">
              <w:rPr>
                <w:sz w:val="24"/>
                <w:szCs w:val="24"/>
              </w:rPr>
              <w:fldChar w:fldCharType="end"/>
            </w:r>
          </w:p>
          <w:p w14:paraId="49024DE3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7872E13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A360BEF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674C8D6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9497AA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2F257DE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3621B046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457431FD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15AE9878" w14:textId="77777777" w:rsidR="00912087" w:rsidRPr="00371D17" w:rsidRDefault="00912087" w:rsidP="00371D17">
            <w:pPr>
              <w:rPr>
                <w:sz w:val="24"/>
                <w:szCs w:val="24"/>
              </w:rPr>
            </w:pPr>
          </w:p>
          <w:p w14:paraId="661BFA19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A568E5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5A0543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2CC627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5E9E21E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8947AE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33BE03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B16425A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FFC4764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C4BB937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ФО «Сова» (по типу светофора.)</w:t>
            </w:r>
          </w:p>
          <w:p w14:paraId="300D76C8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0F929D9E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06B56A67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78BFA723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6B7BF2FB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0D257E66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726EC23A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  <w:p w14:paraId="1E1E2D99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Ф.О</w:t>
            </w:r>
          </w:p>
          <w:p w14:paraId="06C80A3F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 xml:space="preserve">выполнил без ошибок </w:t>
            </w:r>
            <w:r w:rsidRPr="00371D17">
              <w:rPr>
                <w:noProof/>
                <w:sz w:val="24"/>
                <w:szCs w:val="24"/>
              </w:rPr>
              <w:drawing>
                <wp:inline distT="0" distB="0" distL="0" distR="0" wp14:anchorId="1CCFB95F" wp14:editId="68072B48">
                  <wp:extent cx="628650" cy="190500"/>
                  <wp:effectExtent l="0" t="0" r="0" b="0"/>
                  <wp:docPr id="4" name="Рисунок 4" descr="a62e71c007733aa1e4313ee97d142f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62e71c007733aa1e4313ee97d142f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DC730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Допустил 1 ошибку</w:t>
            </w:r>
          </w:p>
          <w:p w14:paraId="340F4E09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w:drawing>
                <wp:inline distT="0" distB="0" distL="0" distR="0" wp14:anchorId="761444B7" wp14:editId="029D1F57">
                  <wp:extent cx="628650" cy="161925"/>
                  <wp:effectExtent l="0" t="0" r="0" b="9525"/>
                  <wp:docPr id="3" name="Рисунок 3" descr="a62e71c007733aa1e4313ee97d142fa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62e71c007733aa1e4313ee97d142fa9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181B1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Не смог выполнить</w:t>
            </w:r>
          </w:p>
          <w:p w14:paraId="684935A5" w14:textId="77777777" w:rsidR="00252996" w:rsidRPr="00371D17" w:rsidRDefault="00252996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w:drawing>
                <wp:inline distT="0" distB="0" distL="0" distR="0" wp14:anchorId="60C7EDA6" wp14:editId="70F4D71D">
                  <wp:extent cx="628650" cy="200025"/>
                  <wp:effectExtent l="0" t="0" r="0" b="9525"/>
                  <wp:docPr id="2" name="Рисунок 2" descr="a62e71c007733aa1e4313ee97d142fa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62e71c007733aa1e4313ee97d142fa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BECAE" w14:textId="77777777" w:rsidR="00252996" w:rsidRPr="00371D17" w:rsidRDefault="00252996" w:rsidP="00371D17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07D3C514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23C3906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B64943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C95DCB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C40315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5B0C10D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8EAD448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3DEAFB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107C5F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24351D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BA7007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0C9B5E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553C28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95A483B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791AB3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A6153A3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2D27013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3E227D44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C2C76EA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0DAC759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41E811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14B2E7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C416BC9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4D0C37B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7E807C6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B7EF25A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0241BBF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44938F1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81A4520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12DAB2B8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B070B5E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84BFCC7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62D19D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6B45F64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76059DBD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081526C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0C43CF5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2075980B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A569F42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482888D5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  <w:p w14:paraId="561635C2" w14:textId="77777777" w:rsidR="003F6F7E" w:rsidRPr="00371D17" w:rsidRDefault="003F6F7E" w:rsidP="00371D17">
            <w:pPr>
              <w:rPr>
                <w:sz w:val="24"/>
                <w:szCs w:val="24"/>
              </w:rPr>
            </w:pPr>
          </w:p>
        </w:tc>
      </w:tr>
      <w:tr w:rsidR="00300075" w:rsidRPr="00371D17" w14:paraId="7F661D06" w14:textId="77777777" w:rsidTr="00FD2F40">
        <w:trPr>
          <w:trHeight w:val="79"/>
        </w:trPr>
        <w:tc>
          <w:tcPr>
            <w:tcW w:w="1317" w:type="dxa"/>
            <w:shd w:val="clear" w:color="auto" w:fill="auto"/>
          </w:tcPr>
          <w:p w14:paraId="3CC38D61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lastRenderedPageBreak/>
              <w:t>Конец урока</w:t>
            </w:r>
          </w:p>
          <w:p w14:paraId="351394CF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40-45 мин</w:t>
            </w:r>
          </w:p>
        </w:tc>
        <w:tc>
          <w:tcPr>
            <w:tcW w:w="4779" w:type="dxa"/>
            <w:shd w:val="clear" w:color="auto" w:fill="auto"/>
          </w:tcPr>
          <w:p w14:paraId="4B40A97B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Итог урока. Рефлексия.</w:t>
            </w:r>
          </w:p>
          <w:p w14:paraId="0AB2BD30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Ответы на вопросы:</w:t>
            </w:r>
          </w:p>
          <w:p w14:paraId="06108454" w14:textId="77777777" w:rsidR="00F768F5" w:rsidRPr="00371D17" w:rsidRDefault="00F768F5" w:rsidP="00371D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D17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977838" w:rsidRPr="00371D17">
              <w:rPr>
                <w:rFonts w:ascii="Times New Roman" w:hAnsi="Times New Roman"/>
                <w:sz w:val="24"/>
                <w:szCs w:val="24"/>
              </w:rPr>
              <w:t xml:space="preserve">повторить пройденную тему. Узнать из дополнительных источников (энциклопедии, интернет) о правилах безопасности во время землетрясения, </w:t>
            </w:r>
            <w:r w:rsidR="008E57E1" w:rsidRPr="00371D17">
              <w:rPr>
                <w:rFonts w:ascii="Times New Roman" w:hAnsi="Times New Roman"/>
                <w:sz w:val="24"/>
                <w:szCs w:val="24"/>
              </w:rPr>
              <w:t>наводнения</w:t>
            </w:r>
            <w:r w:rsidR="003B3966">
              <w:rPr>
                <w:rFonts w:ascii="Times New Roman" w:hAnsi="Times New Roman"/>
                <w:sz w:val="24"/>
                <w:szCs w:val="24"/>
              </w:rPr>
              <w:t>, грозы</w:t>
            </w:r>
            <w:r w:rsidR="008E57E1" w:rsidRPr="00371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14:paraId="42B12C3C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Дети отвечают на вопросы.</w:t>
            </w:r>
          </w:p>
          <w:p w14:paraId="21FAC999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Проводят самооценку работы на уроке.</w:t>
            </w:r>
          </w:p>
        </w:tc>
        <w:tc>
          <w:tcPr>
            <w:tcW w:w="1825" w:type="dxa"/>
            <w:shd w:val="clear" w:color="auto" w:fill="auto"/>
          </w:tcPr>
          <w:p w14:paraId="2D14B738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w:drawing>
                <wp:inline distT="0" distB="0" distL="0" distR="0" wp14:anchorId="7BED7442" wp14:editId="5F920A93">
                  <wp:extent cx="561975" cy="552450"/>
                  <wp:effectExtent l="0" t="0" r="9525" b="0"/>
                  <wp:docPr id="1" name="Рисунок 1" descr="hello_html_77b34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7b34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5A182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Дети рисуют смайлику рот:</w:t>
            </w:r>
          </w:p>
          <w:p w14:paraId="4ED1BA9D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C9A53" wp14:editId="78A90B5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353060</wp:posOffset>
                      </wp:positionV>
                      <wp:extent cx="154305" cy="128905"/>
                      <wp:effectExtent l="36830" t="0" r="571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245090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421D" id="Полилиния 10" o:spid="_x0000_s1026" style="position:absolute;margin-left:42.6pt;margin-top:27.8pt;width:12.15pt;height:10.15pt;rotation:7913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  <w:r w:rsidRPr="00371D17">
              <w:rPr>
                <w:sz w:val="24"/>
                <w:szCs w:val="24"/>
              </w:rPr>
              <w:t xml:space="preserve">Работал отлично, всё понял </w:t>
            </w:r>
          </w:p>
          <w:p w14:paraId="5EF0F053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5C4E2" wp14:editId="2BFEC5E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438785</wp:posOffset>
                      </wp:positionV>
                      <wp:extent cx="250190" cy="0"/>
                      <wp:effectExtent l="13335" t="10795" r="12700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2F4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3.75pt;margin-top:34.55pt;width:1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j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"/>
                  </w:pict>
                </mc:Fallback>
              </mc:AlternateContent>
            </w:r>
            <w:r w:rsidRPr="00371D17">
              <w:rPr>
                <w:sz w:val="24"/>
                <w:szCs w:val="24"/>
              </w:rPr>
              <w:t xml:space="preserve">Работал хорошо, есть ошибки </w:t>
            </w:r>
          </w:p>
          <w:p w14:paraId="5C409171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Много ошибок</w:t>
            </w:r>
          </w:p>
          <w:p w14:paraId="34188E78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A0FEB" wp14:editId="7F4199A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45720</wp:posOffset>
                      </wp:positionV>
                      <wp:extent cx="154305" cy="128905"/>
                      <wp:effectExtent l="12700" t="0" r="3937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131642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C4B5D" id="Полилиния 8" o:spid="_x0000_s1026" style="position:absolute;margin-left:32.45pt;margin-top:3.6pt;width:12.15pt;height:10.15pt;rotation:-37883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</w:p>
        </w:tc>
        <w:tc>
          <w:tcPr>
            <w:tcW w:w="1114" w:type="dxa"/>
            <w:shd w:val="clear" w:color="auto" w:fill="auto"/>
          </w:tcPr>
          <w:p w14:paraId="2D1E5315" w14:textId="77777777" w:rsidR="003F6F7E" w:rsidRPr="00371D17" w:rsidRDefault="003F6F7E" w:rsidP="00371D17">
            <w:pPr>
              <w:rPr>
                <w:sz w:val="24"/>
                <w:szCs w:val="24"/>
              </w:rPr>
            </w:pPr>
            <w:r w:rsidRPr="00371D17">
              <w:rPr>
                <w:sz w:val="24"/>
                <w:szCs w:val="24"/>
              </w:rPr>
              <w:t>Картинка смайлик</w:t>
            </w:r>
          </w:p>
        </w:tc>
      </w:tr>
    </w:tbl>
    <w:p w14:paraId="0B746B90" w14:textId="77777777" w:rsidR="003F6F7E" w:rsidRPr="00371D17" w:rsidRDefault="003F6F7E" w:rsidP="00371D17">
      <w:pPr>
        <w:rPr>
          <w:sz w:val="24"/>
          <w:szCs w:val="24"/>
        </w:rPr>
      </w:pPr>
      <w:bookmarkStart w:id="3" w:name="z452"/>
      <w:r w:rsidRPr="00371D17">
        <w:rPr>
          <w:sz w:val="24"/>
          <w:szCs w:val="24"/>
        </w:rPr>
        <w:t xml:space="preserve">      </w:t>
      </w:r>
    </w:p>
    <w:p w14:paraId="0C4F3ADF" w14:textId="77777777" w:rsidR="003F6F7E" w:rsidRPr="00371D17" w:rsidRDefault="003F6F7E" w:rsidP="00371D17">
      <w:pPr>
        <w:rPr>
          <w:sz w:val="24"/>
          <w:szCs w:val="24"/>
        </w:rPr>
      </w:pPr>
    </w:p>
    <w:p w14:paraId="56924265" w14:textId="77777777" w:rsidR="003F6F7E" w:rsidRPr="00371D17" w:rsidRDefault="003F6F7E" w:rsidP="00371D17">
      <w:pPr>
        <w:rPr>
          <w:sz w:val="24"/>
          <w:szCs w:val="24"/>
        </w:rPr>
      </w:pPr>
    </w:p>
    <w:bookmarkEnd w:id="3"/>
    <w:p w14:paraId="4409FE2C" w14:textId="77777777" w:rsidR="003F6F7E" w:rsidRPr="00371D17" w:rsidRDefault="003F6F7E" w:rsidP="00371D17">
      <w:pPr>
        <w:rPr>
          <w:sz w:val="24"/>
          <w:szCs w:val="24"/>
        </w:rPr>
      </w:pPr>
    </w:p>
    <w:p w14:paraId="4E68C3E3" w14:textId="77777777" w:rsidR="003F6F7E" w:rsidRPr="00371D17" w:rsidRDefault="003F6F7E" w:rsidP="00371D17">
      <w:pPr>
        <w:rPr>
          <w:sz w:val="24"/>
          <w:szCs w:val="24"/>
        </w:rPr>
      </w:pPr>
    </w:p>
    <w:p w14:paraId="242FB681" w14:textId="77777777" w:rsidR="002B31FD" w:rsidRPr="00371D17" w:rsidRDefault="002B31FD" w:rsidP="00371D17">
      <w:pPr>
        <w:rPr>
          <w:sz w:val="24"/>
          <w:szCs w:val="24"/>
        </w:rPr>
      </w:pPr>
    </w:p>
    <w:sectPr w:rsidR="002B31FD" w:rsidRPr="00371D17" w:rsidSect="00841E3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87"/>
    <w:multiLevelType w:val="hybridMultilevel"/>
    <w:tmpl w:val="581A45DC"/>
    <w:lvl w:ilvl="0" w:tplc="969093E0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7A3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5F5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2EB7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E830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4F4F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91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A2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6C8E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7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D4"/>
    <w:rsid w:val="000430AC"/>
    <w:rsid w:val="001C5A11"/>
    <w:rsid w:val="00252996"/>
    <w:rsid w:val="002B31FD"/>
    <w:rsid w:val="00300075"/>
    <w:rsid w:val="00361286"/>
    <w:rsid w:val="00371D17"/>
    <w:rsid w:val="003B3966"/>
    <w:rsid w:val="003B4FA2"/>
    <w:rsid w:val="003F6F7E"/>
    <w:rsid w:val="00407894"/>
    <w:rsid w:val="004126D9"/>
    <w:rsid w:val="00415659"/>
    <w:rsid w:val="0046278C"/>
    <w:rsid w:val="004766C1"/>
    <w:rsid w:val="00500AB6"/>
    <w:rsid w:val="00544839"/>
    <w:rsid w:val="005C4ED2"/>
    <w:rsid w:val="007520C3"/>
    <w:rsid w:val="00841E37"/>
    <w:rsid w:val="008E57E1"/>
    <w:rsid w:val="00912087"/>
    <w:rsid w:val="009203D3"/>
    <w:rsid w:val="00977838"/>
    <w:rsid w:val="00A3201A"/>
    <w:rsid w:val="00A55B39"/>
    <w:rsid w:val="00AE78AD"/>
    <w:rsid w:val="00BE0689"/>
    <w:rsid w:val="00C12CD4"/>
    <w:rsid w:val="00CF1551"/>
    <w:rsid w:val="00E10BC8"/>
    <w:rsid w:val="00ED788E"/>
    <w:rsid w:val="00F279A7"/>
    <w:rsid w:val="00F327D1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8602"/>
  <w15:chartTrackingRefBased/>
  <w15:docId w15:val="{60C0CF63-C904-4D3A-B3DE-3737F5E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6F7E"/>
    <w:rPr>
      <w:rFonts w:ascii="Calibri" w:eastAsia="Calibri" w:hAnsi="Calibri" w:cs="Times New Roman"/>
    </w:rPr>
  </w:style>
  <w:style w:type="paragraph" w:customStyle="1" w:styleId="c1">
    <w:name w:val="c1"/>
    <w:basedOn w:val="a"/>
    <w:rsid w:val="003F6F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F6F7E"/>
  </w:style>
  <w:style w:type="character" w:customStyle="1" w:styleId="a5">
    <w:name w:val="Абзац списка Знак"/>
    <w:link w:val="a6"/>
    <w:uiPriority w:val="99"/>
    <w:locked/>
    <w:rsid w:val="00415659"/>
    <w:rPr>
      <w:rFonts w:ascii="Calibri" w:eastAsia="Times New Roman" w:hAnsi="Calibri"/>
    </w:rPr>
  </w:style>
  <w:style w:type="paragraph" w:styleId="a6">
    <w:name w:val="List Paragraph"/>
    <w:basedOn w:val="a"/>
    <w:link w:val="a5"/>
    <w:uiPriority w:val="99"/>
    <w:qFormat/>
    <w:rsid w:val="00415659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character" w:customStyle="1" w:styleId="ff3">
    <w:name w:val="ff3"/>
    <w:basedOn w:val="a0"/>
    <w:rsid w:val="007520C3"/>
  </w:style>
  <w:style w:type="paragraph" w:customStyle="1" w:styleId="Default">
    <w:name w:val="Default"/>
    <w:rsid w:val="00AE7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onlinewebfonts.com/svg/img_50530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nordica-m.ru/spec/spec78-1-18-01-2019-12-32-29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Шолпан Айткожина</cp:lastModifiedBy>
  <cp:revision>24</cp:revision>
  <cp:lastPrinted>2023-09-19T13:47:00Z</cp:lastPrinted>
  <dcterms:created xsi:type="dcterms:W3CDTF">2021-08-13T15:04:00Z</dcterms:created>
  <dcterms:modified xsi:type="dcterms:W3CDTF">2023-09-28T17:17:00Z</dcterms:modified>
</cp:coreProperties>
</file>