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987" w:rsidRDefault="002A3987" w:rsidP="002A39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План-конспект урока № 1</w:t>
      </w:r>
      <w:r w:rsidR="00FB1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A3987" w:rsidRDefault="005B1E54" w:rsidP="002A398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Класс: 9Б</w:t>
      </w:r>
    </w:p>
    <w:p w:rsidR="002A3987" w:rsidRDefault="002A3987" w:rsidP="002A398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Тема: легкая атлетика</w:t>
      </w:r>
    </w:p>
    <w:p w:rsidR="002A3987" w:rsidRDefault="002A3987" w:rsidP="002A3987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>Дата:</w:t>
      </w:r>
      <w:r w:rsidR="005B1E54">
        <w:rPr>
          <w:rFonts w:ascii="Times New Roman" w:hAnsi="Times New Roman"/>
          <w:sz w:val="18"/>
          <w:szCs w:val="18"/>
        </w:rPr>
        <w:t xml:space="preserve">    01.09</w:t>
      </w:r>
    </w:p>
    <w:p w:rsidR="002A3987" w:rsidRDefault="002A3987" w:rsidP="002A3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Задачи:</w:t>
      </w:r>
    </w:p>
    <w:p w:rsidR="002A3987" w:rsidRDefault="002A3987" w:rsidP="002A39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Теоретические ведомости: </w:t>
      </w:r>
      <w:r>
        <w:rPr>
          <w:rFonts w:ascii="Times New Roman" w:hAnsi="Times New Roman"/>
          <w:sz w:val="18"/>
          <w:szCs w:val="18"/>
        </w:rPr>
        <w:t xml:space="preserve">инструктаж по технике безопасности на уроках </w:t>
      </w:r>
      <w:proofErr w:type="spellStart"/>
      <w:r>
        <w:rPr>
          <w:rFonts w:ascii="Times New Roman" w:hAnsi="Times New Roman"/>
          <w:sz w:val="18"/>
          <w:szCs w:val="18"/>
        </w:rPr>
        <w:t>фк</w:t>
      </w:r>
      <w:proofErr w:type="spellEnd"/>
      <w:r>
        <w:rPr>
          <w:rFonts w:ascii="Times New Roman" w:hAnsi="Times New Roman"/>
          <w:sz w:val="18"/>
          <w:szCs w:val="18"/>
        </w:rPr>
        <w:t>.</w:t>
      </w:r>
    </w:p>
    <w:p w:rsidR="002A3987" w:rsidRDefault="002A3987" w:rsidP="002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</w:rPr>
        <w:t>Закрепить  технику выполнения Бег с хода 3 -4 х 40 – 60 м</w:t>
      </w:r>
      <w:r>
        <w:rPr>
          <w:rFonts w:ascii="Times New Roman" w:eastAsia="Times New Roman" w:hAnsi="Times New Roman" w:cs="Times New Roman"/>
          <w:sz w:val="18"/>
          <w:szCs w:val="18"/>
          <w:lang w:eastAsia="en-US"/>
        </w:rPr>
        <w:t>.</w:t>
      </w:r>
    </w:p>
    <w:p w:rsidR="002A3987" w:rsidRDefault="002A3987" w:rsidP="002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</w:rPr>
        <w:t>Закрепить  технику выполнения</w:t>
      </w:r>
      <w:r w:rsidRPr="002B5C4B"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 </w:t>
      </w:r>
      <w:r>
        <w:rPr>
          <w:rFonts w:ascii="Times New Roman" w:hAnsi="Times New Roman"/>
          <w:sz w:val="18"/>
          <w:szCs w:val="18"/>
        </w:rPr>
        <w:t>Максимально быстрый бег на месте (сериями по 15 – 20 с.)</w:t>
      </w:r>
    </w:p>
    <w:p w:rsidR="002A3987" w:rsidRDefault="002A3987" w:rsidP="002A39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Закрепить технику выполнения</w:t>
      </w:r>
      <w:r w:rsidRPr="002B5C4B"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 </w:t>
      </w:r>
      <w:r>
        <w:rPr>
          <w:rFonts w:ascii="Times New Roman" w:hAnsi="Times New Roman"/>
          <w:sz w:val="18"/>
          <w:szCs w:val="18"/>
        </w:rPr>
        <w:t>Бег с ускорением (5- 6 серий по 20 – 30 м)</w:t>
      </w:r>
    </w:p>
    <w:p w:rsidR="002A3987" w:rsidRDefault="002A3987" w:rsidP="002A39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Закрепить технику выполнения Прыжков в длину с места</w:t>
      </w:r>
    </w:p>
    <w:p w:rsidR="002A3987" w:rsidRDefault="002A3987" w:rsidP="002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Метод проведения: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фронтальный, групповой, индивидуальный.</w:t>
      </w:r>
    </w:p>
    <w:p w:rsidR="002A3987" w:rsidRDefault="002A3987" w:rsidP="002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Место проведения: стадион</w:t>
      </w:r>
    </w:p>
    <w:p w:rsidR="002A3987" w:rsidRDefault="002A3987" w:rsidP="002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Оборудование и инвентарь: для спортивных игр</w:t>
      </w:r>
    </w:p>
    <w:p w:rsidR="002A3987" w:rsidRDefault="005B1E54" w:rsidP="002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Учитель: </w:t>
      </w:r>
      <w:r w:rsidR="00E47AFA">
        <w:rPr>
          <w:rFonts w:ascii="Times New Roman" w:eastAsia="Times New Roman" w:hAnsi="Times New Roman" w:cs="Times New Roman"/>
          <w:sz w:val="24"/>
          <w:szCs w:val="24"/>
        </w:rPr>
        <w:t>Безрукавая О.П.</w:t>
      </w:r>
    </w:p>
    <w:p w:rsidR="00E47AFA" w:rsidRDefault="00E47AFA" w:rsidP="002A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149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327"/>
        <w:gridCol w:w="5529"/>
        <w:gridCol w:w="567"/>
        <w:gridCol w:w="4962"/>
      </w:tblGrid>
      <w:tr w:rsidR="002A3987" w:rsidTr="00E9220A">
        <w:trPr>
          <w:cantSplit/>
          <w:trHeight w:val="13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87" w:rsidRDefault="002A3987" w:rsidP="00E9220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  <w:p w:rsidR="002A3987" w:rsidRDefault="002A3987" w:rsidP="00E9220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2A3987" w:rsidRDefault="002A3987" w:rsidP="00E9220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87" w:rsidRDefault="002A3987" w:rsidP="00E9220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Частные задачи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87" w:rsidRDefault="002A3987" w:rsidP="00E9220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Содержание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3987" w:rsidRDefault="002A3987" w:rsidP="00E9220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Дозировка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87" w:rsidRDefault="002A3987" w:rsidP="00E9220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Организационно-методические указания</w:t>
            </w:r>
          </w:p>
        </w:tc>
      </w:tr>
      <w:tr w:rsidR="002A3987" w:rsidTr="00E9220A">
        <w:trPr>
          <w:trHeight w:val="3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87" w:rsidRDefault="002A3987" w:rsidP="00E9220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87" w:rsidRDefault="002A3987" w:rsidP="00E9220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87" w:rsidRDefault="002A3987" w:rsidP="00E9220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87" w:rsidRDefault="002A3987" w:rsidP="00E9220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87" w:rsidRDefault="002A3987" w:rsidP="00E9220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2A3987" w:rsidTr="00E9220A">
        <w:trPr>
          <w:trHeight w:val="3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87" w:rsidRDefault="002A3987" w:rsidP="00E9220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87" w:rsidRDefault="002A3987" w:rsidP="00E9220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87" w:rsidRDefault="002A3987" w:rsidP="00E9220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Вводная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87" w:rsidRDefault="002A3987" w:rsidP="00E9220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</w:t>
            </w:r>
            <w:r>
              <w:rPr>
                <w:rFonts w:ascii="Times New Roman" w:eastAsia="Times New Roman" w:hAnsi="Times New Roman" w:cs="Times New Roman"/>
              </w:rPr>
              <w:t>’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87" w:rsidRDefault="002A3987" w:rsidP="00E9220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A3987" w:rsidTr="00E9220A">
        <w:trPr>
          <w:trHeight w:val="6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87" w:rsidRDefault="002A3987" w:rsidP="00E9220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87" w:rsidRDefault="002A3987" w:rsidP="00E9220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Психофизиоло-гическая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подготовка учащихся к освоению содержания урока.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87" w:rsidRDefault="002A3987" w:rsidP="00E9220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Построение, измерение ЧСС, сообщение задач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87" w:rsidRDefault="002A3987" w:rsidP="00E9220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3’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87" w:rsidRDefault="002A3987" w:rsidP="00E9220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фронтально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братить внимание на спортивную одежду, самочувствие, настроение обучающихся.</w:t>
            </w:r>
          </w:p>
        </w:tc>
      </w:tr>
      <w:tr w:rsidR="002A3987" w:rsidTr="00E9220A">
        <w:trPr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87" w:rsidRDefault="002A3987" w:rsidP="00E9220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87" w:rsidRDefault="002A3987" w:rsidP="00E9220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Формировать основы безопасной жизнедеятельности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87" w:rsidRDefault="002A3987" w:rsidP="002A398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Теоретические ведомости: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инструктаж  по технике безопасности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 занятиях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87" w:rsidRDefault="002A3987" w:rsidP="00E9220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2’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87" w:rsidRDefault="002A3987" w:rsidP="00E9220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фронтально</w:t>
            </w:r>
          </w:p>
        </w:tc>
      </w:tr>
      <w:tr w:rsidR="002A3987" w:rsidTr="00E9220A">
        <w:trPr>
          <w:trHeight w:val="3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87" w:rsidRDefault="002A3987" w:rsidP="00E9220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87" w:rsidRDefault="002A3987" w:rsidP="00E9220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Воспитание дисциплинированности, трудолюбия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87" w:rsidRDefault="002A3987" w:rsidP="00E9220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3.Строевые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:</w:t>
            </w:r>
            <w:r w:rsidR="00E47AF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Повороты на месте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напра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-во, нале-во,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-гом.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87" w:rsidRDefault="002A3987" w:rsidP="00E9220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>
                <w:rPr>
                  <w:rFonts w:ascii="Times New Roman" w:eastAsia="Times New Roman" w:hAnsi="Times New Roman" w:cs="Times New Roman"/>
                </w:rPr>
                <w:t>1’</w:t>
              </w:r>
            </w:smartTag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87" w:rsidRDefault="002A3987" w:rsidP="00E9220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Фронтально. Добиться четкости и правильности выполнения</w:t>
            </w:r>
          </w:p>
        </w:tc>
      </w:tr>
      <w:tr w:rsidR="002A3987" w:rsidTr="00E9220A">
        <w:trPr>
          <w:trHeight w:val="19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87" w:rsidRDefault="002A3987" w:rsidP="00E9220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87" w:rsidRDefault="002A3987" w:rsidP="00E9220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Подготовка организма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к предстоящей деятельности.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87" w:rsidRDefault="002A3987" w:rsidP="00E9220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Бег:</w:t>
            </w:r>
          </w:p>
          <w:p w:rsidR="002A3987" w:rsidRDefault="002A3987" w:rsidP="00E9220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-медленный, равномерный</w:t>
            </w:r>
          </w:p>
          <w:p w:rsidR="002A3987" w:rsidRDefault="002A3987" w:rsidP="00E9220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-с высоким подниманием бедра;</w:t>
            </w:r>
          </w:p>
          <w:p w:rsidR="002A3987" w:rsidRDefault="002A3987" w:rsidP="00E9220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-с захлёстыванием</w:t>
            </w:r>
          </w:p>
          <w:p w:rsidR="002A3987" w:rsidRDefault="002A3987" w:rsidP="00E9220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голени;</w:t>
            </w:r>
          </w:p>
          <w:p w:rsidR="002A3987" w:rsidRDefault="002A3987" w:rsidP="00E9220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-приставными шагами</w:t>
            </w:r>
          </w:p>
          <w:p w:rsidR="002A3987" w:rsidRDefault="002A3987" w:rsidP="00E9220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-спиной вперед</w:t>
            </w:r>
          </w:p>
          <w:p w:rsidR="002A3987" w:rsidRDefault="002A3987" w:rsidP="00E9220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-бег в прыжке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87" w:rsidRDefault="002A3987" w:rsidP="00E9220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>
                <w:rPr>
                  <w:rFonts w:ascii="Times New Roman" w:eastAsia="Times New Roman" w:hAnsi="Times New Roman" w:cs="Times New Roman"/>
                </w:rPr>
                <w:t>1’</w:t>
              </w:r>
            </w:smartTag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87" w:rsidRDefault="002A3987" w:rsidP="00E9220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Обратить внимание на постановку стопы, вынос бедра и работу рук</w:t>
            </w:r>
          </w:p>
        </w:tc>
      </w:tr>
      <w:tr w:rsidR="002A3987" w:rsidTr="00E9220A">
        <w:trPr>
          <w:trHeight w:val="13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87" w:rsidRDefault="002A3987" w:rsidP="00E9220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87" w:rsidRPr="00477AC1" w:rsidRDefault="002A3987" w:rsidP="00E9220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87" w:rsidRPr="00477AC1" w:rsidRDefault="002A3987" w:rsidP="00E9220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7AC1">
              <w:rPr>
                <w:rFonts w:ascii="Times New Roman" w:eastAsia="Times New Roman" w:hAnsi="Times New Roman" w:cs="Times New Roman"/>
                <w:sz w:val="18"/>
                <w:szCs w:val="18"/>
              </w:rPr>
              <w:t>Ходьба:</w:t>
            </w:r>
          </w:p>
          <w:p w:rsidR="002A3987" w:rsidRPr="00477AC1" w:rsidRDefault="002A3987" w:rsidP="00E9220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7AC1">
              <w:rPr>
                <w:rFonts w:ascii="Times New Roman" w:eastAsia="Times New Roman" w:hAnsi="Times New Roman" w:cs="Times New Roman"/>
                <w:sz w:val="18"/>
                <w:szCs w:val="18"/>
              </w:rPr>
              <w:t>-на носках;</w:t>
            </w:r>
          </w:p>
          <w:p w:rsidR="002A3987" w:rsidRPr="00477AC1" w:rsidRDefault="002A3987" w:rsidP="00E9220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7AC1">
              <w:rPr>
                <w:rFonts w:ascii="Times New Roman" w:eastAsia="Times New Roman" w:hAnsi="Times New Roman" w:cs="Times New Roman"/>
                <w:sz w:val="18"/>
                <w:szCs w:val="18"/>
              </w:rPr>
              <w:t>-на пятках;</w:t>
            </w:r>
          </w:p>
          <w:p w:rsidR="002A3987" w:rsidRPr="00477AC1" w:rsidRDefault="002A3987" w:rsidP="00E9220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7AC1">
              <w:rPr>
                <w:rFonts w:ascii="Times New Roman" w:eastAsia="Times New Roman" w:hAnsi="Times New Roman" w:cs="Times New Roman"/>
                <w:sz w:val="18"/>
                <w:szCs w:val="18"/>
              </w:rPr>
              <w:t>-перекатом с пятки на носок;</w:t>
            </w:r>
          </w:p>
          <w:p w:rsidR="002A3987" w:rsidRPr="00477AC1" w:rsidRDefault="002A3987" w:rsidP="00E9220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7AC1">
              <w:rPr>
                <w:rFonts w:ascii="Times New Roman" w:eastAsia="Times New Roman" w:hAnsi="Times New Roman" w:cs="Times New Roman"/>
                <w:sz w:val="18"/>
                <w:szCs w:val="18"/>
              </w:rPr>
              <w:t>-перекатом с носка на пятку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87" w:rsidRPr="00477AC1" w:rsidRDefault="002A3987" w:rsidP="00E9220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477AC1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1’</w:t>
              </w:r>
            </w:smartTag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87" w:rsidRPr="00477AC1" w:rsidRDefault="002A3987" w:rsidP="00E9220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7A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Следить за правильной осанкой при ходьбе: держать голову прямо, плечи развернуть, спина прямая Темп </w:t>
            </w:r>
            <w:proofErr w:type="spellStart"/>
            <w:proofErr w:type="gramStart"/>
            <w:r w:rsidRPr="00477AC1">
              <w:rPr>
                <w:rFonts w:ascii="Times New Roman" w:eastAsia="Times New Roman" w:hAnsi="Times New Roman" w:cs="Times New Roman"/>
                <w:sz w:val="18"/>
                <w:szCs w:val="18"/>
              </w:rPr>
              <w:t>спокой-ный</w:t>
            </w:r>
            <w:proofErr w:type="spellEnd"/>
            <w:proofErr w:type="gramEnd"/>
            <w:r w:rsidRPr="00477A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Метод </w:t>
            </w:r>
            <w:proofErr w:type="spellStart"/>
            <w:proofErr w:type="gramStart"/>
            <w:r w:rsidRPr="00477AC1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проведе-ния</w:t>
            </w:r>
            <w:proofErr w:type="spellEnd"/>
            <w:proofErr w:type="gramEnd"/>
            <w:r w:rsidRPr="00477AC1">
              <w:rPr>
                <w:rFonts w:ascii="Times New Roman" w:eastAsia="Times New Roman" w:hAnsi="Times New Roman" w:cs="Times New Roman"/>
                <w:sz w:val="18"/>
                <w:szCs w:val="18"/>
              </w:rPr>
              <w:t>: поточный</w:t>
            </w:r>
          </w:p>
        </w:tc>
      </w:tr>
      <w:tr w:rsidR="002A3987" w:rsidTr="00E9220A">
        <w:trPr>
          <w:trHeight w:val="3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87" w:rsidRDefault="002A3987" w:rsidP="00E9220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87" w:rsidRPr="00477AC1" w:rsidRDefault="002A3987" w:rsidP="00E9220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7AC1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к основной части урока. Развитие подвижности плечевых, локтевых, тазобедренных</w:t>
            </w:r>
            <w:proofErr w:type="gramStart"/>
            <w:r w:rsidRPr="00477A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477AC1">
              <w:rPr>
                <w:rFonts w:ascii="Times New Roman" w:eastAsia="Times New Roman" w:hAnsi="Times New Roman" w:cs="Times New Roman"/>
                <w:sz w:val="18"/>
                <w:szCs w:val="18"/>
              </w:rPr>
              <w:t>коленных суставов, позвоночника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87" w:rsidRPr="00477AC1" w:rsidRDefault="002A3987" w:rsidP="00E9220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7A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Общеразвивающие упражнения на месте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87" w:rsidRPr="00477AC1" w:rsidRDefault="002A3987" w:rsidP="00E9220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’"/>
              </w:smartTagPr>
              <w:r w:rsidRPr="00477AC1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5’</w:t>
              </w:r>
            </w:smartTag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87" w:rsidRPr="00477AC1" w:rsidRDefault="002A3987" w:rsidP="00E9220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7A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Обратить внимание на мышцы рук и плечевого пояса. Упражнения выполняются в высоком темпе. </w:t>
            </w:r>
          </w:p>
        </w:tc>
      </w:tr>
      <w:tr w:rsidR="002A3987" w:rsidTr="00E9220A">
        <w:trPr>
          <w:trHeight w:val="3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87" w:rsidRDefault="002A3987" w:rsidP="00E9220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87" w:rsidRDefault="002A3987" w:rsidP="00E9220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87" w:rsidRDefault="002A3987" w:rsidP="00E9220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Основная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87" w:rsidRDefault="002A3987" w:rsidP="00E9220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</w:t>
            </w:r>
            <w:r>
              <w:rPr>
                <w:rFonts w:ascii="Times New Roman" w:eastAsia="Times New Roman" w:hAnsi="Times New Roman" w:cs="Times New Roman"/>
              </w:rPr>
              <w:t>’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87" w:rsidRDefault="002A3987" w:rsidP="00E9220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A3987" w:rsidTr="00E9220A">
        <w:trPr>
          <w:trHeight w:val="3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87" w:rsidRDefault="002A3987" w:rsidP="00E9220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87" w:rsidRPr="00477AC1" w:rsidRDefault="002A3987" w:rsidP="00E9220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7AC1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мышц рук и спины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87" w:rsidRPr="00477AC1" w:rsidRDefault="002A3987" w:rsidP="00E9220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7AC1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Специальные упражнения бегуна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87" w:rsidRPr="00477AC1" w:rsidRDefault="002A3987" w:rsidP="00E9220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7AC1">
              <w:rPr>
                <w:rFonts w:ascii="Times New Roman" w:eastAsia="Times New Roman" w:hAnsi="Times New Roman" w:cs="Times New Roman"/>
                <w:sz w:val="18"/>
                <w:szCs w:val="18"/>
              </w:rPr>
              <w:t>2’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87" w:rsidRPr="00477AC1" w:rsidRDefault="002A3987" w:rsidP="00E9220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7AC1">
              <w:rPr>
                <w:rFonts w:ascii="Times New Roman" w:eastAsia="Times New Roman" w:hAnsi="Times New Roman" w:cs="Times New Roman"/>
                <w:sz w:val="18"/>
                <w:szCs w:val="18"/>
              </w:rPr>
              <w:t>Фронтально-поточный метод</w:t>
            </w:r>
          </w:p>
        </w:tc>
      </w:tr>
      <w:tr w:rsidR="002A3987" w:rsidTr="00E9220A">
        <w:trPr>
          <w:trHeight w:val="7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87" w:rsidRDefault="002A3987" w:rsidP="00E9220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87" w:rsidRPr="00477AC1" w:rsidRDefault="002A3987" w:rsidP="00E9220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7AC1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Воспитание трудолюбия, коллективизма.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87" w:rsidRPr="00477AC1" w:rsidRDefault="002A3987" w:rsidP="00E9220A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Бег с хода 3 -4 х 40 – 60 м Максимально быстрый бег на месте (сериями по 15 – 20 с.) Бег с ускорением (5- 6 серий по 20 – 30 м) Прыжки в длину с места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87" w:rsidRPr="00477AC1" w:rsidRDefault="002A3987" w:rsidP="00E9220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7AC1">
              <w:rPr>
                <w:rFonts w:ascii="Times New Roman" w:eastAsia="Times New Roman" w:hAnsi="Times New Roman" w:cs="Times New Roman"/>
                <w:sz w:val="18"/>
                <w:szCs w:val="18"/>
              </w:rPr>
              <w:t>15’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87" w:rsidRPr="00477AC1" w:rsidRDefault="002A3987" w:rsidP="00E9220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7AC1">
              <w:rPr>
                <w:rFonts w:ascii="Times New Roman" w:eastAsia="Times New Roman" w:hAnsi="Times New Roman" w:cs="Times New Roman"/>
                <w:sz w:val="18"/>
                <w:szCs w:val="18"/>
              </w:rPr>
              <w:t>Инструктаж по технике безопасности упражнений. Следить за правильным выполнением.</w:t>
            </w:r>
          </w:p>
        </w:tc>
      </w:tr>
      <w:tr w:rsidR="002A3987" w:rsidTr="00E9220A">
        <w:trPr>
          <w:trHeight w:val="3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87" w:rsidRDefault="002A3987" w:rsidP="00E9220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87" w:rsidRPr="00477AC1" w:rsidRDefault="002A3987" w:rsidP="00E9220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7AC1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Воспитание организаторских способностей, коллективизма.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87" w:rsidRPr="00477AC1" w:rsidRDefault="002A3987" w:rsidP="00E9220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7AC1">
              <w:rPr>
                <w:rFonts w:ascii="Times New Roman" w:hAnsi="Times New Roman"/>
                <w:sz w:val="18"/>
                <w:szCs w:val="18"/>
              </w:rPr>
              <w:t xml:space="preserve">Учебная игра, подвижные игры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87" w:rsidRPr="00477AC1" w:rsidRDefault="002A3987" w:rsidP="00E9220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7AC1">
              <w:rPr>
                <w:rFonts w:ascii="Times New Roman" w:eastAsia="Times New Roman" w:hAnsi="Times New Roman" w:cs="Times New Roman"/>
                <w:sz w:val="18"/>
                <w:szCs w:val="18"/>
              </w:rPr>
              <w:t>11’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87" w:rsidRPr="00477AC1" w:rsidRDefault="002A3987" w:rsidP="00E9220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7A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Инструктаж по технике безопасности во время игр. </w:t>
            </w:r>
          </w:p>
        </w:tc>
      </w:tr>
      <w:tr w:rsidR="002A3987" w:rsidTr="00E9220A">
        <w:trPr>
          <w:trHeight w:val="3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87" w:rsidRDefault="002A3987" w:rsidP="00E9220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87" w:rsidRDefault="002A3987" w:rsidP="00E9220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87" w:rsidRDefault="002A3987" w:rsidP="00E9220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Заключительная часть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87" w:rsidRDefault="002A3987" w:rsidP="00E9220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</w:rPr>
              <w:t>’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87" w:rsidRDefault="002A3987" w:rsidP="00E9220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A3987" w:rsidTr="00E9220A">
        <w:trPr>
          <w:trHeight w:val="3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87" w:rsidRDefault="002A3987" w:rsidP="00E9220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87" w:rsidRPr="00477AC1" w:rsidRDefault="002A3987" w:rsidP="00E9220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77AC1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мотивации к здоровому образу жизни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87" w:rsidRPr="00477AC1" w:rsidRDefault="002A3987" w:rsidP="00E9220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7AC1">
              <w:rPr>
                <w:rFonts w:ascii="Times New Roman" w:eastAsia="Times New Roman" w:hAnsi="Times New Roman" w:cs="Times New Roman"/>
                <w:sz w:val="18"/>
                <w:szCs w:val="18"/>
              </w:rPr>
              <w:t>Восстановительные упражнения: ходьба в медленном темпе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87" w:rsidRPr="00477AC1" w:rsidRDefault="002A3987" w:rsidP="00E9220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7AC1">
              <w:rPr>
                <w:rFonts w:ascii="Times New Roman" w:eastAsia="Times New Roman" w:hAnsi="Times New Roman" w:cs="Times New Roman"/>
                <w:sz w:val="18"/>
                <w:szCs w:val="18"/>
              </w:rPr>
              <w:t>2 ’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87" w:rsidRPr="00477AC1" w:rsidRDefault="002A3987" w:rsidP="00E9220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7AC1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Выполняются в глубоком дыхании и с большой амплитудой. Темп медленный с упражнениями на восстановление дыхания.</w:t>
            </w:r>
          </w:p>
        </w:tc>
      </w:tr>
      <w:tr w:rsidR="002A3987" w:rsidTr="00E9220A">
        <w:trPr>
          <w:trHeight w:val="3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87" w:rsidRDefault="002A3987" w:rsidP="00E9220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87" w:rsidRPr="00477AC1" w:rsidRDefault="002A3987" w:rsidP="00E9220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77AC1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Воспитание дисциплинированности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87" w:rsidRPr="00477AC1" w:rsidRDefault="002A3987" w:rsidP="00E9220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7AC1">
              <w:rPr>
                <w:rFonts w:ascii="Times New Roman" w:eastAsia="Times New Roman" w:hAnsi="Times New Roman" w:cs="Times New Roman"/>
                <w:sz w:val="18"/>
                <w:szCs w:val="18"/>
              </w:rPr>
              <w:t>Измерение ЧСС. Подведение итогов урока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87" w:rsidRPr="00477AC1" w:rsidRDefault="002A3987" w:rsidP="00E9220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’"/>
              </w:smartTagPr>
              <w:r w:rsidRPr="00477AC1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2’</w:t>
              </w:r>
            </w:smartTag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87" w:rsidRPr="00477AC1" w:rsidRDefault="002A3987" w:rsidP="00E9220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7AC1">
              <w:rPr>
                <w:rFonts w:ascii="Times New Roman" w:eastAsia="Times New Roman" w:hAnsi="Times New Roman" w:cs="Times New Roman"/>
                <w:sz w:val="18"/>
                <w:szCs w:val="18"/>
              </w:rPr>
              <w:t>Краткое подведение итогов урока.</w:t>
            </w:r>
          </w:p>
          <w:p w:rsidR="002A3987" w:rsidRPr="00477AC1" w:rsidRDefault="002A3987" w:rsidP="00E9220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7AC1">
              <w:rPr>
                <w:rFonts w:ascii="Times New Roman" w:eastAsia="Times New Roman" w:hAnsi="Times New Roman" w:cs="Times New Roman"/>
                <w:sz w:val="18"/>
                <w:szCs w:val="18"/>
              </w:rPr>
              <w:t>Домашнее задание: комплекс ору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2A3987" w:rsidRDefault="002A3987" w:rsidP="002A3987"/>
    <w:p w:rsidR="00D01DDB" w:rsidRDefault="00D01DDB"/>
    <w:sectPr w:rsidR="00D01DDB" w:rsidSect="00477AC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A3987"/>
    <w:rsid w:val="002A3987"/>
    <w:rsid w:val="005B1E54"/>
    <w:rsid w:val="00D01DDB"/>
    <w:rsid w:val="00E47AFA"/>
    <w:rsid w:val="00FB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39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431</Words>
  <Characters>2463</Characters>
  <Application>Microsoft Office Word</Application>
  <DocSecurity>0</DocSecurity>
  <Lines>20</Lines>
  <Paragraphs>5</Paragraphs>
  <ScaleCrop>false</ScaleCrop>
  <Company>UralSOFT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ICL</cp:lastModifiedBy>
  <cp:revision>5</cp:revision>
  <dcterms:created xsi:type="dcterms:W3CDTF">2017-09-03T16:26:00Z</dcterms:created>
  <dcterms:modified xsi:type="dcterms:W3CDTF">2023-08-15T16:15:00Z</dcterms:modified>
</cp:coreProperties>
</file>